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23DE46" w14:textId="77777777" w:rsidR="00A94FF2" w:rsidRPr="0025071C" w:rsidRDefault="00A94FF2" w:rsidP="007E5177">
      <w:pPr>
        <w:ind w:left="6213" w:firstLine="4419"/>
        <w:rPr>
          <w:sz w:val="26"/>
          <w:szCs w:val="26"/>
        </w:rPr>
      </w:pPr>
      <w:r w:rsidRPr="0025071C">
        <w:rPr>
          <w:sz w:val="26"/>
          <w:szCs w:val="26"/>
        </w:rPr>
        <w:t xml:space="preserve">Додаток </w:t>
      </w:r>
    </w:p>
    <w:p w14:paraId="6135DAAD" w14:textId="77777777" w:rsidR="00A94FF2" w:rsidRPr="0025071C" w:rsidRDefault="00E42BA7" w:rsidP="007E5177">
      <w:pPr>
        <w:ind w:left="6213" w:firstLine="4419"/>
        <w:rPr>
          <w:sz w:val="26"/>
          <w:szCs w:val="26"/>
        </w:rPr>
      </w:pPr>
      <w:r>
        <w:rPr>
          <w:sz w:val="26"/>
          <w:szCs w:val="26"/>
        </w:rPr>
        <w:t>до р</w:t>
      </w:r>
      <w:r w:rsidR="00A94FF2" w:rsidRPr="0025071C">
        <w:rPr>
          <w:sz w:val="26"/>
          <w:szCs w:val="26"/>
        </w:rPr>
        <w:t>ішення обласної ради</w:t>
      </w:r>
    </w:p>
    <w:p w14:paraId="6A130EB7" w14:textId="19D93C59" w:rsidR="00A94FF2" w:rsidRPr="0025071C" w:rsidRDefault="00F97A64" w:rsidP="007E5177">
      <w:pPr>
        <w:ind w:left="6213" w:firstLine="4419"/>
        <w:rPr>
          <w:sz w:val="26"/>
          <w:szCs w:val="26"/>
        </w:rPr>
      </w:pPr>
      <w:r>
        <w:rPr>
          <w:sz w:val="26"/>
          <w:szCs w:val="26"/>
        </w:rPr>
        <w:t>від __________________</w:t>
      </w:r>
    </w:p>
    <w:p w14:paraId="78286396" w14:textId="585DC18F" w:rsidR="00A94FF2" w:rsidRDefault="00A94FF2" w:rsidP="007E5177">
      <w:pPr>
        <w:ind w:left="6213" w:firstLine="4419"/>
        <w:rPr>
          <w:sz w:val="26"/>
          <w:szCs w:val="26"/>
        </w:rPr>
      </w:pPr>
      <w:r w:rsidRPr="0025071C">
        <w:rPr>
          <w:sz w:val="26"/>
          <w:szCs w:val="26"/>
        </w:rPr>
        <w:t xml:space="preserve">№ </w:t>
      </w:r>
      <w:r w:rsidR="00F97A64">
        <w:rPr>
          <w:sz w:val="26"/>
          <w:szCs w:val="26"/>
        </w:rPr>
        <w:t>___________________</w:t>
      </w:r>
    </w:p>
    <w:p w14:paraId="40815AEB" w14:textId="77777777" w:rsidR="00A94FF2" w:rsidRDefault="00A94FF2" w:rsidP="007E5177">
      <w:pPr>
        <w:ind w:left="6213" w:firstLine="4419"/>
        <w:rPr>
          <w:sz w:val="26"/>
          <w:szCs w:val="26"/>
        </w:rPr>
      </w:pPr>
    </w:p>
    <w:p w14:paraId="3D89B2BA" w14:textId="77777777" w:rsidR="00A94FF2" w:rsidRDefault="00A94FF2" w:rsidP="00A94FF2">
      <w:pPr>
        <w:jc w:val="center"/>
        <w:rPr>
          <w:sz w:val="27"/>
          <w:szCs w:val="27"/>
        </w:rPr>
      </w:pPr>
      <w:r w:rsidRPr="00A94FF2">
        <w:rPr>
          <w:b/>
          <w:szCs w:val="28"/>
        </w:rPr>
        <w:t>Зміни</w:t>
      </w:r>
      <w:r>
        <w:rPr>
          <w:sz w:val="27"/>
          <w:szCs w:val="27"/>
        </w:rPr>
        <w:t xml:space="preserve"> </w:t>
      </w:r>
    </w:p>
    <w:p w14:paraId="1A7BCB10" w14:textId="77777777" w:rsidR="0026148D" w:rsidRDefault="00A94FF2" w:rsidP="00903D60">
      <w:pPr>
        <w:ind w:left="1134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в </w:t>
      </w:r>
      <w:r w:rsidRPr="00771D09">
        <w:rPr>
          <w:sz w:val="27"/>
          <w:szCs w:val="27"/>
        </w:rPr>
        <w:t xml:space="preserve">Переліку об’єктів спільної власності територіальних громад сіл, селищ, міст Хмельницької області, </w:t>
      </w:r>
    </w:p>
    <w:p w14:paraId="669A5CBD" w14:textId="2E7D5D94" w:rsidR="00A94FF2" w:rsidRDefault="00A94FF2" w:rsidP="00A94FF2">
      <w:pPr>
        <w:jc w:val="center"/>
        <w:rPr>
          <w:sz w:val="27"/>
          <w:szCs w:val="27"/>
        </w:rPr>
      </w:pPr>
      <w:r w:rsidRPr="00771D09">
        <w:rPr>
          <w:sz w:val="27"/>
          <w:szCs w:val="27"/>
        </w:rPr>
        <w:t>управління якими здійснює Хмельницька обласна рада</w:t>
      </w:r>
    </w:p>
    <w:p w14:paraId="25A16FC1" w14:textId="77777777" w:rsidR="00F97A64" w:rsidRDefault="00F97A64" w:rsidP="00A94FF2">
      <w:pPr>
        <w:jc w:val="center"/>
        <w:rPr>
          <w:sz w:val="27"/>
          <w:szCs w:val="27"/>
        </w:rPr>
      </w:pPr>
    </w:p>
    <w:p w14:paraId="4AE4B053" w14:textId="6D59D019" w:rsidR="00A8230C" w:rsidRDefault="00D338EE" w:rsidP="00167B8A">
      <w:pPr>
        <w:pStyle w:val="a3"/>
        <w:numPr>
          <w:ilvl w:val="0"/>
          <w:numId w:val="7"/>
        </w:numPr>
        <w:ind w:left="1134" w:firstLine="284"/>
        <w:jc w:val="both"/>
        <w:rPr>
          <w:szCs w:val="28"/>
        </w:rPr>
      </w:pPr>
      <w:r>
        <w:rPr>
          <w:szCs w:val="28"/>
        </w:rPr>
        <w:t>Викласти</w:t>
      </w:r>
      <w:r w:rsidRPr="0026148D">
        <w:rPr>
          <w:szCs w:val="28"/>
        </w:rPr>
        <w:t xml:space="preserve"> </w:t>
      </w:r>
      <w:r>
        <w:rPr>
          <w:szCs w:val="28"/>
        </w:rPr>
        <w:t>в новій редакції</w:t>
      </w:r>
      <w:r w:rsidRPr="0026148D">
        <w:rPr>
          <w:szCs w:val="28"/>
        </w:rPr>
        <w:t xml:space="preserve"> пункт</w:t>
      </w:r>
      <w:r>
        <w:rPr>
          <w:szCs w:val="28"/>
        </w:rPr>
        <w:t>и 5 і 6</w:t>
      </w:r>
      <w:r w:rsidRPr="0026148D">
        <w:rPr>
          <w:szCs w:val="28"/>
        </w:rPr>
        <w:t xml:space="preserve"> </w:t>
      </w:r>
      <w:r w:rsidR="00F97A64">
        <w:rPr>
          <w:szCs w:val="28"/>
        </w:rPr>
        <w:t>у</w:t>
      </w:r>
      <w:r w:rsidRPr="0026148D">
        <w:rPr>
          <w:szCs w:val="28"/>
        </w:rPr>
        <w:t xml:space="preserve"> </w:t>
      </w:r>
      <w:r>
        <w:rPr>
          <w:szCs w:val="28"/>
        </w:rPr>
        <w:t>Д</w:t>
      </w:r>
      <w:r w:rsidRPr="0026148D">
        <w:rPr>
          <w:szCs w:val="28"/>
        </w:rPr>
        <w:t xml:space="preserve">одатку 1 «Перелік </w:t>
      </w:r>
      <w:r w:rsidRPr="00FD6B0E">
        <w:rPr>
          <w:szCs w:val="28"/>
        </w:rPr>
        <w:t>об’єктів нерухомого майна та земельних ділянок спільної власності територіальних громад сіл, селищ, міст Хмельницької області, балансоутримувачами яких є госпрозрахункові підприємства</w:t>
      </w:r>
      <w:r w:rsidRPr="0026148D">
        <w:rPr>
          <w:szCs w:val="28"/>
        </w:rPr>
        <w:t>»</w:t>
      </w:r>
      <w:r>
        <w:rPr>
          <w:szCs w:val="28"/>
        </w:rPr>
        <w:t>:</w:t>
      </w:r>
    </w:p>
    <w:p w14:paraId="765D1E21" w14:textId="77777777" w:rsidR="00F97A64" w:rsidRDefault="00F97A64" w:rsidP="00BB3691">
      <w:pPr>
        <w:pStyle w:val="a3"/>
        <w:ind w:left="1440"/>
        <w:jc w:val="both"/>
        <w:rPr>
          <w:szCs w:val="28"/>
        </w:rPr>
      </w:pPr>
    </w:p>
    <w:tbl>
      <w:tblPr>
        <w:tblW w:w="14175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2783"/>
        <w:gridCol w:w="2844"/>
        <w:gridCol w:w="3109"/>
        <w:gridCol w:w="1418"/>
        <w:gridCol w:w="1276"/>
        <w:gridCol w:w="2126"/>
      </w:tblGrid>
      <w:tr w:rsidR="00D338EE" w:rsidRPr="0009127A" w14:paraId="1BBE2C99" w14:textId="77777777" w:rsidTr="001F65ED">
        <w:trPr>
          <w:trHeight w:val="1771"/>
        </w:trPr>
        <w:tc>
          <w:tcPr>
            <w:tcW w:w="619" w:type="dxa"/>
            <w:vMerge w:val="restart"/>
          </w:tcPr>
          <w:p w14:paraId="54AF705E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5.</w:t>
            </w:r>
          </w:p>
          <w:p w14:paraId="69769F9C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3" w:type="dxa"/>
            <w:vMerge w:val="restart"/>
          </w:tcPr>
          <w:p w14:paraId="06D61F3C" w14:textId="77777777" w:rsidR="00D338EE" w:rsidRPr="0009127A" w:rsidRDefault="00D338EE" w:rsidP="001F65ED">
            <w:pPr>
              <w:rPr>
                <w:sz w:val="22"/>
                <w:szCs w:val="22"/>
                <w:highlight w:val="yellow"/>
              </w:rPr>
            </w:pPr>
            <w:r w:rsidRPr="0009127A">
              <w:rPr>
                <w:sz w:val="22"/>
                <w:szCs w:val="22"/>
              </w:rPr>
              <w:t>Комунальне підприємство «Комунальники»</w:t>
            </w:r>
          </w:p>
          <w:p w14:paraId="5F78E210" w14:textId="77777777" w:rsidR="00D338EE" w:rsidRPr="0009127A" w:rsidRDefault="00D338EE" w:rsidP="001F65ED">
            <w:pPr>
              <w:rPr>
                <w:sz w:val="22"/>
                <w:szCs w:val="22"/>
              </w:rPr>
            </w:pPr>
          </w:p>
        </w:tc>
        <w:tc>
          <w:tcPr>
            <w:tcW w:w="2844" w:type="dxa"/>
          </w:tcPr>
          <w:p w14:paraId="3B857287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м. Хмельницький,</w:t>
            </w:r>
          </w:p>
          <w:p w14:paraId="09878268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вул. Кобилянської, 19/1</w:t>
            </w:r>
          </w:p>
          <w:p w14:paraId="2EA28FB2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9" w:type="dxa"/>
          </w:tcPr>
          <w:p w14:paraId="2D6F772F" w14:textId="77777777" w:rsidR="00D338EE" w:rsidRPr="0009127A" w:rsidRDefault="00D338EE" w:rsidP="00161C79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1. Адмінбудинок</w:t>
            </w:r>
          </w:p>
          <w:p w14:paraId="283BFF8C" w14:textId="77777777" w:rsidR="00D338EE" w:rsidRPr="0009127A" w:rsidRDefault="00D338EE" w:rsidP="00161C79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2. Гараж</w:t>
            </w:r>
          </w:p>
          <w:p w14:paraId="20C75D8D" w14:textId="77777777" w:rsidR="00D338EE" w:rsidRPr="0009127A" w:rsidRDefault="00D338EE" w:rsidP="00161C79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3. Гараж</w:t>
            </w:r>
          </w:p>
          <w:p w14:paraId="1B5CACD6" w14:textId="77777777" w:rsidR="00D338EE" w:rsidRPr="0009127A" w:rsidRDefault="00D338EE" w:rsidP="00161C79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4. Приміщення котельні</w:t>
            </w:r>
          </w:p>
          <w:p w14:paraId="4D5F5393" w14:textId="77777777" w:rsidR="00D338EE" w:rsidRPr="0009127A" w:rsidRDefault="00D338EE" w:rsidP="00161C79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5. Автозаправка</w:t>
            </w:r>
          </w:p>
          <w:p w14:paraId="5D161354" w14:textId="77777777" w:rsidR="00D338EE" w:rsidRPr="0009127A" w:rsidRDefault="00D338EE" w:rsidP="00161C79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6. Складське приміщення</w:t>
            </w:r>
          </w:p>
          <w:p w14:paraId="32F0710E" w14:textId="77777777" w:rsidR="00D338EE" w:rsidRPr="0009127A" w:rsidRDefault="00D338EE" w:rsidP="00161C79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7. Прохідна</w:t>
            </w:r>
          </w:p>
        </w:tc>
        <w:tc>
          <w:tcPr>
            <w:tcW w:w="1418" w:type="dxa"/>
          </w:tcPr>
          <w:p w14:paraId="4D2E035F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588,4</w:t>
            </w:r>
          </w:p>
          <w:p w14:paraId="794432D1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3130,7</w:t>
            </w:r>
          </w:p>
          <w:p w14:paraId="485E7DED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123,3</w:t>
            </w:r>
          </w:p>
          <w:p w14:paraId="6C11CCA1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216,2</w:t>
            </w:r>
          </w:p>
          <w:p w14:paraId="01E42D09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24,8</w:t>
            </w:r>
          </w:p>
          <w:p w14:paraId="29A05F27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26,6</w:t>
            </w:r>
          </w:p>
          <w:p w14:paraId="086F2D72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23,4</w:t>
            </w:r>
          </w:p>
        </w:tc>
        <w:tc>
          <w:tcPr>
            <w:tcW w:w="1276" w:type="dxa"/>
          </w:tcPr>
          <w:p w14:paraId="2C2F2377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1,2808</w:t>
            </w:r>
          </w:p>
        </w:tc>
        <w:tc>
          <w:tcPr>
            <w:tcW w:w="2126" w:type="dxa"/>
          </w:tcPr>
          <w:p w14:paraId="277056C9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6810100000:08:003:0403</w:t>
            </w:r>
          </w:p>
        </w:tc>
      </w:tr>
      <w:tr w:rsidR="00D338EE" w:rsidRPr="0009127A" w14:paraId="766550F7" w14:textId="77777777" w:rsidTr="001F65ED">
        <w:trPr>
          <w:trHeight w:val="342"/>
        </w:trPr>
        <w:tc>
          <w:tcPr>
            <w:tcW w:w="619" w:type="dxa"/>
            <w:vMerge/>
          </w:tcPr>
          <w:p w14:paraId="69C1994F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3" w:type="dxa"/>
            <w:vMerge/>
          </w:tcPr>
          <w:p w14:paraId="43236096" w14:textId="77777777" w:rsidR="00D338EE" w:rsidRPr="0009127A" w:rsidRDefault="00D338EE" w:rsidP="001F65ED">
            <w:pPr>
              <w:rPr>
                <w:sz w:val="22"/>
                <w:szCs w:val="22"/>
              </w:rPr>
            </w:pPr>
          </w:p>
        </w:tc>
        <w:tc>
          <w:tcPr>
            <w:tcW w:w="2844" w:type="dxa"/>
          </w:tcPr>
          <w:p w14:paraId="3F3D421E" w14:textId="77777777" w:rsidR="00D338EE" w:rsidRPr="0009127A" w:rsidRDefault="00D338EE" w:rsidP="001F65ED">
            <w:pPr>
              <w:jc w:val="center"/>
              <w:rPr>
                <w:sz w:val="22"/>
                <w:szCs w:val="22"/>
                <w:lang w:val="ru-RU"/>
              </w:rPr>
            </w:pPr>
            <w:r w:rsidRPr="0009127A">
              <w:rPr>
                <w:sz w:val="22"/>
                <w:szCs w:val="22"/>
                <w:lang w:val="ru-RU"/>
              </w:rPr>
              <w:t xml:space="preserve">м. </w:t>
            </w:r>
            <w:proofErr w:type="spellStart"/>
            <w:r w:rsidRPr="0009127A">
              <w:rPr>
                <w:sz w:val="22"/>
                <w:szCs w:val="22"/>
                <w:lang w:val="ru-RU"/>
              </w:rPr>
              <w:t>Хмельницький</w:t>
            </w:r>
            <w:proofErr w:type="spellEnd"/>
            <w:r w:rsidRPr="0009127A">
              <w:rPr>
                <w:sz w:val="22"/>
                <w:szCs w:val="22"/>
                <w:lang w:val="ru-RU"/>
              </w:rPr>
              <w:t>,</w:t>
            </w:r>
          </w:p>
          <w:p w14:paraId="2C1E5AC2" w14:textId="77777777" w:rsidR="00D338EE" w:rsidRPr="0009127A" w:rsidRDefault="00D338EE" w:rsidP="001F65ED">
            <w:pPr>
              <w:jc w:val="center"/>
              <w:rPr>
                <w:sz w:val="22"/>
                <w:szCs w:val="22"/>
                <w:lang w:val="ru-RU"/>
              </w:rPr>
            </w:pPr>
            <w:r w:rsidRPr="0009127A">
              <w:rPr>
                <w:sz w:val="22"/>
                <w:szCs w:val="22"/>
                <w:lang w:val="ru-RU"/>
              </w:rPr>
              <w:t>вул.Грушевського,87</w:t>
            </w:r>
          </w:p>
        </w:tc>
        <w:tc>
          <w:tcPr>
            <w:tcW w:w="3109" w:type="dxa"/>
          </w:tcPr>
          <w:p w14:paraId="238C807F" w14:textId="77777777" w:rsidR="00D338EE" w:rsidRPr="0009127A" w:rsidRDefault="00D338EE" w:rsidP="00161C79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  <w:lang w:val="ru-RU"/>
              </w:rPr>
              <w:t xml:space="preserve">1. </w:t>
            </w:r>
            <w:r w:rsidRPr="0009127A">
              <w:rPr>
                <w:sz w:val="22"/>
                <w:szCs w:val="22"/>
              </w:rPr>
              <w:t>Адміністративна будівля</w:t>
            </w:r>
          </w:p>
        </w:tc>
        <w:tc>
          <w:tcPr>
            <w:tcW w:w="1418" w:type="dxa"/>
          </w:tcPr>
          <w:p w14:paraId="602A4E91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3209,8</w:t>
            </w:r>
          </w:p>
        </w:tc>
        <w:tc>
          <w:tcPr>
            <w:tcW w:w="1276" w:type="dxa"/>
          </w:tcPr>
          <w:p w14:paraId="521506FD" w14:textId="77777777" w:rsidR="00D338EE" w:rsidRPr="0009127A" w:rsidRDefault="00D338EE" w:rsidP="001F65ED">
            <w:pPr>
              <w:jc w:val="center"/>
              <w:rPr>
                <w:sz w:val="22"/>
                <w:szCs w:val="22"/>
                <w:lang w:val="en-US"/>
              </w:rPr>
            </w:pPr>
            <w:r w:rsidRPr="0009127A">
              <w:rPr>
                <w:sz w:val="22"/>
                <w:szCs w:val="22"/>
                <w:lang w:val="en-US"/>
              </w:rPr>
              <w:t>0.17</w:t>
            </w:r>
          </w:p>
        </w:tc>
        <w:tc>
          <w:tcPr>
            <w:tcW w:w="2126" w:type="dxa"/>
          </w:tcPr>
          <w:p w14:paraId="0BB9EA7C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6810100000:01:009:0113</w:t>
            </w:r>
          </w:p>
        </w:tc>
      </w:tr>
      <w:tr w:rsidR="00D338EE" w:rsidRPr="0009127A" w14:paraId="3398FC01" w14:textId="77777777" w:rsidTr="001F65ED">
        <w:trPr>
          <w:trHeight w:val="342"/>
        </w:trPr>
        <w:tc>
          <w:tcPr>
            <w:tcW w:w="619" w:type="dxa"/>
            <w:vMerge/>
          </w:tcPr>
          <w:p w14:paraId="27DFFD3B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3" w:type="dxa"/>
            <w:vMerge/>
          </w:tcPr>
          <w:p w14:paraId="570290AE" w14:textId="77777777" w:rsidR="00D338EE" w:rsidRPr="0009127A" w:rsidRDefault="00D338EE" w:rsidP="001F65ED">
            <w:pPr>
              <w:rPr>
                <w:sz w:val="22"/>
                <w:szCs w:val="22"/>
              </w:rPr>
            </w:pPr>
          </w:p>
        </w:tc>
        <w:tc>
          <w:tcPr>
            <w:tcW w:w="2844" w:type="dxa"/>
          </w:tcPr>
          <w:p w14:paraId="187551A8" w14:textId="77777777" w:rsidR="00D338EE" w:rsidRPr="0009127A" w:rsidRDefault="00D338EE" w:rsidP="001F65ED">
            <w:pPr>
              <w:jc w:val="center"/>
              <w:rPr>
                <w:sz w:val="22"/>
                <w:szCs w:val="22"/>
                <w:lang w:val="ru-RU"/>
              </w:rPr>
            </w:pPr>
            <w:r w:rsidRPr="0009127A">
              <w:rPr>
                <w:sz w:val="22"/>
                <w:szCs w:val="22"/>
                <w:lang w:val="ru-RU"/>
              </w:rPr>
              <w:t xml:space="preserve">м. </w:t>
            </w:r>
            <w:proofErr w:type="spellStart"/>
            <w:r w:rsidRPr="0009127A">
              <w:rPr>
                <w:sz w:val="22"/>
                <w:szCs w:val="22"/>
                <w:lang w:val="ru-RU"/>
              </w:rPr>
              <w:t>Хмельницький</w:t>
            </w:r>
            <w:proofErr w:type="spellEnd"/>
            <w:r w:rsidRPr="0009127A">
              <w:rPr>
                <w:sz w:val="22"/>
                <w:szCs w:val="22"/>
                <w:lang w:val="ru-RU"/>
              </w:rPr>
              <w:t>,</w:t>
            </w:r>
          </w:p>
          <w:p w14:paraId="67CA69D4" w14:textId="77777777" w:rsidR="00D338EE" w:rsidRPr="0009127A" w:rsidRDefault="00D338EE" w:rsidP="001F65ED">
            <w:pPr>
              <w:jc w:val="center"/>
              <w:rPr>
                <w:sz w:val="22"/>
                <w:szCs w:val="22"/>
                <w:lang w:val="ru-RU"/>
              </w:rPr>
            </w:pPr>
            <w:r w:rsidRPr="0009127A">
              <w:rPr>
                <w:sz w:val="22"/>
                <w:szCs w:val="22"/>
                <w:lang w:val="ru-RU"/>
              </w:rPr>
              <w:t>вул.Грушевського,87/2</w:t>
            </w:r>
          </w:p>
        </w:tc>
        <w:tc>
          <w:tcPr>
            <w:tcW w:w="3109" w:type="dxa"/>
          </w:tcPr>
          <w:p w14:paraId="5B4AD503" w14:textId="77777777" w:rsidR="00D338EE" w:rsidRPr="0009127A" w:rsidRDefault="00D338EE" w:rsidP="00161C79">
            <w:pPr>
              <w:rPr>
                <w:sz w:val="22"/>
                <w:szCs w:val="22"/>
                <w:lang w:val="ru-RU"/>
              </w:rPr>
            </w:pPr>
            <w:r w:rsidRPr="0009127A">
              <w:rPr>
                <w:sz w:val="22"/>
                <w:szCs w:val="22"/>
                <w:lang w:val="ru-RU"/>
              </w:rPr>
              <w:t xml:space="preserve">1. </w:t>
            </w:r>
            <w:proofErr w:type="spellStart"/>
            <w:r w:rsidRPr="0009127A">
              <w:rPr>
                <w:sz w:val="22"/>
                <w:szCs w:val="22"/>
                <w:lang w:val="ru-RU"/>
              </w:rPr>
              <w:t>Будівля</w:t>
            </w:r>
            <w:proofErr w:type="spellEnd"/>
          </w:p>
          <w:p w14:paraId="60DABC9D" w14:textId="77777777" w:rsidR="00D338EE" w:rsidRPr="0009127A" w:rsidRDefault="00D338EE" w:rsidP="00161C79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</w:tcPr>
          <w:p w14:paraId="4282BBC9" w14:textId="77777777" w:rsidR="00D338EE" w:rsidRPr="0009127A" w:rsidRDefault="00D338EE" w:rsidP="001F65ED">
            <w:pPr>
              <w:jc w:val="center"/>
              <w:rPr>
                <w:sz w:val="22"/>
                <w:szCs w:val="22"/>
                <w:lang w:val="ru-RU"/>
              </w:rPr>
            </w:pPr>
            <w:r w:rsidRPr="0009127A">
              <w:rPr>
                <w:sz w:val="22"/>
                <w:szCs w:val="22"/>
                <w:lang w:val="ru-RU"/>
              </w:rPr>
              <w:t>436,1</w:t>
            </w:r>
          </w:p>
          <w:p w14:paraId="2C6AE550" w14:textId="77777777" w:rsidR="00D338EE" w:rsidRPr="0009127A" w:rsidRDefault="00D338EE" w:rsidP="001F65ED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</w:tcPr>
          <w:p w14:paraId="1BEBF8FE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0,2107</w:t>
            </w:r>
          </w:p>
        </w:tc>
        <w:tc>
          <w:tcPr>
            <w:tcW w:w="2126" w:type="dxa"/>
          </w:tcPr>
          <w:p w14:paraId="46BBF453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6810100000:01:009:0075</w:t>
            </w:r>
          </w:p>
        </w:tc>
      </w:tr>
      <w:tr w:rsidR="00D338EE" w:rsidRPr="0009127A" w14:paraId="4720A998" w14:textId="77777777" w:rsidTr="001F65ED">
        <w:trPr>
          <w:trHeight w:val="858"/>
        </w:trPr>
        <w:tc>
          <w:tcPr>
            <w:tcW w:w="619" w:type="dxa"/>
            <w:vMerge/>
          </w:tcPr>
          <w:p w14:paraId="0F0882C4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3" w:type="dxa"/>
            <w:vMerge/>
          </w:tcPr>
          <w:p w14:paraId="548D48DB" w14:textId="77777777" w:rsidR="00D338EE" w:rsidRPr="0009127A" w:rsidRDefault="00D338EE" w:rsidP="001F65ED">
            <w:pPr>
              <w:rPr>
                <w:sz w:val="22"/>
                <w:szCs w:val="22"/>
              </w:rPr>
            </w:pPr>
          </w:p>
        </w:tc>
        <w:tc>
          <w:tcPr>
            <w:tcW w:w="2844" w:type="dxa"/>
          </w:tcPr>
          <w:p w14:paraId="4B30E77A" w14:textId="77777777" w:rsidR="00D338EE" w:rsidRPr="0009127A" w:rsidRDefault="00D338EE" w:rsidP="001F65ED">
            <w:pPr>
              <w:jc w:val="center"/>
              <w:rPr>
                <w:sz w:val="22"/>
                <w:szCs w:val="22"/>
                <w:lang w:val="ru-RU"/>
              </w:rPr>
            </w:pPr>
            <w:r w:rsidRPr="0009127A">
              <w:rPr>
                <w:sz w:val="22"/>
                <w:szCs w:val="22"/>
                <w:lang w:val="ru-RU"/>
              </w:rPr>
              <w:t xml:space="preserve">м. </w:t>
            </w:r>
            <w:proofErr w:type="spellStart"/>
            <w:r w:rsidRPr="0009127A">
              <w:rPr>
                <w:sz w:val="22"/>
                <w:szCs w:val="22"/>
                <w:lang w:val="ru-RU"/>
              </w:rPr>
              <w:t>Хмельницький</w:t>
            </w:r>
            <w:proofErr w:type="spellEnd"/>
            <w:r w:rsidRPr="0009127A">
              <w:rPr>
                <w:sz w:val="22"/>
                <w:szCs w:val="22"/>
                <w:lang w:val="ru-RU"/>
              </w:rPr>
              <w:t>,</w:t>
            </w:r>
          </w:p>
          <w:p w14:paraId="2E2D1F12" w14:textId="77777777" w:rsidR="00D338EE" w:rsidRPr="0009127A" w:rsidRDefault="00D338EE" w:rsidP="001F65ED">
            <w:pPr>
              <w:jc w:val="center"/>
              <w:rPr>
                <w:sz w:val="22"/>
                <w:szCs w:val="22"/>
                <w:lang w:val="ru-RU"/>
              </w:rPr>
            </w:pPr>
            <w:r w:rsidRPr="0009127A">
              <w:rPr>
                <w:sz w:val="22"/>
                <w:szCs w:val="22"/>
                <w:lang w:val="ru-RU"/>
              </w:rPr>
              <w:t>турбаза «</w:t>
            </w:r>
            <w:proofErr w:type="spellStart"/>
            <w:r w:rsidRPr="0009127A">
              <w:rPr>
                <w:sz w:val="22"/>
                <w:szCs w:val="22"/>
                <w:lang w:val="ru-RU"/>
              </w:rPr>
              <w:t>Південний</w:t>
            </w:r>
            <w:proofErr w:type="spellEnd"/>
            <w:r w:rsidRPr="0009127A">
              <w:rPr>
                <w:sz w:val="22"/>
                <w:szCs w:val="22"/>
                <w:lang w:val="ru-RU"/>
              </w:rPr>
              <w:t xml:space="preserve"> Буг»,</w:t>
            </w:r>
          </w:p>
          <w:p w14:paraId="140DB0A9" w14:textId="77777777" w:rsidR="00D338EE" w:rsidRPr="0009127A" w:rsidRDefault="00D338EE" w:rsidP="001F65ED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09127A">
              <w:rPr>
                <w:sz w:val="22"/>
                <w:szCs w:val="22"/>
                <w:lang w:val="ru-RU"/>
              </w:rPr>
              <w:t>вул</w:t>
            </w:r>
            <w:proofErr w:type="spellEnd"/>
            <w:r w:rsidRPr="0009127A">
              <w:rPr>
                <w:sz w:val="22"/>
                <w:szCs w:val="22"/>
                <w:lang w:val="ru-RU"/>
              </w:rPr>
              <w:t xml:space="preserve">. </w:t>
            </w:r>
            <w:proofErr w:type="spellStart"/>
            <w:r w:rsidRPr="0009127A">
              <w:rPr>
                <w:sz w:val="22"/>
                <w:szCs w:val="22"/>
              </w:rPr>
              <w:t>Староміська</w:t>
            </w:r>
            <w:proofErr w:type="spellEnd"/>
            <w:r w:rsidRPr="0009127A">
              <w:rPr>
                <w:sz w:val="22"/>
                <w:szCs w:val="22"/>
                <w:lang w:val="ru-RU"/>
              </w:rPr>
              <w:t>, 2</w:t>
            </w:r>
          </w:p>
        </w:tc>
        <w:tc>
          <w:tcPr>
            <w:tcW w:w="3109" w:type="dxa"/>
          </w:tcPr>
          <w:p w14:paraId="6C3F02EE" w14:textId="77777777" w:rsidR="00D338EE" w:rsidRPr="0009127A" w:rsidRDefault="00D338EE" w:rsidP="00161C79">
            <w:pPr>
              <w:rPr>
                <w:sz w:val="22"/>
                <w:szCs w:val="22"/>
                <w:lang w:val="ru-RU"/>
              </w:rPr>
            </w:pPr>
            <w:r w:rsidRPr="0009127A">
              <w:rPr>
                <w:sz w:val="22"/>
                <w:szCs w:val="22"/>
                <w:lang w:val="ru-RU"/>
              </w:rPr>
              <w:t xml:space="preserve">1. </w:t>
            </w:r>
            <w:proofErr w:type="spellStart"/>
            <w:r w:rsidRPr="0009127A">
              <w:rPr>
                <w:sz w:val="22"/>
                <w:szCs w:val="22"/>
                <w:lang w:val="ru-RU"/>
              </w:rPr>
              <w:t>Будівля</w:t>
            </w:r>
            <w:proofErr w:type="spellEnd"/>
            <w:r w:rsidRPr="0009127A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09127A">
              <w:rPr>
                <w:sz w:val="22"/>
                <w:szCs w:val="22"/>
                <w:lang w:val="ru-RU"/>
              </w:rPr>
              <w:t>туристичної</w:t>
            </w:r>
            <w:proofErr w:type="spellEnd"/>
            <w:r w:rsidRPr="0009127A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09127A">
              <w:rPr>
                <w:sz w:val="22"/>
                <w:szCs w:val="22"/>
                <w:lang w:val="ru-RU"/>
              </w:rPr>
              <w:t>бази</w:t>
            </w:r>
            <w:proofErr w:type="spellEnd"/>
            <w:r w:rsidRPr="0009127A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09127A">
              <w:rPr>
                <w:sz w:val="22"/>
                <w:szCs w:val="22"/>
                <w:lang w:val="ru-RU"/>
              </w:rPr>
              <w:t>літ</w:t>
            </w:r>
            <w:proofErr w:type="spellEnd"/>
            <w:r w:rsidRPr="0009127A">
              <w:rPr>
                <w:sz w:val="22"/>
                <w:szCs w:val="22"/>
                <w:lang w:val="ru-RU"/>
              </w:rPr>
              <w:t>. «А-3»</w:t>
            </w:r>
          </w:p>
        </w:tc>
        <w:tc>
          <w:tcPr>
            <w:tcW w:w="1418" w:type="dxa"/>
          </w:tcPr>
          <w:p w14:paraId="486065DD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  <w:lang w:val="ru-RU"/>
              </w:rPr>
              <w:t>977</w:t>
            </w:r>
            <w:r w:rsidRPr="0009127A">
              <w:rPr>
                <w:sz w:val="22"/>
                <w:szCs w:val="22"/>
              </w:rPr>
              <w:t>,5</w:t>
            </w:r>
          </w:p>
          <w:p w14:paraId="35309D70" w14:textId="77777777" w:rsidR="00D338EE" w:rsidRPr="0009127A" w:rsidRDefault="00D338EE" w:rsidP="001F65ED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</w:tcPr>
          <w:p w14:paraId="25149679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  <w:lang w:val="ru-RU"/>
              </w:rPr>
              <w:t>0,2001</w:t>
            </w:r>
          </w:p>
        </w:tc>
        <w:tc>
          <w:tcPr>
            <w:tcW w:w="2126" w:type="dxa"/>
          </w:tcPr>
          <w:p w14:paraId="21DD700F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6810100000:01:004:0323</w:t>
            </w:r>
          </w:p>
        </w:tc>
      </w:tr>
      <w:tr w:rsidR="00D338EE" w:rsidRPr="0009127A" w14:paraId="2C39130C" w14:textId="77777777" w:rsidTr="001F65ED">
        <w:trPr>
          <w:trHeight w:val="342"/>
        </w:trPr>
        <w:tc>
          <w:tcPr>
            <w:tcW w:w="619" w:type="dxa"/>
            <w:vMerge/>
          </w:tcPr>
          <w:p w14:paraId="4B170442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3" w:type="dxa"/>
            <w:vMerge/>
          </w:tcPr>
          <w:p w14:paraId="4D0B4239" w14:textId="77777777" w:rsidR="00D338EE" w:rsidRPr="0009127A" w:rsidRDefault="00D338EE" w:rsidP="001F65ED">
            <w:pPr>
              <w:rPr>
                <w:sz w:val="22"/>
                <w:szCs w:val="22"/>
              </w:rPr>
            </w:pPr>
          </w:p>
        </w:tc>
        <w:tc>
          <w:tcPr>
            <w:tcW w:w="2844" w:type="dxa"/>
          </w:tcPr>
          <w:p w14:paraId="43F87446" w14:textId="77777777" w:rsidR="00D338EE" w:rsidRPr="0009127A" w:rsidRDefault="00D338EE" w:rsidP="001F65ED">
            <w:pPr>
              <w:jc w:val="center"/>
              <w:rPr>
                <w:sz w:val="22"/>
                <w:szCs w:val="22"/>
                <w:lang w:val="ru-RU"/>
              </w:rPr>
            </w:pPr>
            <w:r w:rsidRPr="0009127A">
              <w:rPr>
                <w:sz w:val="22"/>
                <w:szCs w:val="22"/>
                <w:lang w:val="ru-RU"/>
              </w:rPr>
              <w:t xml:space="preserve">м. </w:t>
            </w:r>
            <w:proofErr w:type="spellStart"/>
            <w:r w:rsidRPr="0009127A">
              <w:rPr>
                <w:sz w:val="22"/>
                <w:szCs w:val="22"/>
                <w:lang w:val="ru-RU"/>
              </w:rPr>
              <w:t>Хмельницький</w:t>
            </w:r>
            <w:proofErr w:type="spellEnd"/>
            <w:r w:rsidRPr="0009127A">
              <w:rPr>
                <w:sz w:val="22"/>
                <w:szCs w:val="22"/>
                <w:lang w:val="ru-RU"/>
              </w:rPr>
              <w:t>,</w:t>
            </w:r>
          </w:p>
          <w:p w14:paraId="43DC1917" w14:textId="132D3142" w:rsidR="00D338EE" w:rsidRPr="0009127A" w:rsidRDefault="00D338EE" w:rsidP="00F97A64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09127A">
              <w:rPr>
                <w:sz w:val="22"/>
                <w:szCs w:val="22"/>
                <w:lang w:val="ru-RU"/>
              </w:rPr>
              <w:t>вул</w:t>
            </w:r>
            <w:proofErr w:type="spellEnd"/>
            <w:r w:rsidRPr="0009127A">
              <w:rPr>
                <w:sz w:val="22"/>
                <w:szCs w:val="22"/>
                <w:lang w:val="ru-RU"/>
              </w:rPr>
              <w:t xml:space="preserve">. </w:t>
            </w:r>
            <w:r w:rsidRPr="0009127A">
              <w:rPr>
                <w:sz w:val="22"/>
                <w:szCs w:val="22"/>
              </w:rPr>
              <w:t>Ярослава Мудрого (</w:t>
            </w:r>
            <w:proofErr w:type="spellStart"/>
            <w:r w:rsidRPr="0009127A">
              <w:rPr>
                <w:sz w:val="22"/>
                <w:szCs w:val="22"/>
                <w:lang w:val="ru-RU"/>
              </w:rPr>
              <w:t>Толбухіна</w:t>
            </w:r>
            <w:proofErr w:type="spellEnd"/>
            <w:r w:rsidRPr="0009127A">
              <w:rPr>
                <w:sz w:val="22"/>
                <w:szCs w:val="22"/>
              </w:rPr>
              <w:t>)</w:t>
            </w:r>
            <w:r w:rsidRPr="0009127A">
              <w:rPr>
                <w:sz w:val="22"/>
                <w:szCs w:val="22"/>
                <w:lang w:val="ru-RU"/>
              </w:rPr>
              <w:t>, 3</w:t>
            </w:r>
          </w:p>
        </w:tc>
        <w:tc>
          <w:tcPr>
            <w:tcW w:w="3109" w:type="dxa"/>
          </w:tcPr>
          <w:p w14:paraId="6DBB4F22" w14:textId="77777777" w:rsidR="00D338EE" w:rsidRPr="0009127A" w:rsidRDefault="00D338EE" w:rsidP="00161C79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Комплекс </w:t>
            </w:r>
            <w:proofErr w:type="spellStart"/>
            <w:r>
              <w:rPr>
                <w:sz w:val="22"/>
                <w:szCs w:val="22"/>
                <w:lang w:val="ru-RU"/>
              </w:rPr>
              <w:t>будівель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418" w:type="dxa"/>
          </w:tcPr>
          <w:p w14:paraId="45D7CC01" w14:textId="77777777" w:rsidR="00D338EE" w:rsidRPr="0009127A" w:rsidRDefault="00D338EE" w:rsidP="001F65ED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1707,7</w:t>
            </w:r>
          </w:p>
        </w:tc>
        <w:tc>
          <w:tcPr>
            <w:tcW w:w="1276" w:type="dxa"/>
          </w:tcPr>
          <w:p w14:paraId="02BA1790" w14:textId="7807434E" w:rsidR="00D338EE" w:rsidRPr="0009127A" w:rsidRDefault="00D338EE" w:rsidP="001F65ED">
            <w:pPr>
              <w:jc w:val="center"/>
              <w:rPr>
                <w:sz w:val="22"/>
                <w:szCs w:val="22"/>
                <w:lang w:val="ru-RU"/>
              </w:rPr>
            </w:pPr>
            <w:r w:rsidRPr="0009127A">
              <w:rPr>
                <w:sz w:val="22"/>
                <w:szCs w:val="22"/>
                <w:lang w:val="ru-RU"/>
              </w:rPr>
              <w:t>0,5</w:t>
            </w:r>
            <w:r>
              <w:rPr>
                <w:sz w:val="22"/>
                <w:szCs w:val="22"/>
                <w:lang w:val="ru-RU"/>
              </w:rPr>
              <w:t>000</w:t>
            </w:r>
          </w:p>
          <w:p w14:paraId="38269095" w14:textId="77777777" w:rsidR="00D338EE" w:rsidRPr="0009127A" w:rsidRDefault="00D338EE" w:rsidP="001F65ED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</w:tcPr>
          <w:p w14:paraId="3A85707C" w14:textId="5B46658D" w:rsidR="00D338EE" w:rsidRPr="0009127A" w:rsidRDefault="00D338EE" w:rsidP="001F65ED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6810100000:07:004:0236</w:t>
            </w:r>
          </w:p>
        </w:tc>
      </w:tr>
      <w:tr w:rsidR="00D338EE" w:rsidRPr="0009127A" w14:paraId="4E87D93F" w14:textId="77777777" w:rsidTr="001F65ED">
        <w:trPr>
          <w:trHeight w:val="342"/>
        </w:trPr>
        <w:tc>
          <w:tcPr>
            <w:tcW w:w="619" w:type="dxa"/>
            <w:vMerge/>
          </w:tcPr>
          <w:p w14:paraId="249C9092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3" w:type="dxa"/>
            <w:vMerge/>
          </w:tcPr>
          <w:p w14:paraId="25630962" w14:textId="77777777" w:rsidR="00D338EE" w:rsidRPr="0009127A" w:rsidRDefault="00D338EE" w:rsidP="001F65ED">
            <w:pPr>
              <w:rPr>
                <w:sz w:val="22"/>
                <w:szCs w:val="22"/>
              </w:rPr>
            </w:pPr>
          </w:p>
        </w:tc>
        <w:tc>
          <w:tcPr>
            <w:tcW w:w="2844" w:type="dxa"/>
          </w:tcPr>
          <w:p w14:paraId="636BADFF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м. Хмельницький,</w:t>
            </w:r>
          </w:p>
          <w:p w14:paraId="34FEEEB9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Львівське шосе, 12</w:t>
            </w:r>
          </w:p>
          <w:p w14:paraId="3318F5F1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</w:p>
          <w:p w14:paraId="5F9FE402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</w:p>
          <w:p w14:paraId="13FB092E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9" w:type="dxa"/>
          </w:tcPr>
          <w:p w14:paraId="209BE522" w14:textId="77777777" w:rsidR="00D338EE" w:rsidRPr="0009127A" w:rsidRDefault="00D338EE" w:rsidP="00161C79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1. Приміщення аптечного складу</w:t>
            </w:r>
          </w:p>
          <w:p w14:paraId="17B1FE67" w14:textId="77777777" w:rsidR="00D338EE" w:rsidRPr="0009127A" w:rsidRDefault="00D338EE" w:rsidP="00161C79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2. Будівля складу</w:t>
            </w:r>
          </w:p>
          <w:p w14:paraId="22797FF9" w14:textId="77777777" w:rsidR="00D338EE" w:rsidRPr="0009127A" w:rsidRDefault="00D338EE" w:rsidP="00161C79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3.Будівля гаражів літ. «Е»</w:t>
            </w:r>
          </w:p>
          <w:p w14:paraId="2A2F4308" w14:textId="77777777" w:rsidR="00D338EE" w:rsidRPr="0009127A" w:rsidRDefault="00D338EE" w:rsidP="00161C79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4. Будівля прохідної літ «Д»</w:t>
            </w:r>
          </w:p>
        </w:tc>
        <w:tc>
          <w:tcPr>
            <w:tcW w:w="1418" w:type="dxa"/>
          </w:tcPr>
          <w:p w14:paraId="722B5FFF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2160,4</w:t>
            </w:r>
          </w:p>
          <w:p w14:paraId="050EAE87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</w:p>
          <w:p w14:paraId="1F4A324F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1632,6</w:t>
            </w:r>
          </w:p>
          <w:p w14:paraId="7C78BC30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86,1</w:t>
            </w:r>
          </w:p>
          <w:p w14:paraId="3ED8862F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17,9</w:t>
            </w:r>
          </w:p>
        </w:tc>
        <w:tc>
          <w:tcPr>
            <w:tcW w:w="1276" w:type="dxa"/>
          </w:tcPr>
          <w:p w14:paraId="13A07F96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1,1</w:t>
            </w:r>
          </w:p>
          <w:p w14:paraId="0F4B4E0D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</w:p>
          <w:p w14:paraId="56FDF0CF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</w:p>
          <w:p w14:paraId="670C15DB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</w:p>
          <w:p w14:paraId="55AF5889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42E461C7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6810100000:09:001:0139</w:t>
            </w:r>
          </w:p>
        </w:tc>
      </w:tr>
      <w:tr w:rsidR="00D338EE" w:rsidRPr="0009127A" w14:paraId="16C876FE" w14:textId="77777777" w:rsidTr="001F65ED">
        <w:trPr>
          <w:trHeight w:val="342"/>
        </w:trPr>
        <w:tc>
          <w:tcPr>
            <w:tcW w:w="619" w:type="dxa"/>
            <w:vMerge/>
          </w:tcPr>
          <w:p w14:paraId="4CA62A71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3" w:type="dxa"/>
            <w:vMerge/>
          </w:tcPr>
          <w:p w14:paraId="1DB701C0" w14:textId="77777777" w:rsidR="00D338EE" w:rsidRPr="0009127A" w:rsidRDefault="00D338EE" w:rsidP="001F65ED">
            <w:pPr>
              <w:rPr>
                <w:sz w:val="22"/>
                <w:szCs w:val="22"/>
              </w:rPr>
            </w:pPr>
          </w:p>
        </w:tc>
        <w:tc>
          <w:tcPr>
            <w:tcW w:w="2844" w:type="dxa"/>
          </w:tcPr>
          <w:p w14:paraId="10CAEE48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м. Хмельницький, вул. Свободи, 70</w:t>
            </w:r>
          </w:p>
          <w:p w14:paraId="5423F73A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9" w:type="dxa"/>
          </w:tcPr>
          <w:p w14:paraId="02D05952" w14:textId="77777777" w:rsidR="00D338EE" w:rsidRPr="0009127A" w:rsidRDefault="00D338EE" w:rsidP="00161C79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Нежитлова будівля</w:t>
            </w:r>
          </w:p>
        </w:tc>
        <w:tc>
          <w:tcPr>
            <w:tcW w:w="1418" w:type="dxa"/>
          </w:tcPr>
          <w:p w14:paraId="0DFF4BD3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4924,2</w:t>
            </w:r>
          </w:p>
          <w:p w14:paraId="160C9781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7C1CDCAB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7A4A7DC9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</w:p>
        </w:tc>
      </w:tr>
      <w:tr w:rsidR="00D338EE" w:rsidRPr="0009127A" w14:paraId="37552312" w14:textId="77777777" w:rsidTr="001F65ED">
        <w:trPr>
          <w:trHeight w:val="342"/>
        </w:trPr>
        <w:tc>
          <w:tcPr>
            <w:tcW w:w="619" w:type="dxa"/>
            <w:vMerge/>
          </w:tcPr>
          <w:p w14:paraId="2389A233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3" w:type="dxa"/>
            <w:vMerge/>
          </w:tcPr>
          <w:p w14:paraId="722053A5" w14:textId="77777777" w:rsidR="00D338EE" w:rsidRPr="0009127A" w:rsidRDefault="00D338EE" w:rsidP="001F65ED">
            <w:pPr>
              <w:rPr>
                <w:sz w:val="22"/>
                <w:szCs w:val="22"/>
              </w:rPr>
            </w:pPr>
          </w:p>
        </w:tc>
        <w:tc>
          <w:tcPr>
            <w:tcW w:w="2844" w:type="dxa"/>
          </w:tcPr>
          <w:p w14:paraId="5D35C7F7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м. Хмельницький,</w:t>
            </w:r>
          </w:p>
          <w:p w14:paraId="734545A4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проспект Миру, 59</w:t>
            </w:r>
          </w:p>
        </w:tc>
        <w:tc>
          <w:tcPr>
            <w:tcW w:w="3109" w:type="dxa"/>
          </w:tcPr>
          <w:p w14:paraId="438D8888" w14:textId="3148989D" w:rsidR="00D338EE" w:rsidRPr="0009127A" w:rsidRDefault="00D338EE" w:rsidP="00161C79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1.Нежитлові приміщення (в том</w:t>
            </w:r>
            <w:r w:rsidR="00DB4475">
              <w:rPr>
                <w:sz w:val="22"/>
                <w:szCs w:val="22"/>
              </w:rPr>
              <w:t>у чи</w:t>
            </w:r>
            <w:r w:rsidRPr="0009127A">
              <w:rPr>
                <w:sz w:val="22"/>
                <w:szCs w:val="22"/>
              </w:rPr>
              <w:t xml:space="preserve">слі приміщення 1-го поверху </w:t>
            </w:r>
            <w:proofErr w:type="spellStart"/>
            <w:r w:rsidRPr="0009127A">
              <w:rPr>
                <w:sz w:val="22"/>
                <w:szCs w:val="22"/>
              </w:rPr>
              <w:t>пл</w:t>
            </w:r>
            <w:proofErr w:type="spellEnd"/>
            <w:r w:rsidRPr="0009127A">
              <w:rPr>
                <w:sz w:val="22"/>
                <w:szCs w:val="22"/>
              </w:rPr>
              <w:t xml:space="preserve">. 84,4 </w:t>
            </w:r>
            <w:proofErr w:type="spellStart"/>
            <w:r w:rsidR="00255761">
              <w:rPr>
                <w:sz w:val="22"/>
                <w:szCs w:val="22"/>
              </w:rPr>
              <w:t>кв</w:t>
            </w:r>
            <w:proofErr w:type="spellEnd"/>
            <w:r w:rsidR="00255761">
              <w:rPr>
                <w:sz w:val="22"/>
                <w:szCs w:val="22"/>
              </w:rPr>
              <w:t>. м</w:t>
            </w:r>
            <w:r w:rsidRPr="0009127A">
              <w:rPr>
                <w:sz w:val="22"/>
                <w:szCs w:val="22"/>
              </w:rPr>
              <w:t xml:space="preserve">, приміщення 3-го поверху </w:t>
            </w:r>
            <w:proofErr w:type="spellStart"/>
            <w:r w:rsidRPr="0009127A">
              <w:rPr>
                <w:sz w:val="22"/>
                <w:szCs w:val="22"/>
              </w:rPr>
              <w:t>пл</w:t>
            </w:r>
            <w:proofErr w:type="spellEnd"/>
            <w:r w:rsidRPr="0009127A">
              <w:rPr>
                <w:sz w:val="22"/>
                <w:szCs w:val="22"/>
              </w:rPr>
              <w:t xml:space="preserve">. 272,4 </w:t>
            </w:r>
            <w:proofErr w:type="spellStart"/>
            <w:r w:rsidR="00255761">
              <w:rPr>
                <w:sz w:val="22"/>
                <w:szCs w:val="22"/>
              </w:rPr>
              <w:t>кв</w:t>
            </w:r>
            <w:proofErr w:type="spellEnd"/>
            <w:r w:rsidR="00255761">
              <w:rPr>
                <w:sz w:val="22"/>
                <w:szCs w:val="22"/>
              </w:rPr>
              <w:t>. м</w:t>
            </w:r>
            <w:r w:rsidRPr="0009127A">
              <w:rPr>
                <w:sz w:val="22"/>
                <w:szCs w:val="22"/>
              </w:rPr>
              <w:t xml:space="preserve">, приміщення 4-го поверху </w:t>
            </w:r>
            <w:proofErr w:type="spellStart"/>
            <w:r w:rsidRPr="0009127A">
              <w:rPr>
                <w:sz w:val="22"/>
                <w:szCs w:val="22"/>
              </w:rPr>
              <w:t>пл</w:t>
            </w:r>
            <w:proofErr w:type="spellEnd"/>
            <w:r w:rsidRPr="0009127A">
              <w:rPr>
                <w:sz w:val="22"/>
                <w:szCs w:val="22"/>
              </w:rPr>
              <w:t xml:space="preserve">. 433,1 </w:t>
            </w:r>
            <w:proofErr w:type="spellStart"/>
            <w:r w:rsidRPr="0009127A">
              <w:rPr>
                <w:sz w:val="22"/>
                <w:szCs w:val="22"/>
              </w:rPr>
              <w:t>кв</w:t>
            </w:r>
            <w:proofErr w:type="spellEnd"/>
            <w:r w:rsidR="00255761">
              <w:rPr>
                <w:sz w:val="22"/>
                <w:szCs w:val="22"/>
              </w:rPr>
              <w:t>. </w:t>
            </w:r>
            <w:r w:rsidR="00255761" w:rsidRPr="0009127A">
              <w:rPr>
                <w:sz w:val="22"/>
                <w:szCs w:val="22"/>
              </w:rPr>
              <w:t>м</w:t>
            </w:r>
            <w:r w:rsidRPr="0009127A">
              <w:rPr>
                <w:sz w:val="22"/>
                <w:szCs w:val="22"/>
              </w:rPr>
              <w:t xml:space="preserve">, приміщення 5-го поверху </w:t>
            </w:r>
            <w:proofErr w:type="spellStart"/>
            <w:r w:rsidRPr="0009127A">
              <w:rPr>
                <w:sz w:val="22"/>
                <w:szCs w:val="22"/>
              </w:rPr>
              <w:t>пл</w:t>
            </w:r>
            <w:proofErr w:type="spellEnd"/>
            <w:r w:rsidRPr="0009127A">
              <w:rPr>
                <w:sz w:val="22"/>
                <w:szCs w:val="22"/>
              </w:rPr>
              <w:t xml:space="preserve">. 414,2 </w:t>
            </w:r>
            <w:proofErr w:type="spellStart"/>
            <w:r w:rsidRPr="0009127A">
              <w:rPr>
                <w:sz w:val="22"/>
                <w:szCs w:val="22"/>
              </w:rPr>
              <w:t>кв</w:t>
            </w:r>
            <w:proofErr w:type="spellEnd"/>
            <w:r w:rsidR="00255761">
              <w:rPr>
                <w:sz w:val="22"/>
                <w:szCs w:val="22"/>
              </w:rPr>
              <w:t>. </w:t>
            </w:r>
            <w:r w:rsidR="00255761" w:rsidRPr="0009127A">
              <w:rPr>
                <w:sz w:val="22"/>
                <w:szCs w:val="22"/>
              </w:rPr>
              <w:t>м</w:t>
            </w:r>
            <w:r w:rsidRPr="0009127A">
              <w:rPr>
                <w:sz w:val="22"/>
                <w:szCs w:val="22"/>
              </w:rPr>
              <w:t xml:space="preserve">, приміщення технічного поверху </w:t>
            </w:r>
            <w:proofErr w:type="spellStart"/>
            <w:r w:rsidRPr="0009127A">
              <w:rPr>
                <w:sz w:val="22"/>
                <w:szCs w:val="22"/>
              </w:rPr>
              <w:t>пл</w:t>
            </w:r>
            <w:proofErr w:type="spellEnd"/>
            <w:r w:rsidRPr="0009127A">
              <w:rPr>
                <w:sz w:val="22"/>
                <w:szCs w:val="22"/>
              </w:rPr>
              <w:t xml:space="preserve">. 205,4 </w:t>
            </w:r>
            <w:proofErr w:type="spellStart"/>
            <w:r w:rsidRPr="0009127A">
              <w:rPr>
                <w:sz w:val="22"/>
                <w:szCs w:val="22"/>
              </w:rPr>
              <w:t>кв</w:t>
            </w:r>
            <w:proofErr w:type="spellEnd"/>
            <w:r w:rsidRPr="0009127A">
              <w:rPr>
                <w:sz w:val="22"/>
                <w:szCs w:val="22"/>
              </w:rPr>
              <w:t>.</w:t>
            </w:r>
            <w:r w:rsidR="00255761">
              <w:rPr>
                <w:sz w:val="22"/>
                <w:szCs w:val="22"/>
              </w:rPr>
              <w:t> м</w:t>
            </w:r>
            <w:r w:rsidRPr="0009127A">
              <w:rPr>
                <w:sz w:val="22"/>
                <w:szCs w:val="22"/>
              </w:rPr>
              <w:t xml:space="preserve"> </w:t>
            </w:r>
          </w:p>
          <w:p w14:paraId="27BBAF3C" w14:textId="7C4390F4" w:rsidR="00D338EE" w:rsidRPr="0009127A" w:rsidRDefault="00D338EE" w:rsidP="00161C79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2.</w:t>
            </w:r>
            <w:r w:rsidR="00161C79">
              <w:rPr>
                <w:sz w:val="22"/>
                <w:szCs w:val="22"/>
              </w:rPr>
              <w:t> </w:t>
            </w:r>
            <w:r w:rsidRPr="0009127A">
              <w:rPr>
                <w:sz w:val="22"/>
                <w:szCs w:val="22"/>
              </w:rPr>
              <w:t>Приміщення шостого поверху редакції обласної газети «Подільські вісті»</w:t>
            </w:r>
          </w:p>
        </w:tc>
        <w:tc>
          <w:tcPr>
            <w:tcW w:w="1418" w:type="dxa"/>
          </w:tcPr>
          <w:p w14:paraId="663E64DD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</w:p>
          <w:p w14:paraId="02B06AD9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1409,5</w:t>
            </w:r>
          </w:p>
          <w:p w14:paraId="44FFC446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</w:p>
          <w:p w14:paraId="2319892D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</w:p>
          <w:p w14:paraId="25B0425D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</w:p>
          <w:p w14:paraId="75EEBA68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</w:p>
          <w:p w14:paraId="627212B4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</w:p>
          <w:p w14:paraId="4D446506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</w:p>
          <w:p w14:paraId="53E464A8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</w:p>
          <w:p w14:paraId="7BF653D3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</w:p>
          <w:p w14:paraId="33FABAD7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470,4</w:t>
            </w:r>
          </w:p>
        </w:tc>
        <w:tc>
          <w:tcPr>
            <w:tcW w:w="1276" w:type="dxa"/>
          </w:tcPr>
          <w:p w14:paraId="34DEA73E" w14:textId="77777777" w:rsidR="00D338EE" w:rsidRPr="0009127A" w:rsidRDefault="00D338EE" w:rsidP="001F65E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14:paraId="5CC2C6E5" w14:textId="77777777" w:rsidR="00D338EE" w:rsidRPr="0009127A" w:rsidRDefault="00D338EE" w:rsidP="001F65E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D338EE" w:rsidRPr="0009127A" w14:paraId="319C9A06" w14:textId="77777777" w:rsidTr="001F65ED">
        <w:trPr>
          <w:trHeight w:val="858"/>
        </w:trPr>
        <w:tc>
          <w:tcPr>
            <w:tcW w:w="619" w:type="dxa"/>
            <w:vMerge/>
          </w:tcPr>
          <w:p w14:paraId="582F483F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3" w:type="dxa"/>
            <w:vMerge/>
          </w:tcPr>
          <w:p w14:paraId="28F38981" w14:textId="77777777" w:rsidR="00D338EE" w:rsidRPr="0009127A" w:rsidRDefault="00D338EE" w:rsidP="001F65ED">
            <w:pPr>
              <w:rPr>
                <w:sz w:val="22"/>
                <w:szCs w:val="22"/>
              </w:rPr>
            </w:pPr>
          </w:p>
        </w:tc>
        <w:tc>
          <w:tcPr>
            <w:tcW w:w="2844" w:type="dxa"/>
          </w:tcPr>
          <w:p w14:paraId="21EEF3EE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м. Хмельницький,</w:t>
            </w:r>
          </w:p>
          <w:p w14:paraId="6710B1AC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вул. Г. Сковороди, 10/2</w:t>
            </w:r>
          </w:p>
        </w:tc>
        <w:tc>
          <w:tcPr>
            <w:tcW w:w="3109" w:type="dxa"/>
          </w:tcPr>
          <w:p w14:paraId="067D06E1" w14:textId="77777777" w:rsidR="00D338EE" w:rsidRPr="0009127A" w:rsidRDefault="00D338EE" w:rsidP="00161C79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1. Адмінбудинок</w:t>
            </w:r>
          </w:p>
          <w:p w14:paraId="057D8EBA" w14:textId="77777777" w:rsidR="00D338EE" w:rsidRPr="0009127A" w:rsidRDefault="00D338EE" w:rsidP="00161C79">
            <w:pPr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2. Будівля гаража</w:t>
            </w:r>
          </w:p>
        </w:tc>
        <w:tc>
          <w:tcPr>
            <w:tcW w:w="1418" w:type="dxa"/>
          </w:tcPr>
          <w:p w14:paraId="3CD936C2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243,7</w:t>
            </w:r>
          </w:p>
          <w:p w14:paraId="74168B5D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98,7</w:t>
            </w:r>
          </w:p>
        </w:tc>
        <w:tc>
          <w:tcPr>
            <w:tcW w:w="1276" w:type="dxa"/>
          </w:tcPr>
          <w:p w14:paraId="1FED554A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  <w:r w:rsidRPr="0009127A">
              <w:rPr>
                <w:sz w:val="22"/>
                <w:szCs w:val="22"/>
              </w:rPr>
              <w:t>0,</w:t>
            </w:r>
            <w:r w:rsidRPr="00255761">
              <w:rPr>
                <w:sz w:val="22"/>
                <w:szCs w:val="22"/>
              </w:rPr>
              <w:t>0879</w:t>
            </w:r>
          </w:p>
        </w:tc>
        <w:tc>
          <w:tcPr>
            <w:tcW w:w="2126" w:type="dxa"/>
          </w:tcPr>
          <w:p w14:paraId="6EEDBDF0" w14:textId="77777777" w:rsidR="00D338EE" w:rsidRPr="0009127A" w:rsidRDefault="00D338EE" w:rsidP="001F65ED">
            <w:pPr>
              <w:jc w:val="center"/>
              <w:rPr>
                <w:sz w:val="22"/>
                <w:szCs w:val="22"/>
              </w:rPr>
            </w:pPr>
            <w:r w:rsidRPr="00255761">
              <w:rPr>
                <w:sz w:val="22"/>
                <w:szCs w:val="22"/>
              </w:rPr>
              <w:t>681010</w:t>
            </w:r>
            <w:r w:rsidRPr="0009127A">
              <w:rPr>
                <w:sz w:val="22"/>
                <w:szCs w:val="22"/>
                <w:lang w:val="en-US"/>
              </w:rPr>
              <w:t>0000</w:t>
            </w:r>
            <w:r w:rsidRPr="0009127A">
              <w:rPr>
                <w:sz w:val="22"/>
                <w:szCs w:val="22"/>
              </w:rPr>
              <w:t>:08:001:0727</w:t>
            </w:r>
          </w:p>
        </w:tc>
      </w:tr>
      <w:tr w:rsidR="00DA576A" w:rsidRPr="0009127A" w14:paraId="585F8348" w14:textId="77777777" w:rsidTr="001F65ED">
        <w:trPr>
          <w:trHeight w:val="858"/>
        </w:trPr>
        <w:tc>
          <w:tcPr>
            <w:tcW w:w="619" w:type="dxa"/>
          </w:tcPr>
          <w:p w14:paraId="716F65F9" w14:textId="77777777" w:rsidR="00DA576A" w:rsidRPr="0009127A" w:rsidRDefault="00DA576A" w:rsidP="00DA5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09127A">
              <w:rPr>
                <w:sz w:val="22"/>
                <w:szCs w:val="22"/>
              </w:rPr>
              <w:t>.</w:t>
            </w:r>
          </w:p>
          <w:p w14:paraId="570EEF77" w14:textId="77777777" w:rsidR="00DA576A" w:rsidRPr="0009127A" w:rsidRDefault="00DA576A" w:rsidP="00DA57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3" w:type="dxa"/>
          </w:tcPr>
          <w:p w14:paraId="730589C9" w14:textId="59A80508" w:rsidR="00DA576A" w:rsidRPr="0009127A" w:rsidRDefault="00DA576A" w:rsidP="00DA576A">
            <w:pPr>
              <w:rPr>
                <w:sz w:val="22"/>
                <w:szCs w:val="22"/>
              </w:rPr>
            </w:pPr>
            <w:r w:rsidRPr="00EF52FD">
              <w:rPr>
                <w:sz w:val="22"/>
                <w:szCs w:val="22"/>
              </w:rPr>
              <w:t>Комунальне підприємство «Аеропорт Хмельницький»</w:t>
            </w:r>
          </w:p>
        </w:tc>
        <w:tc>
          <w:tcPr>
            <w:tcW w:w="2844" w:type="dxa"/>
          </w:tcPr>
          <w:p w14:paraId="3683D0E4" w14:textId="1DD5DC40" w:rsidR="00DA576A" w:rsidRPr="0009127A" w:rsidRDefault="00DA576A" w:rsidP="00DA576A">
            <w:pPr>
              <w:jc w:val="center"/>
              <w:rPr>
                <w:sz w:val="22"/>
                <w:szCs w:val="22"/>
              </w:rPr>
            </w:pPr>
            <w:r w:rsidRPr="00EF52FD">
              <w:rPr>
                <w:sz w:val="22"/>
                <w:szCs w:val="22"/>
              </w:rPr>
              <w:t>м. Хмельницький, Аеропорт</w:t>
            </w:r>
          </w:p>
        </w:tc>
        <w:tc>
          <w:tcPr>
            <w:tcW w:w="3109" w:type="dxa"/>
          </w:tcPr>
          <w:p w14:paraId="306F3CA5" w14:textId="77777777" w:rsidR="00DA576A" w:rsidRDefault="00DA576A" w:rsidP="00161C79">
            <w:pPr>
              <w:rPr>
                <w:sz w:val="22"/>
                <w:szCs w:val="22"/>
              </w:rPr>
            </w:pPr>
            <w:r w:rsidRPr="00EF52FD">
              <w:rPr>
                <w:sz w:val="22"/>
                <w:szCs w:val="22"/>
              </w:rPr>
              <w:t>Майновий комплекс</w:t>
            </w:r>
            <w:r>
              <w:rPr>
                <w:sz w:val="22"/>
                <w:szCs w:val="22"/>
              </w:rPr>
              <w:t>:</w:t>
            </w:r>
          </w:p>
          <w:p w14:paraId="36766507" w14:textId="7314F0D3" w:rsidR="00DA576A" w:rsidRDefault="00DA576A" w:rsidP="00161C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5920C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Приміщення док-склад</w:t>
            </w:r>
          </w:p>
          <w:p w14:paraId="770E8446" w14:textId="77777777" w:rsidR="00DA576A" w:rsidRDefault="00DA576A" w:rsidP="00161C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DD06A4">
              <w:rPr>
                <w:sz w:val="22"/>
                <w:szCs w:val="22"/>
              </w:rPr>
              <w:t>Приміщення док-склад</w:t>
            </w:r>
          </w:p>
          <w:p w14:paraId="02F55D41" w14:textId="14260308" w:rsidR="00DA576A" w:rsidRDefault="00DA576A" w:rsidP="00161C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="005920C2">
              <w:rPr>
                <w:sz w:val="22"/>
                <w:szCs w:val="22"/>
              </w:rPr>
              <w:t xml:space="preserve"> Приміщення туалету 4-х </w:t>
            </w:r>
            <w:proofErr w:type="spellStart"/>
            <w:r>
              <w:rPr>
                <w:sz w:val="22"/>
                <w:szCs w:val="22"/>
              </w:rPr>
              <w:t>місний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1A0748C7" w14:textId="16365E1B" w:rsidR="00DA576A" w:rsidRDefault="00DA576A" w:rsidP="00161C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="005920C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Приміщення ангарів</w:t>
            </w:r>
          </w:p>
          <w:p w14:paraId="247FBCAF" w14:textId="044205B1" w:rsidR="00DA576A" w:rsidRDefault="00DA576A" w:rsidP="00161C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 w:rsidR="005920C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Приміщення виробничо-допоміжна будівля</w:t>
            </w:r>
          </w:p>
          <w:p w14:paraId="53764D81" w14:textId="354DE9E6" w:rsidR="00DA576A" w:rsidRDefault="00DA576A" w:rsidP="00161C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  <w:r w:rsidR="005920C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 xml:space="preserve">Приміщення аварійно-рятувальної станції </w:t>
            </w:r>
          </w:p>
          <w:p w14:paraId="7C883616" w14:textId="658E9FFE" w:rsidR="00DA576A" w:rsidRDefault="00DA576A" w:rsidP="00161C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  <w:r w:rsidR="005920C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Приміщення накопичувача на 50 пасажирів</w:t>
            </w:r>
          </w:p>
          <w:p w14:paraId="108FDD3C" w14:textId="5E2796AE" w:rsidR="00DA576A" w:rsidRDefault="00DA576A" w:rsidP="00161C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  <w:r w:rsidR="005920C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Приміщення павільйон П-62 (столова)</w:t>
            </w:r>
          </w:p>
          <w:p w14:paraId="7A27085B" w14:textId="689E39F2" w:rsidR="00DA576A" w:rsidRDefault="00DA576A" w:rsidP="00161C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  <w:r w:rsidR="00161C7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 xml:space="preserve">Приміщення прибудова ЦРП </w:t>
            </w:r>
          </w:p>
          <w:p w14:paraId="467888CA" w14:textId="3E5E559B" w:rsidR="00DA576A" w:rsidRDefault="00DA576A" w:rsidP="00161C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  <w:r w:rsidR="00161C7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Приміщення гаража на 25 авто</w:t>
            </w:r>
          </w:p>
          <w:p w14:paraId="19247F6F" w14:textId="77777777" w:rsidR="00DA576A" w:rsidRDefault="00DA576A" w:rsidP="00161C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11.Приміщення прохідної</w:t>
            </w:r>
          </w:p>
          <w:p w14:paraId="283974D5" w14:textId="77777777" w:rsidR="00DA576A" w:rsidRDefault="00DA576A" w:rsidP="00161C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 Приміщення СДП-1</w:t>
            </w:r>
          </w:p>
          <w:p w14:paraId="3F43C900" w14:textId="77777777" w:rsidR="00DA576A" w:rsidRDefault="00DA576A" w:rsidP="00161C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13.Приміщення МРЛ </w:t>
            </w:r>
          </w:p>
          <w:p w14:paraId="2682D2A1" w14:textId="77777777" w:rsidR="00DA576A" w:rsidRDefault="00DA576A" w:rsidP="00161C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 Приміщення очисних споруд</w:t>
            </w:r>
          </w:p>
          <w:p w14:paraId="79F191D1" w14:textId="4755B7C8" w:rsidR="00DA576A" w:rsidRPr="0009127A" w:rsidRDefault="00DA576A" w:rsidP="00161C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  <w:r w:rsidR="005920C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Будівля КДП</w:t>
            </w:r>
          </w:p>
        </w:tc>
        <w:tc>
          <w:tcPr>
            <w:tcW w:w="1418" w:type="dxa"/>
          </w:tcPr>
          <w:p w14:paraId="6FADD280" w14:textId="77777777" w:rsidR="00DA576A" w:rsidRDefault="00DA576A" w:rsidP="00DA576A">
            <w:pPr>
              <w:jc w:val="center"/>
              <w:rPr>
                <w:sz w:val="22"/>
                <w:szCs w:val="22"/>
              </w:rPr>
            </w:pPr>
          </w:p>
          <w:p w14:paraId="7A717CBF" w14:textId="77777777" w:rsidR="00DA576A" w:rsidRDefault="00DA576A" w:rsidP="00DA5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330,6</w:t>
            </w:r>
          </w:p>
          <w:p w14:paraId="6ECB9C27" w14:textId="77777777" w:rsidR="00DA576A" w:rsidRDefault="00DA576A" w:rsidP="00DA5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323,9</w:t>
            </w:r>
          </w:p>
          <w:p w14:paraId="14326C3F" w14:textId="77777777" w:rsidR="00DA576A" w:rsidRDefault="00DA576A" w:rsidP="00DA5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  <w:p w14:paraId="6D6F6BE6" w14:textId="77777777" w:rsidR="00DA576A" w:rsidRDefault="00DA576A" w:rsidP="00DA576A">
            <w:pPr>
              <w:jc w:val="center"/>
              <w:rPr>
                <w:sz w:val="22"/>
                <w:szCs w:val="22"/>
              </w:rPr>
            </w:pPr>
          </w:p>
          <w:p w14:paraId="668B4D8A" w14:textId="77777777" w:rsidR="00DA576A" w:rsidRDefault="00DA576A" w:rsidP="00DA5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3146,4</w:t>
            </w:r>
          </w:p>
          <w:p w14:paraId="092A920F" w14:textId="77777777" w:rsidR="00DA576A" w:rsidRDefault="00DA576A" w:rsidP="00DA5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</w:t>
            </w:r>
          </w:p>
          <w:p w14:paraId="413204A5" w14:textId="77777777" w:rsidR="00DA576A" w:rsidRDefault="00DA576A" w:rsidP="00DA576A">
            <w:pPr>
              <w:jc w:val="center"/>
              <w:rPr>
                <w:sz w:val="22"/>
                <w:szCs w:val="22"/>
              </w:rPr>
            </w:pPr>
          </w:p>
          <w:p w14:paraId="36E8F473" w14:textId="77777777" w:rsidR="00DA576A" w:rsidRDefault="00DA576A" w:rsidP="00DA5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206,8</w:t>
            </w:r>
          </w:p>
          <w:p w14:paraId="21F6B6B2" w14:textId="77777777" w:rsidR="00DA576A" w:rsidRDefault="00DA576A" w:rsidP="00DA576A">
            <w:pPr>
              <w:jc w:val="center"/>
              <w:rPr>
                <w:sz w:val="22"/>
                <w:szCs w:val="22"/>
              </w:rPr>
            </w:pPr>
          </w:p>
          <w:p w14:paraId="10CB991E" w14:textId="77777777" w:rsidR="00DA576A" w:rsidRDefault="00DA576A" w:rsidP="00DA5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402,6</w:t>
            </w:r>
          </w:p>
          <w:p w14:paraId="6DBDCE31" w14:textId="77777777" w:rsidR="00DA576A" w:rsidRDefault="00DA576A" w:rsidP="00DA576A">
            <w:pPr>
              <w:jc w:val="center"/>
              <w:rPr>
                <w:sz w:val="22"/>
                <w:szCs w:val="22"/>
              </w:rPr>
            </w:pPr>
          </w:p>
          <w:p w14:paraId="259C13C8" w14:textId="77777777" w:rsidR="00DA576A" w:rsidRDefault="00DA576A" w:rsidP="00DA5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338,5</w:t>
            </w:r>
          </w:p>
          <w:p w14:paraId="6FAF9B5F" w14:textId="77777777" w:rsidR="00DA576A" w:rsidRDefault="00DA576A" w:rsidP="00DA576A">
            <w:pPr>
              <w:jc w:val="center"/>
              <w:rPr>
                <w:sz w:val="22"/>
                <w:szCs w:val="22"/>
              </w:rPr>
            </w:pPr>
          </w:p>
          <w:p w14:paraId="3EE882CC" w14:textId="77777777" w:rsidR="00DA576A" w:rsidRDefault="00DA576A" w:rsidP="00DA5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1068,2</w:t>
            </w:r>
          </w:p>
          <w:p w14:paraId="78EEAC8A" w14:textId="77777777" w:rsidR="00DA576A" w:rsidRDefault="00DA576A" w:rsidP="00DA576A">
            <w:pPr>
              <w:jc w:val="center"/>
              <w:rPr>
                <w:sz w:val="22"/>
                <w:szCs w:val="22"/>
              </w:rPr>
            </w:pPr>
          </w:p>
          <w:p w14:paraId="775E2191" w14:textId="77777777" w:rsidR="00DA576A" w:rsidRDefault="00DA576A" w:rsidP="00DA5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901,8</w:t>
            </w:r>
          </w:p>
          <w:p w14:paraId="713AA631" w14:textId="77777777" w:rsidR="00DA576A" w:rsidRDefault="00DA576A" w:rsidP="00DA576A">
            <w:pPr>
              <w:jc w:val="center"/>
              <w:rPr>
                <w:sz w:val="22"/>
                <w:szCs w:val="22"/>
              </w:rPr>
            </w:pPr>
          </w:p>
          <w:p w14:paraId="7206A301" w14:textId="77777777" w:rsidR="00DA576A" w:rsidRDefault="00DA576A" w:rsidP="00DA5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31,6</w:t>
            </w:r>
          </w:p>
          <w:p w14:paraId="03A84B49" w14:textId="77777777" w:rsidR="00DA576A" w:rsidRDefault="00DA576A" w:rsidP="00DA5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128,9</w:t>
            </w:r>
          </w:p>
          <w:p w14:paraId="6A5CF4FA" w14:textId="77777777" w:rsidR="00DA576A" w:rsidRDefault="00DA576A" w:rsidP="00DA5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79,6</w:t>
            </w:r>
          </w:p>
          <w:p w14:paraId="0B2F0346" w14:textId="77777777" w:rsidR="00DA576A" w:rsidRDefault="00DA576A" w:rsidP="00DA5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93,2</w:t>
            </w:r>
          </w:p>
          <w:p w14:paraId="259D4FDA" w14:textId="77777777" w:rsidR="00DA576A" w:rsidRDefault="00DA576A" w:rsidP="00DA576A">
            <w:pPr>
              <w:jc w:val="center"/>
              <w:rPr>
                <w:sz w:val="22"/>
                <w:szCs w:val="22"/>
              </w:rPr>
            </w:pPr>
          </w:p>
          <w:p w14:paraId="4373FAB5" w14:textId="1F0D133F" w:rsidR="00DA576A" w:rsidRPr="0009127A" w:rsidRDefault="00DA576A" w:rsidP="00DA5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4352,0</w:t>
            </w:r>
          </w:p>
        </w:tc>
        <w:tc>
          <w:tcPr>
            <w:tcW w:w="1276" w:type="dxa"/>
          </w:tcPr>
          <w:p w14:paraId="53A82271" w14:textId="77777777" w:rsidR="00DA576A" w:rsidRPr="00EF52FD" w:rsidRDefault="00DA576A" w:rsidP="00DA5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63,3664</w:t>
            </w:r>
          </w:p>
          <w:p w14:paraId="743E189F" w14:textId="77777777" w:rsidR="00DA576A" w:rsidRDefault="00DA576A" w:rsidP="00DA576A">
            <w:pPr>
              <w:jc w:val="center"/>
              <w:rPr>
                <w:sz w:val="22"/>
                <w:szCs w:val="22"/>
              </w:rPr>
            </w:pPr>
          </w:p>
          <w:p w14:paraId="0D438839" w14:textId="77777777" w:rsidR="00DA576A" w:rsidRPr="00EF52FD" w:rsidRDefault="00DA576A" w:rsidP="00DA5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0,974</w:t>
            </w:r>
            <w:r w:rsidRPr="00EF52FD">
              <w:rPr>
                <w:sz w:val="22"/>
                <w:szCs w:val="22"/>
              </w:rPr>
              <w:t>1</w:t>
            </w:r>
          </w:p>
          <w:p w14:paraId="72CD9AF1" w14:textId="77777777" w:rsidR="00DA576A" w:rsidRDefault="00DA576A" w:rsidP="00DA576A">
            <w:pPr>
              <w:jc w:val="center"/>
              <w:rPr>
                <w:sz w:val="22"/>
                <w:szCs w:val="22"/>
              </w:rPr>
            </w:pPr>
          </w:p>
          <w:p w14:paraId="5365CE4A" w14:textId="54BDFE25" w:rsidR="00DA576A" w:rsidRPr="0009127A" w:rsidRDefault="00DA576A" w:rsidP="00DA5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66,4793</w:t>
            </w:r>
          </w:p>
        </w:tc>
        <w:tc>
          <w:tcPr>
            <w:tcW w:w="2126" w:type="dxa"/>
          </w:tcPr>
          <w:p w14:paraId="17CBAF2E" w14:textId="77777777" w:rsidR="00DA576A" w:rsidRDefault="00DA576A" w:rsidP="00DA5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6825087300:03:007:0001</w:t>
            </w:r>
          </w:p>
          <w:p w14:paraId="7C0C341A" w14:textId="77777777" w:rsidR="00DA576A" w:rsidRDefault="00DA576A" w:rsidP="00DA576A">
            <w:pPr>
              <w:jc w:val="center"/>
              <w:rPr>
                <w:sz w:val="22"/>
                <w:szCs w:val="22"/>
              </w:rPr>
            </w:pPr>
            <w:r w:rsidRPr="00552633">
              <w:rPr>
                <w:sz w:val="22"/>
                <w:szCs w:val="22"/>
              </w:rPr>
              <w:t>6825087300:03:00</w:t>
            </w:r>
            <w:r>
              <w:rPr>
                <w:sz w:val="22"/>
                <w:szCs w:val="22"/>
              </w:rPr>
              <w:t>4</w:t>
            </w:r>
            <w:r w:rsidRPr="00552633">
              <w:rPr>
                <w:sz w:val="22"/>
                <w:szCs w:val="22"/>
              </w:rPr>
              <w:t>:0001</w:t>
            </w:r>
          </w:p>
          <w:p w14:paraId="7B37B2B7" w14:textId="77777777" w:rsidR="00DA576A" w:rsidRPr="00552633" w:rsidRDefault="00DA576A" w:rsidP="00DA5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6825087200:06:009:0001</w:t>
            </w:r>
          </w:p>
          <w:p w14:paraId="03A7D33D" w14:textId="77777777" w:rsidR="00DA576A" w:rsidRPr="0009127A" w:rsidRDefault="00DA576A" w:rsidP="00DA576A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18FBFEA1" w14:textId="77777777" w:rsidR="00F97A64" w:rsidRDefault="00F97A64" w:rsidP="00D338EE">
      <w:pPr>
        <w:pStyle w:val="a3"/>
        <w:ind w:left="1440"/>
        <w:rPr>
          <w:sz w:val="26"/>
          <w:szCs w:val="26"/>
        </w:rPr>
      </w:pPr>
    </w:p>
    <w:p w14:paraId="424D4F0C" w14:textId="5FDEACFD" w:rsidR="007E5177" w:rsidRDefault="007E5177" w:rsidP="00C13E4D">
      <w:pPr>
        <w:ind w:left="720"/>
        <w:rPr>
          <w:szCs w:val="28"/>
        </w:rPr>
      </w:pPr>
    </w:p>
    <w:p w14:paraId="181F46C1" w14:textId="36FEC04A" w:rsidR="005435CE" w:rsidRPr="005435CE" w:rsidRDefault="005435CE" w:rsidP="00167B8A">
      <w:pPr>
        <w:pStyle w:val="a3"/>
        <w:numPr>
          <w:ilvl w:val="0"/>
          <w:numId w:val="7"/>
        </w:numPr>
        <w:ind w:left="1134" w:firstLine="284"/>
        <w:jc w:val="both"/>
        <w:rPr>
          <w:szCs w:val="28"/>
        </w:rPr>
      </w:pPr>
      <w:r w:rsidRPr="005435CE">
        <w:rPr>
          <w:szCs w:val="28"/>
        </w:rPr>
        <w:t>Пункт 5 в Додатку 2</w:t>
      </w:r>
      <w:r w:rsidRPr="005435CE">
        <w:rPr>
          <w:sz w:val="24"/>
        </w:rPr>
        <w:t xml:space="preserve"> </w:t>
      </w:r>
      <w:r w:rsidRPr="005435CE">
        <w:rPr>
          <w:szCs w:val="28"/>
        </w:rPr>
        <w:t>«Перелік нерухомого майна та земельних ділянок спільної власності територіальних громад сіл, селищ, міст Хмельницької області, балансоутримувачами яких є заклади освіти» викласти в новій редакції:</w:t>
      </w:r>
    </w:p>
    <w:p w14:paraId="64A8A24B" w14:textId="77777777" w:rsidR="005435CE" w:rsidRDefault="005435CE" w:rsidP="00C13E4D">
      <w:pPr>
        <w:pStyle w:val="a3"/>
        <w:ind w:left="1080"/>
        <w:rPr>
          <w:szCs w:val="28"/>
        </w:rPr>
      </w:pPr>
    </w:p>
    <w:tbl>
      <w:tblPr>
        <w:tblStyle w:val="a6"/>
        <w:tblW w:w="0" w:type="auto"/>
        <w:tblInd w:w="1080" w:type="dxa"/>
        <w:tblLook w:val="04A0" w:firstRow="1" w:lastRow="0" w:firstColumn="1" w:lastColumn="0" w:noHBand="0" w:noVBand="1"/>
      </w:tblPr>
      <w:tblGrid>
        <w:gridCol w:w="466"/>
        <w:gridCol w:w="2632"/>
        <w:gridCol w:w="2746"/>
        <w:gridCol w:w="3050"/>
        <w:gridCol w:w="1356"/>
        <w:gridCol w:w="1308"/>
        <w:gridCol w:w="2490"/>
      </w:tblGrid>
      <w:tr w:rsidR="007264F3" w14:paraId="476353E7" w14:textId="77777777" w:rsidTr="007264F3">
        <w:tc>
          <w:tcPr>
            <w:tcW w:w="475" w:type="dxa"/>
            <w:vMerge w:val="restart"/>
          </w:tcPr>
          <w:p w14:paraId="36C28A3F" w14:textId="76CD3638" w:rsidR="007264F3" w:rsidRPr="00BB3691" w:rsidRDefault="007264F3" w:rsidP="00C13E4D">
            <w:pPr>
              <w:pStyle w:val="a3"/>
              <w:ind w:left="0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5.</w:t>
            </w:r>
          </w:p>
        </w:tc>
        <w:tc>
          <w:tcPr>
            <w:tcW w:w="2693" w:type="dxa"/>
            <w:vMerge w:val="restart"/>
          </w:tcPr>
          <w:p w14:paraId="57BBA21A" w14:textId="77777777" w:rsidR="007264F3" w:rsidRPr="00BB3691" w:rsidRDefault="007264F3" w:rsidP="007264F3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BB3691">
              <w:rPr>
                <w:sz w:val="22"/>
                <w:szCs w:val="22"/>
                <w:lang w:eastAsia="ar-SA"/>
              </w:rPr>
              <w:t>Хмельницький ліцей  Хмельницької обласної ради</w:t>
            </w:r>
          </w:p>
          <w:p w14:paraId="544694B6" w14:textId="77777777" w:rsidR="007264F3" w:rsidRPr="00BB3691" w:rsidRDefault="007264F3" w:rsidP="007264F3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BB3691">
              <w:rPr>
                <w:sz w:val="22"/>
                <w:szCs w:val="22"/>
                <w:lang w:eastAsia="ar-SA"/>
              </w:rPr>
              <w:t>код 21337420 info@lyceum.km.ua</w:t>
            </w:r>
          </w:p>
          <w:p w14:paraId="32C3FF15" w14:textId="77777777" w:rsidR="007264F3" w:rsidRPr="00BB3691" w:rsidRDefault="007264F3" w:rsidP="007264F3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proofErr w:type="spellStart"/>
            <w:r w:rsidRPr="00BB3691">
              <w:rPr>
                <w:sz w:val="22"/>
                <w:szCs w:val="22"/>
                <w:lang w:eastAsia="ar-SA"/>
              </w:rPr>
              <w:t>вебсайт</w:t>
            </w:r>
            <w:proofErr w:type="spellEnd"/>
            <w:r w:rsidRPr="00BB3691">
              <w:rPr>
                <w:sz w:val="22"/>
                <w:szCs w:val="22"/>
                <w:lang w:eastAsia="ar-SA"/>
              </w:rPr>
              <w:t xml:space="preserve"> http://lyceum.km.ua/</w:t>
            </w:r>
          </w:p>
          <w:p w14:paraId="603E5439" w14:textId="77777777" w:rsidR="007264F3" w:rsidRPr="00BB3691" w:rsidRDefault="007264F3" w:rsidP="00C13E4D">
            <w:pPr>
              <w:pStyle w:val="a3"/>
              <w:ind w:left="0"/>
              <w:rPr>
                <w:sz w:val="22"/>
                <w:szCs w:val="22"/>
              </w:rPr>
            </w:pPr>
          </w:p>
        </w:tc>
        <w:tc>
          <w:tcPr>
            <w:tcW w:w="2851" w:type="dxa"/>
          </w:tcPr>
          <w:p w14:paraId="3DF5AA35" w14:textId="77777777" w:rsidR="007264F3" w:rsidRPr="00BB3691" w:rsidRDefault="007264F3" w:rsidP="007264F3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BB3691">
              <w:rPr>
                <w:sz w:val="22"/>
                <w:szCs w:val="22"/>
                <w:lang w:eastAsia="ar-SA"/>
              </w:rPr>
              <w:t>м. Хмельницький,</w:t>
            </w:r>
          </w:p>
          <w:p w14:paraId="5231F788" w14:textId="148F8AD9" w:rsidR="007264F3" w:rsidRPr="00BB3691" w:rsidRDefault="007264F3" w:rsidP="007264F3">
            <w:pPr>
              <w:pStyle w:val="a3"/>
              <w:ind w:left="0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  <w:lang w:eastAsia="ar-SA"/>
              </w:rPr>
              <w:t>вул. Озерна, 14</w:t>
            </w:r>
          </w:p>
        </w:tc>
        <w:tc>
          <w:tcPr>
            <w:tcW w:w="3244" w:type="dxa"/>
          </w:tcPr>
          <w:p w14:paraId="61F1FAAA" w14:textId="1F2DFD14" w:rsidR="007264F3" w:rsidRPr="00BB3691" w:rsidRDefault="007264F3" w:rsidP="00C13E4D">
            <w:pPr>
              <w:pStyle w:val="a3"/>
              <w:ind w:left="0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  <w:lang w:eastAsia="ar-SA"/>
              </w:rPr>
              <w:t>Майновий комплекс</w:t>
            </w:r>
          </w:p>
        </w:tc>
        <w:tc>
          <w:tcPr>
            <w:tcW w:w="1418" w:type="dxa"/>
          </w:tcPr>
          <w:p w14:paraId="1B2A38EE" w14:textId="5A7DE619" w:rsidR="007264F3" w:rsidRPr="00BB3691" w:rsidRDefault="007264F3" w:rsidP="00C13E4D">
            <w:pPr>
              <w:pStyle w:val="a3"/>
              <w:ind w:left="0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  <w:lang w:eastAsia="ar-SA"/>
              </w:rPr>
              <w:t>12186</w:t>
            </w:r>
          </w:p>
        </w:tc>
        <w:tc>
          <w:tcPr>
            <w:tcW w:w="1359" w:type="dxa"/>
          </w:tcPr>
          <w:p w14:paraId="69F6B953" w14:textId="77777777" w:rsidR="007264F3" w:rsidRPr="00BB3691" w:rsidRDefault="007264F3" w:rsidP="007264F3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BB3691">
              <w:rPr>
                <w:sz w:val="22"/>
                <w:szCs w:val="22"/>
                <w:lang w:eastAsia="ar-SA"/>
              </w:rPr>
              <w:t>3,6781</w:t>
            </w:r>
          </w:p>
          <w:p w14:paraId="39309E63" w14:textId="77777777" w:rsidR="007264F3" w:rsidRPr="00BB3691" w:rsidRDefault="007264F3" w:rsidP="007264F3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BB3691">
              <w:rPr>
                <w:sz w:val="22"/>
                <w:szCs w:val="22"/>
                <w:lang w:eastAsia="ar-SA"/>
              </w:rPr>
              <w:t>0,9520</w:t>
            </w:r>
          </w:p>
          <w:p w14:paraId="3DD6CEE3" w14:textId="53D204D4" w:rsidR="007264F3" w:rsidRPr="00BB3691" w:rsidRDefault="007264F3" w:rsidP="007264F3">
            <w:pPr>
              <w:pStyle w:val="a3"/>
              <w:ind w:left="0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  <w:lang w:eastAsia="ar-SA"/>
              </w:rPr>
              <w:t xml:space="preserve">    0,3480</w:t>
            </w:r>
          </w:p>
        </w:tc>
        <w:tc>
          <w:tcPr>
            <w:tcW w:w="2008" w:type="dxa"/>
          </w:tcPr>
          <w:p w14:paraId="55F36B50" w14:textId="77777777" w:rsidR="007264F3" w:rsidRPr="00BB3691" w:rsidRDefault="007264F3" w:rsidP="007264F3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BB3691">
              <w:rPr>
                <w:sz w:val="22"/>
                <w:szCs w:val="22"/>
                <w:lang w:eastAsia="ar-SA"/>
              </w:rPr>
              <w:t>6810100000:16:007:0661</w:t>
            </w:r>
          </w:p>
          <w:p w14:paraId="7668BEE4" w14:textId="77777777" w:rsidR="007264F3" w:rsidRPr="00BB3691" w:rsidRDefault="007264F3" w:rsidP="007264F3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BB3691">
              <w:rPr>
                <w:sz w:val="22"/>
                <w:szCs w:val="22"/>
                <w:lang w:eastAsia="ar-SA"/>
              </w:rPr>
              <w:t>6810100000:16:007:0662</w:t>
            </w:r>
          </w:p>
          <w:p w14:paraId="74CBBECA" w14:textId="2B702113" w:rsidR="007264F3" w:rsidRPr="00BB3691" w:rsidRDefault="007264F3" w:rsidP="007264F3">
            <w:pPr>
              <w:pStyle w:val="a3"/>
              <w:ind w:left="0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  <w:lang w:eastAsia="ar-SA"/>
              </w:rPr>
              <w:t>6810100000:16:007:0660</w:t>
            </w:r>
          </w:p>
        </w:tc>
      </w:tr>
      <w:tr w:rsidR="007264F3" w14:paraId="218155B3" w14:textId="77777777" w:rsidTr="007264F3">
        <w:tc>
          <w:tcPr>
            <w:tcW w:w="475" w:type="dxa"/>
            <w:vMerge/>
          </w:tcPr>
          <w:p w14:paraId="47823F08" w14:textId="77777777" w:rsidR="007264F3" w:rsidRDefault="007264F3" w:rsidP="00C13E4D">
            <w:pPr>
              <w:pStyle w:val="a3"/>
              <w:ind w:left="0"/>
              <w:rPr>
                <w:szCs w:val="28"/>
              </w:rPr>
            </w:pPr>
          </w:p>
        </w:tc>
        <w:tc>
          <w:tcPr>
            <w:tcW w:w="2693" w:type="dxa"/>
            <w:vMerge/>
          </w:tcPr>
          <w:p w14:paraId="6AB8E9D3" w14:textId="77777777" w:rsidR="007264F3" w:rsidRDefault="007264F3" w:rsidP="00C13E4D">
            <w:pPr>
              <w:pStyle w:val="a3"/>
              <w:ind w:left="0"/>
              <w:rPr>
                <w:szCs w:val="28"/>
              </w:rPr>
            </w:pPr>
          </w:p>
        </w:tc>
        <w:tc>
          <w:tcPr>
            <w:tcW w:w="2851" w:type="dxa"/>
          </w:tcPr>
          <w:p w14:paraId="76E7202F" w14:textId="77777777" w:rsidR="007264F3" w:rsidRPr="00442AD2" w:rsidRDefault="007264F3" w:rsidP="007264F3">
            <w:pPr>
              <w:suppressAutoHyphens/>
              <w:jc w:val="center"/>
              <w:rPr>
                <w:sz w:val="23"/>
                <w:szCs w:val="23"/>
                <w:lang w:eastAsia="ar-SA"/>
              </w:rPr>
            </w:pPr>
            <w:r w:rsidRPr="00442AD2">
              <w:rPr>
                <w:sz w:val="23"/>
                <w:szCs w:val="23"/>
                <w:lang w:eastAsia="ar-SA"/>
              </w:rPr>
              <w:t>м. Хмельницький,</w:t>
            </w:r>
          </w:p>
          <w:p w14:paraId="52EF2E46" w14:textId="1BCAA9C8" w:rsidR="007264F3" w:rsidRDefault="007264F3" w:rsidP="007264F3">
            <w:pPr>
              <w:pStyle w:val="a3"/>
              <w:ind w:left="0"/>
              <w:rPr>
                <w:szCs w:val="28"/>
              </w:rPr>
            </w:pPr>
            <w:r w:rsidRPr="00BF31D6">
              <w:rPr>
                <w:sz w:val="23"/>
                <w:szCs w:val="23"/>
                <w:lang w:eastAsia="ar-SA"/>
              </w:rPr>
              <w:t>вул. Озерна, 14</w:t>
            </w:r>
            <w:r>
              <w:rPr>
                <w:sz w:val="23"/>
                <w:szCs w:val="23"/>
                <w:lang w:eastAsia="ar-SA"/>
              </w:rPr>
              <w:t xml:space="preserve"> А</w:t>
            </w:r>
          </w:p>
        </w:tc>
        <w:tc>
          <w:tcPr>
            <w:tcW w:w="3244" w:type="dxa"/>
          </w:tcPr>
          <w:p w14:paraId="7232AF9F" w14:textId="3FBCF33B" w:rsidR="007264F3" w:rsidRPr="005920C2" w:rsidRDefault="007264F3" w:rsidP="007264F3">
            <w:pPr>
              <w:suppressAutoHyphens/>
              <w:rPr>
                <w:sz w:val="22"/>
                <w:szCs w:val="22"/>
                <w:lang w:eastAsia="ar-SA"/>
              </w:rPr>
            </w:pPr>
            <w:r w:rsidRPr="005920C2">
              <w:rPr>
                <w:sz w:val="22"/>
                <w:szCs w:val="22"/>
                <w:lang w:eastAsia="ar-SA"/>
              </w:rPr>
              <w:t>Квартира №</w:t>
            </w:r>
            <w:r w:rsidR="005920C2">
              <w:rPr>
                <w:sz w:val="22"/>
                <w:szCs w:val="22"/>
                <w:lang w:eastAsia="ar-SA"/>
              </w:rPr>
              <w:t> </w:t>
            </w:r>
            <w:r w:rsidRPr="005920C2">
              <w:rPr>
                <w:sz w:val="22"/>
                <w:szCs w:val="22"/>
                <w:lang w:val="ru-RU" w:eastAsia="ar-SA"/>
              </w:rPr>
              <w:t>176</w:t>
            </w:r>
          </w:p>
          <w:p w14:paraId="3CCF1F7A" w14:textId="77777777" w:rsidR="007264F3" w:rsidRPr="005920C2" w:rsidRDefault="007264F3" w:rsidP="00C13E4D">
            <w:pPr>
              <w:pStyle w:val="a3"/>
              <w:ind w:left="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70F7624F" w14:textId="211F54C9" w:rsidR="007264F3" w:rsidRDefault="007264F3" w:rsidP="00C13E4D">
            <w:pPr>
              <w:pStyle w:val="a3"/>
              <w:ind w:left="0"/>
              <w:rPr>
                <w:szCs w:val="28"/>
              </w:rPr>
            </w:pPr>
            <w:r w:rsidRPr="00BF31D6">
              <w:rPr>
                <w:sz w:val="23"/>
                <w:szCs w:val="23"/>
                <w:lang w:val="ru-RU" w:eastAsia="ar-SA"/>
              </w:rPr>
              <w:t>48,1 </w:t>
            </w:r>
          </w:p>
        </w:tc>
        <w:tc>
          <w:tcPr>
            <w:tcW w:w="1359" w:type="dxa"/>
          </w:tcPr>
          <w:p w14:paraId="5D836C7B" w14:textId="77777777" w:rsidR="007264F3" w:rsidRDefault="007264F3" w:rsidP="00C13E4D">
            <w:pPr>
              <w:pStyle w:val="a3"/>
              <w:ind w:left="0"/>
              <w:rPr>
                <w:szCs w:val="28"/>
              </w:rPr>
            </w:pPr>
          </w:p>
        </w:tc>
        <w:tc>
          <w:tcPr>
            <w:tcW w:w="2008" w:type="dxa"/>
          </w:tcPr>
          <w:p w14:paraId="15E58739" w14:textId="77777777" w:rsidR="007264F3" w:rsidRDefault="007264F3" w:rsidP="00C13E4D">
            <w:pPr>
              <w:pStyle w:val="a3"/>
              <w:ind w:left="0"/>
              <w:rPr>
                <w:szCs w:val="28"/>
              </w:rPr>
            </w:pPr>
          </w:p>
        </w:tc>
      </w:tr>
    </w:tbl>
    <w:p w14:paraId="709138BE" w14:textId="77777777" w:rsidR="005435CE" w:rsidRDefault="005435CE" w:rsidP="00C13E4D">
      <w:pPr>
        <w:pStyle w:val="a3"/>
        <w:ind w:left="1080"/>
        <w:rPr>
          <w:szCs w:val="28"/>
        </w:rPr>
      </w:pPr>
    </w:p>
    <w:p w14:paraId="28BA7867" w14:textId="74D28389" w:rsidR="00CE51D6" w:rsidRDefault="00C13E4D" w:rsidP="00167B8A">
      <w:pPr>
        <w:pStyle w:val="a3"/>
        <w:numPr>
          <w:ilvl w:val="0"/>
          <w:numId w:val="7"/>
        </w:numPr>
        <w:ind w:left="1134" w:firstLine="425"/>
        <w:jc w:val="both"/>
        <w:rPr>
          <w:szCs w:val="28"/>
        </w:rPr>
      </w:pPr>
      <w:r>
        <w:rPr>
          <w:szCs w:val="28"/>
        </w:rPr>
        <w:t xml:space="preserve">Пункти 17 та 23 </w:t>
      </w:r>
      <w:r w:rsidR="00E37754">
        <w:rPr>
          <w:szCs w:val="28"/>
        </w:rPr>
        <w:t>у</w:t>
      </w:r>
      <w:r w:rsidRPr="00A80944">
        <w:rPr>
          <w:szCs w:val="28"/>
        </w:rPr>
        <w:t xml:space="preserve"> </w:t>
      </w:r>
      <w:r>
        <w:rPr>
          <w:szCs w:val="28"/>
        </w:rPr>
        <w:t>Д</w:t>
      </w:r>
      <w:r w:rsidRPr="00A80944">
        <w:rPr>
          <w:szCs w:val="28"/>
        </w:rPr>
        <w:t xml:space="preserve">одатку </w:t>
      </w:r>
      <w:r>
        <w:rPr>
          <w:szCs w:val="28"/>
        </w:rPr>
        <w:t>3</w:t>
      </w:r>
      <w:r w:rsidRPr="00A80944">
        <w:rPr>
          <w:szCs w:val="28"/>
        </w:rPr>
        <w:t xml:space="preserve"> «Перелік об’єктів нерухомого майна та земельних ділянок спільної власності територіальних громад сіл, селищ, міст Хмельницької області, балансоутримувачами яких є заклади</w:t>
      </w:r>
      <w:r>
        <w:rPr>
          <w:szCs w:val="28"/>
        </w:rPr>
        <w:t xml:space="preserve"> соціального </w:t>
      </w:r>
      <w:r w:rsidR="00646B87">
        <w:rPr>
          <w:szCs w:val="28"/>
        </w:rPr>
        <w:t>захисту</w:t>
      </w:r>
      <w:r w:rsidR="00A80944" w:rsidRPr="00A80944">
        <w:rPr>
          <w:szCs w:val="28"/>
        </w:rPr>
        <w:t xml:space="preserve"> </w:t>
      </w:r>
      <w:r w:rsidR="00646B87">
        <w:rPr>
          <w:szCs w:val="28"/>
        </w:rPr>
        <w:t>населення</w:t>
      </w:r>
      <w:r w:rsidR="00A80944" w:rsidRPr="00A80944">
        <w:rPr>
          <w:szCs w:val="28"/>
        </w:rPr>
        <w:t>»</w:t>
      </w:r>
      <w:r w:rsidR="00CE51D6" w:rsidRPr="00A80944">
        <w:rPr>
          <w:szCs w:val="28"/>
        </w:rPr>
        <w:t xml:space="preserve"> </w:t>
      </w:r>
      <w:r w:rsidR="00A80944">
        <w:rPr>
          <w:szCs w:val="28"/>
        </w:rPr>
        <w:t>викласти в новій редакції:</w:t>
      </w:r>
      <w:r w:rsidR="00CE51D6" w:rsidRPr="00A80944">
        <w:rPr>
          <w:szCs w:val="28"/>
        </w:rPr>
        <w:t xml:space="preserve"> </w:t>
      </w:r>
    </w:p>
    <w:p w14:paraId="7E0883A5" w14:textId="77777777" w:rsidR="00402A90" w:rsidRPr="00BB3691" w:rsidRDefault="00402A90" w:rsidP="00402A90">
      <w:pPr>
        <w:pStyle w:val="a3"/>
        <w:ind w:left="1134"/>
        <w:rPr>
          <w:sz w:val="22"/>
          <w:szCs w:val="22"/>
        </w:rPr>
      </w:pPr>
    </w:p>
    <w:tbl>
      <w:tblPr>
        <w:tblW w:w="13892" w:type="dxa"/>
        <w:tblInd w:w="1129" w:type="dxa"/>
        <w:tblLayout w:type="fixed"/>
        <w:tblLook w:val="0000" w:firstRow="0" w:lastRow="0" w:firstColumn="0" w:lastColumn="0" w:noHBand="0" w:noVBand="0"/>
      </w:tblPr>
      <w:tblGrid>
        <w:gridCol w:w="571"/>
        <w:gridCol w:w="2406"/>
        <w:gridCol w:w="2126"/>
        <w:gridCol w:w="3119"/>
        <w:gridCol w:w="1417"/>
        <w:gridCol w:w="1418"/>
        <w:gridCol w:w="2835"/>
      </w:tblGrid>
      <w:tr w:rsidR="008E1D67" w:rsidRPr="00BB3691" w14:paraId="50F3C540" w14:textId="77777777" w:rsidTr="00D91BA1">
        <w:trPr>
          <w:trHeight w:val="1696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77CFEEF" w14:textId="2CFF7C5A" w:rsidR="008E1D67" w:rsidRPr="00BB3691" w:rsidRDefault="008E1D67" w:rsidP="008E1D67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BB3691">
              <w:rPr>
                <w:sz w:val="22"/>
                <w:szCs w:val="22"/>
              </w:rPr>
              <w:t>17.</w:t>
            </w: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0525F16" w14:textId="77777777" w:rsidR="008E1D67" w:rsidRPr="00BB3691" w:rsidRDefault="008E1D67" w:rsidP="008E1D67">
            <w:pPr>
              <w:jc w:val="center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Комунальний заклад «</w:t>
            </w:r>
            <w:proofErr w:type="spellStart"/>
            <w:r w:rsidRPr="00BB3691">
              <w:rPr>
                <w:sz w:val="22"/>
                <w:szCs w:val="22"/>
              </w:rPr>
              <w:t>Дунаєвецький</w:t>
            </w:r>
            <w:proofErr w:type="spellEnd"/>
            <w:r w:rsidRPr="00BB3691">
              <w:rPr>
                <w:sz w:val="22"/>
                <w:szCs w:val="22"/>
              </w:rPr>
              <w:t xml:space="preserve"> психоневрологічний інтернат»</w:t>
            </w:r>
          </w:p>
          <w:p w14:paraId="5316B964" w14:textId="77777777" w:rsidR="008E1D67" w:rsidRPr="00BB3691" w:rsidRDefault="008E1D67" w:rsidP="008E1D67">
            <w:pPr>
              <w:jc w:val="center"/>
              <w:rPr>
                <w:sz w:val="22"/>
                <w:szCs w:val="22"/>
              </w:rPr>
            </w:pPr>
          </w:p>
          <w:p w14:paraId="618242C7" w14:textId="77777777" w:rsidR="00FF718D" w:rsidRPr="00BB3691" w:rsidRDefault="00FF718D" w:rsidP="008E1D67">
            <w:pPr>
              <w:jc w:val="center"/>
              <w:rPr>
                <w:sz w:val="22"/>
                <w:szCs w:val="22"/>
              </w:rPr>
            </w:pPr>
          </w:p>
          <w:p w14:paraId="29D30879" w14:textId="77777777" w:rsidR="008E1D67" w:rsidRPr="00BB3691" w:rsidRDefault="008E1D67" w:rsidP="008E1D67">
            <w:pPr>
              <w:jc w:val="center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Код ЄДРПОУ</w:t>
            </w:r>
          </w:p>
          <w:p w14:paraId="1FF8C6F3" w14:textId="77777777" w:rsidR="008E1D67" w:rsidRPr="00BB3691" w:rsidRDefault="008E1D67" w:rsidP="008E1D67">
            <w:pPr>
              <w:jc w:val="center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03190455</w:t>
            </w:r>
          </w:p>
          <w:p w14:paraId="25F52C93" w14:textId="77777777" w:rsidR="008E1D67" w:rsidRPr="00BB3691" w:rsidRDefault="008E1D67" w:rsidP="008E1D67">
            <w:pPr>
              <w:jc w:val="center"/>
              <w:rPr>
                <w:sz w:val="22"/>
                <w:szCs w:val="22"/>
              </w:rPr>
            </w:pPr>
          </w:p>
          <w:p w14:paraId="49BBC424" w14:textId="77777777" w:rsidR="008E1D67" w:rsidRPr="00BB3691" w:rsidRDefault="008E1D67" w:rsidP="008E1D67">
            <w:pPr>
              <w:jc w:val="center"/>
              <w:rPr>
                <w:sz w:val="22"/>
                <w:szCs w:val="22"/>
              </w:rPr>
            </w:pPr>
          </w:p>
          <w:p w14:paraId="43607085" w14:textId="77777777" w:rsidR="008E1D67" w:rsidRPr="00BB3691" w:rsidRDefault="008E1D67" w:rsidP="008E1D67">
            <w:pPr>
              <w:jc w:val="center"/>
              <w:rPr>
                <w:sz w:val="22"/>
                <w:szCs w:val="22"/>
              </w:rPr>
            </w:pPr>
          </w:p>
          <w:p w14:paraId="65C9772E" w14:textId="77777777" w:rsidR="008E1D67" w:rsidRPr="00BB3691" w:rsidRDefault="008E1D67" w:rsidP="008E1D67">
            <w:pPr>
              <w:jc w:val="center"/>
              <w:rPr>
                <w:sz w:val="22"/>
                <w:szCs w:val="22"/>
              </w:rPr>
            </w:pPr>
          </w:p>
          <w:p w14:paraId="42180024" w14:textId="77777777" w:rsidR="008E1D67" w:rsidRPr="00BB3691" w:rsidRDefault="008E1D67" w:rsidP="008E1D67">
            <w:pPr>
              <w:suppressAutoHyphens/>
              <w:snapToGrid w:val="0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2FE0BB3" w14:textId="66C49415" w:rsidR="008E1D67" w:rsidRPr="00BB3691" w:rsidRDefault="008E1D67" w:rsidP="008E1D67">
            <w:pPr>
              <w:jc w:val="center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lastRenderedPageBreak/>
              <w:t>Кам’</w:t>
            </w:r>
            <w:r w:rsidR="00F97A64" w:rsidRPr="00BB3691">
              <w:rPr>
                <w:sz w:val="22"/>
                <w:szCs w:val="22"/>
              </w:rPr>
              <w:t>я</w:t>
            </w:r>
            <w:r w:rsidRPr="00BB3691">
              <w:rPr>
                <w:sz w:val="22"/>
                <w:szCs w:val="22"/>
              </w:rPr>
              <w:t>нець-Подільський р-н,</w:t>
            </w:r>
          </w:p>
          <w:p w14:paraId="7713C1BE" w14:textId="77777777" w:rsidR="008E1D67" w:rsidRPr="00BB3691" w:rsidRDefault="008E1D67" w:rsidP="008E1D67">
            <w:pPr>
              <w:jc w:val="center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 xml:space="preserve">м. </w:t>
            </w:r>
            <w:proofErr w:type="spellStart"/>
            <w:r w:rsidRPr="00BB3691">
              <w:rPr>
                <w:sz w:val="22"/>
                <w:szCs w:val="22"/>
              </w:rPr>
              <w:t>Дунаївці</w:t>
            </w:r>
            <w:proofErr w:type="spellEnd"/>
            <w:r w:rsidRPr="00BB3691">
              <w:rPr>
                <w:sz w:val="22"/>
                <w:szCs w:val="22"/>
              </w:rPr>
              <w:t>,</w:t>
            </w:r>
          </w:p>
          <w:p w14:paraId="4BFC8F8F" w14:textId="77777777" w:rsidR="008E1D67" w:rsidRPr="00BB3691" w:rsidRDefault="008E1D67" w:rsidP="008E1D67">
            <w:pPr>
              <w:jc w:val="center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вул. Київська, 1а</w:t>
            </w:r>
          </w:p>
          <w:p w14:paraId="44B6D9B4" w14:textId="7CEE09E2" w:rsidR="008E1D67" w:rsidRPr="00BB3691" w:rsidRDefault="008E1D67" w:rsidP="008E1D67">
            <w:pPr>
              <w:suppressAutoHyphens/>
              <w:jc w:val="center"/>
              <w:rPr>
                <w:sz w:val="22"/>
                <w:szCs w:val="22"/>
                <w:lang w:val="ru-RU" w:eastAsia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028F6AF" w14:textId="331C2C67" w:rsidR="008E1D67" w:rsidRPr="00BB3691" w:rsidRDefault="008E1D67" w:rsidP="008E1D67">
            <w:pPr>
              <w:suppressAutoHyphens/>
              <w:rPr>
                <w:sz w:val="22"/>
                <w:szCs w:val="22"/>
                <w:lang w:val="ru-RU" w:eastAsia="ar-SA"/>
              </w:rPr>
            </w:pPr>
            <w:r w:rsidRPr="00BB3691">
              <w:rPr>
                <w:sz w:val="22"/>
                <w:szCs w:val="22"/>
              </w:rPr>
              <w:t>Будівлі та споруди психоневрологічного інтернату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84C6C77" w14:textId="77777777" w:rsidR="008E1D67" w:rsidRPr="00BB3691" w:rsidRDefault="008E1D67" w:rsidP="008E1D67">
            <w:pPr>
              <w:jc w:val="center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4552,3</w:t>
            </w:r>
          </w:p>
          <w:p w14:paraId="56EA0A9D" w14:textId="77777777" w:rsidR="008E1D67" w:rsidRPr="00BB3691" w:rsidRDefault="008E1D67" w:rsidP="008E1D67">
            <w:pPr>
              <w:jc w:val="center"/>
              <w:rPr>
                <w:sz w:val="22"/>
                <w:szCs w:val="22"/>
              </w:rPr>
            </w:pPr>
          </w:p>
          <w:p w14:paraId="19D2E5B6" w14:textId="5AE041E2" w:rsidR="008E1D67" w:rsidRPr="00BB3691" w:rsidRDefault="008E1D67" w:rsidP="008E1D67">
            <w:pPr>
              <w:suppressAutoHyphens/>
              <w:jc w:val="center"/>
              <w:rPr>
                <w:sz w:val="22"/>
                <w:szCs w:val="22"/>
                <w:lang w:val="ru-RU"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448BF9" w14:textId="77777777" w:rsidR="008E1D67" w:rsidRPr="00BB3691" w:rsidRDefault="008E1D67" w:rsidP="008E1D67">
            <w:pPr>
              <w:jc w:val="center"/>
              <w:rPr>
                <w:b/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2,5156</w:t>
            </w:r>
          </w:p>
          <w:p w14:paraId="4CBAC877" w14:textId="53E9A7E7" w:rsidR="008E1D67" w:rsidRPr="00BB3691" w:rsidRDefault="008E1D67" w:rsidP="008E1D67">
            <w:pPr>
              <w:jc w:val="center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10,6570</w:t>
            </w:r>
          </w:p>
          <w:p w14:paraId="3D6B0DB3" w14:textId="6BA60CC3" w:rsidR="008E1D67" w:rsidRPr="00BB3691" w:rsidRDefault="008E1D67" w:rsidP="008E1D67">
            <w:pPr>
              <w:suppressAutoHyphens/>
              <w:jc w:val="center"/>
              <w:rPr>
                <w:sz w:val="22"/>
                <w:szCs w:val="22"/>
                <w:lang w:val="ru-RU"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80A80F" w14:textId="77777777" w:rsidR="008E1D67" w:rsidRPr="00BB3691" w:rsidRDefault="008E1D67" w:rsidP="008E1D67">
            <w:pPr>
              <w:jc w:val="center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6821810100:01:083:0076</w:t>
            </w:r>
          </w:p>
          <w:p w14:paraId="1FBC3E70" w14:textId="0DB52E4E" w:rsidR="008E1D67" w:rsidRPr="00BB3691" w:rsidRDefault="008E1D67" w:rsidP="008E1D67">
            <w:pPr>
              <w:jc w:val="center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6821810100:01:148:0185</w:t>
            </w:r>
          </w:p>
          <w:p w14:paraId="4EF96711" w14:textId="34A9647C" w:rsidR="008E1D67" w:rsidRPr="00BB3691" w:rsidRDefault="008E1D67" w:rsidP="008E1D67">
            <w:pPr>
              <w:suppressAutoHyphens/>
              <w:jc w:val="center"/>
              <w:rPr>
                <w:sz w:val="22"/>
                <w:szCs w:val="22"/>
                <w:lang w:val="ru-RU" w:eastAsia="ar-SA"/>
              </w:rPr>
            </w:pPr>
          </w:p>
        </w:tc>
      </w:tr>
      <w:tr w:rsidR="008E1D67" w:rsidRPr="00BB3691" w14:paraId="638FC6D2" w14:textId="77777777" w:rsidTr="00D91BA1">
        <w:trPr>
          <w:trHeight w:val="342"/>
        </w:trPr>
        <w:tc>
          <w:tcPr>
            <w:tcW w:w="5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E30C6E" w14:textId="77777777" w:rsidR="008E1D67" w:rsidRPr="00BB3691" w:rsidRDefault="008E1D67" w:rsidP="008E1D67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60AC2E" w14:textId="77777777" w:rsidR="008E1D67" w:rsidRPr="00BB3691" w:rsidRDefault="008E1D67" w:rsidP="008E1D67">
            <w:pPr>
              <w:suppressAutoHyphens/>
              <w:snapToGrid w:val="0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533971" w14:textId="77777777" w:rsidR="008E1D67" w:rsidRPr="00BB3691" w:rsidRDefault="008E1D67" w:rsidP="008E1D67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Кам’янець-Подільський р-н,</w:t>
            </w:r>
          </w:p>
          <w:p w14:paraId="59CF90EC" w14:textId="77777777" w:rsidR="008E1D67" w:rsidRPr="00BB3691" w:rsidRDefault="008E1D67" w:rsidP="008E1D67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 xml:space="preserve">с. </w:t>
            </w:r>
            <w:proofErr w:type="spellStart"/>
            <w:r w:rsidRPr="00BB3691">
              <w:rPr>
                <w:color w:val="000000"/>
                <w:sz w:val="22"/>
                <w:szCs w:val="22"/>
              </w:rPr>
              <w:t>Голозубинці</w:t>
            </w:r>
            <w:proofErr w:type="spellEnd"/>
            <w:r w:rsidRPr="00BB3691">
              <w:rPr>
                <w:color w:val="000000"/>
                <w:sz w:val="22"/>
                <w:szCs w:val="22"/>
              </w:rPr>
              <w:t>,</w:t>
            </w:r>
          </w:p>
          <w:p w14:paraId="0A945D66" w14:textId="0AF784BB" w:rsidR="008E1D67" w:rsidRPr="00BB3691" w:rsidRDefault="008E1D67" w:rsidP="008E1D67">
            <w:pPr>
              <w:suppressAutoHyphens/>
              <w:jc w:val="center"/>
              <w:rPr>
                <w:sz w:val="22"/>
                <w:szCs w:val="22"/>
                <w:lang w:val="ru-RU" w:eastAsia="ar-SA"/>
              </w:rPr>
            </w:pPr>
            <w:r w:rsidRPr="00BB3691">
              <w:rPr>
                <w:color w:val="000000"/>
                <w:sz w:val="22"/>
                <w:szCs w:val="22"/>
              </w:rPr>
              <w:lastRenderedPageBreak/>
              <w:t>вул. Лікарняна, 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7ECE72" w14:textId="77777777" w:rsidR="008E1D67" w:rsidRPr="00BB3691" w:rsidRDefault="008E1D67" w:rsidP="008E1D67">
            <w:pPr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lastRenderedPageBreak/>
              <w:t>1. Лікувальний корпус</w:t>
            </w:r>
          </w:p>
          <w:p w14:paraId="13C2D1C5" w14:textId="77777777" w:rsidR="008E1D67" w:rsidRPr="00BB3691" w:rsidRDefault="008E1D67" w:rsidP="008E1D67">
            <w:pPr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2. Лабораторія</w:t>
            </w:r>
          </w:p>
          <w:p w14:paraId="33F62AB0" w14:textId="77777777" w:rsidR="008E1D67" w:rsidRPr="00BB3691" w:rsidRDefault="008E1D67" w:rsidP="008E1D67">
            <w:pPr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3. Харчоблок</w:t>
            </w:r>
          </w:p>
          <w:p w14:paraId="05D07DA7" w14:textId="77777777" w:rsidR="008E1D67" w:rsidRPr="00BB3691" w:rsidRDefault="008E1D67" w:rsidP="008E1D67">
            <w:pPr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lastRenderedPageBreak/>
              <w:t>4. Корпус № 4</w:t>
            </w:r>
          </w:p>
          <w:p w14:paraId="2A712FBC" w14:textId="77777777" w:rsidR="008E1D67" w:rsidRPr="00BB3691" w:rsidRDefault="008E1D67" w:rsidP="008E1D67">
            <w:pPr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5. Котельня</w:t>
            </w:r>
          </w:p>
          <w:p w14:paraId="5340FE63" w14:textId="77777777" w:rsidR="008E1D67" w:rsidRPr="00BB3691" w:rsidRDefault="008E1D67" w:rsidP="008E1D67">
            <w:pPr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6. Гараж</w:t>
            </w:r>
          </w:p>
          <w:p w14:paraId="7F6BF38D" w14:textId="77777777" w:rsidR="008E1D67" w:rsidRPr="00BB3691" w:rsidRDefault="008E1D67" w:rsidP="008E1D67">
            <w:pPr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7. Гараж</w:t>
            </w:r>
          </w:p>
          <w:p w14:paraId="6B6B7563" w14:textId="77777777" w:rsidR="008E1D67" w:rsidRPr="00BB3691" w:rsidRDefault="008E1D67" w:rsidP="008E1D67">
            <w:pPr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8. Гараж</w:t>
            </w:r>
          </w:p>
          <w:p w14:paraId="148338E6" w14:textId="77777777" w:rsidR="008E1D67" w:rsidRPr="00BB3691" w:rsidRDefault="008E1D67" w:rsidP="008E1D67">
            <w:pPr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9. Електростанція</w:t>
            </w:r>
          </w:p>
          <w:p w14:paraId="092A929F" w14:textId="77777777" w:rsidR="008E1D67" w:rsidRPr="00BB3691" w:rsidRDefault="008E1D67" w:rsidP="008E1D67">
            <w:pPr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10. Хлораторна</w:t>
            </w:r>
          </w:p>
          <w:p w14:paraId="470BD8AC" w14:textId="77777777" w:rsidR="008E1D67" w:rsidRPr="00BB3691" w:rsidRDefault="008E1D67" w:rsidP="008E1D67">
            <w:pPr>
              <w:suppressAutoHyphens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 xml:space="preserve">11. </w:t>
            </w:r>
            <w:proofErr w:type="spellStart"/>
            <w:r w:rsidRPr="00BB3691">
              <w:rPr>
                <w:color w:val="000000"/>
                <w:sz w:val="22"/>
                <w:szCs w:val="22"/>
              </w:rPr>
              <w:t>Адмінкорпус</w:t>
            </w:r>
            <w:proofErr w:type="spellEnd"/>
          </w:p>
          <w:p w14:paraId="04C1AD32" w14:textId="414780AE" w:rsidR="00FF718D" w:rsidRPr="00BB3691" w:rsidRDefault="00FF718D" w:rsidP="008E1D67">
            <w:pPr>
              <w:suppressAutoHyphens/>
              <w:rPr>
                <w:sz w:val="22"/>
                <w:szCs w:val="22"/>
                <w:lang w:val="ru-RU"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F934EF" w14:textId="77777777" w:rsidR="008E1D67" w:rsidRPr="00BB3691" w:rsidRDefault="008E1D67" w:rsidP="008E1D67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lastRenderedPageBreak/>
              <w:t>1503,7</w:t>
            </w:r>
          </w:p>
          <w:p w14:paraId="3E707CFB" w14:textId="77777777" w:rsidR="008E1D67" w:rsidRPr="00BB3691" w:rsidRDefault="008E1D67" w:rsidP="008E1D67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120,5</w:t>
            </w:r>
          </w:p>
          <w:p w14:paraId="7C777FF2" w14:textId="77777777" w:rsidR="008E1D67" w:rsidRPr="00BB3691" w:rsidRDefault="008E1D67" w:rsidP="008E1D67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310,1</w:t>
            </w:r>
          </w:p>
          <w:p w14:paraId="0F747428" w14:textId="77777777" w:rsidR="008E1D67" w:rsidRPr="00BB3691" w:rsidRDefault="008E1D67" w:rsidP="008E1D67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lastRenderedPageBreak/>
              <w:t>142,7</w:t>
            </w:r>
          </w:p>
          <w:p w14:paraId="0198E526" w14:textId="77777777" w:rsidR="008E1D67" w:rsidRPr="00BB3691" w:rsidRDefault="008E1D67" w:rsidP="008E1D67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261,3</w:t>
            </w:r>
          </w:p>
          <w:p w14:paraId="619B8246" w14:textId="77777777" w:rsidR="008E1D67" w:rsidRPr="00BB3691" w:rsidRDefault="008E1D67" w:rsidP="008E1D67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176,5</w:t>
            </w:r>
          </w:p>
          <w:p w14:paraId="25E19C5C" w14:textId="77777777" w:rsidR="008E1D67" w:rsidRPr="00BB3691" w:rsidRDefault="008E1D67" w:rsidP="008E1D67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129,9</w:t>
            </w:r>
          </w:p>
          <w:p w14:paraId="5B384E10" w14:textId="77777777" w:rsidR="008E1D67" w:rsidRPr="00BB3691" w:rsidRDefault="008E1D67" w:rsidP="008E1D67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28,3</w:t>
            </w:r>
          </w:p>
          <w:p w14:paraId="1A179115" w14:textId="77777777" w:rsidR="008E1D67" w:rsidRPr="00BB3691" w:rsidRDefault="008E1D67" w:rsidP="008E1D67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80,9</w:t>
            </w:r>
          </w:p>
          <w:p w14:paraId="1525A13B" w14:textId="77777777" w:rsidR="008E1D67" w:rsidRPr="00BB3691" w:rsidRDefault="008E1D67" w:rsidP="008E1D67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12,0</w:t>
            </w:r>
          </w:p>
          <w:p w14:paraId="2118127F" w14:textId="2C84061E" w:rsidR="008E1D67" w:rsidRPr="00BB3691" w:rsidRDefault="008E1D67" w:rsidP="008E1D67">
            <w:pPr>
              <w:suppressAutoHyphens/>
              <w:jc w:val="center"/>
              <w:rPr>
                <w:sz w:val="22"/>
                <w:szCs w:val="22"/>
                <w:lang w:val="ru-RU" w:eastAsia="ar-SA"/>
              </w:rPr>
            </w:pPr>
            <w:r w:rsidRPr="00BB3691">
              <w:rPr>
                <w:color w:val="000000"/>
                <w:sz w:val="22"/>
                <w:szCs w:val="22"/>
              </w:rPr>
              <w:t>280,0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8A5439" w14:textId="2903837F" w:rsidR="008E1D67" w:rsidRPr="00BB3691" w:rsidRDefault="008E1D67" w:rsidP="008E1D67">
            <w:pPr>
              <w:suppressAutoHyphens/>
              <w:jc w:val="center"/>
              <w:rPr>
                <w:sz w:val="22"/>
                <w:szCs w:val="22"/>
                <w:lang w:val="ru-RU" w:eastAsia="ar-SA"/>
              </w:rPr>
            </w:pPr>
            <w:r w:rsidRPr="00BB3691">
              <w:rPr>
                <w:bCs/>
                <w:color w:val="000000"/>
                <w:sz w:val="22"/>
                <w:szCs w:val="22"/>
              </w:rPr>
              <w:lastRenderedPageBreak/>
              <w:t>6,56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CDF07D" w14:textId="52C04FBC" w:rsidR="008E1D67" w:rsidRPr="00BB3691" w:rsidRDefault="008E1D67" w:rsidP="008E1D67">
            <w:pPr>
              <w:suppressAutoHyphens/>
              <w:jc w:val="center"/>
              <w:rPr>
                <w:sz w:val="22"/>
                <w:szCs w:val="22"/>
                <w:lang w:val="ru-RU" w:eastAsia="ar-SA"/>
              </w:rPr>
            </w:pPr>
          </w:p>
        </w:tc>
      </w:tr>
      <w:tr w:rsidR="003E6AEE" w:rsidRPr="00BB3691" w14:paraId="7798E436" w14:textId="77777777" w:rsidTr="00D91BA1">
        <w:trPr>
          <w:trHeight w:val="342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E2A2766" w14:textId="6E130E76" w:rsidR="003E6AEE" w:rsidRPr="00BB3691" w:rsidRDefault="003E6AEE" w:rsidP="003E6AEE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BB3691">
              <w:rPr>
                <w:sz w:val="22"/>
                <w:szCs w:val="22"/>
              </w:rPr>
              <w:lastRenderedPageBreak/>
              <w:t>23.</w:t>
            </w:r>
          </w:p>
        </w:tc>
        <w:tc>
          <w:tcPr>
            <w:tcW w:w="240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C1EC66A" w14:textId="77777777" w:rsidR="003E6AEE" w:rsidRPr="00BB3691" w:rsidRDefault="003E6AEE" w:rsidP="003E6AEE">
            <w:pPr>
              <w:jc w:val="center"/>
              <w:rPr>
                <w:sz w:val="22"/>
                <w:szCs w:val="22"/>
              </w:rPr>
            </w:pPr>
            <w:proofErr w:type="spellStart"/>
            <w:r w:rsidRPr="00BB3691">
              <w:rPr>
                <w:sz w:val="22"/>
                <w:szCs w:val="22"/>
              </w:rPr>
              <w:t>Китайгородський</w:t>
            </w:r>
            <w:proofErr w:type="spellEnd"/>
            <w:r w:rsidRPr="00BB3691">
              <w:rPr>
                <w:sz w:val="22"/>
                <w:szCs w:val="22"/>
              </w:rPr>
              <w:t xml:space="preserve"> будинок-інтернат для громадян похилого віку та осіб з інвалідністю</w:t>
            </w:r>
          </w:p>
          <w:p w14:paraId="73AED2F5" w14:textId="77777777" w:rsidR="003E6AEE" w:rsidRPr="00BB3691" w:rsidRDefault="003E6AEE" w:rsidP="003E6AEE">
            <w:pPr>
              <w:jc w:val="center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Код ЄДРПОУ</w:t>
            </w:r>
          </w:p>
          <w:p w14:paraId="223636F8" w14:textId="14DFE3FD" w:rsidR="003E6AEE" w:rsidRPr="00BB3691" w:rsidRDefault="003E6AEE" w:rsidP="003E6AEE">
            <w:pPr>
              <w:suppressAutoHyphens/>
              <w:snapToGrid w:val="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BB3691">
              <w:rPr>
                <w:sz w:val="22"/>
                <w:szCs w:val="22"/>
              </w:rPr>
              <w:t>23844232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3A126F" w14:textId="77777777" w:rsidR="003E6AEE" w:rsidRPr="00BB3691" w:rsidRDefault="003E6AEE" w:rsidP="003E6AEE">
            <w:pPr>
              <w:jc w:val="center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 xml:space="preserve">Кам’янець-Подільський р-н, </w:t>
            </w:r>
          </w:p>
          <w:p w14:paraId="0AE22F01" w14:textId="77777777" w:rsidR="003E6AEE" w:rsidRPr="00BB3691" w:rsidRDefault="003E6AEE" w:rsidP="003E6AEE">
            <w:pPr>
              <w:jc w:val="center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с. Китайгород,</w:t>
            </w:r>
          </w:p>
          <w:p w14:paraId="2231E473" w14:textId="77777777" w:rsidR="003E6AEE" w:rsidRPr="00BB3691" w:rsidRDefault="003E6AEE" w:rsidP="003E6AEE">
            <w:pPr>
              <w:jc w:val="center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вул. Центральна, 7</w:t>
            </w:r>
          </w:p>
          <w:p w14:paraId="14E78371" w14:textId="77777777" w:rsidR="003E6AEE" w:rsidRPr="00BB3691" w:rsidRDefault="003E6AEE" w:rsidP="003E6AE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15D442" w14:textId="5FEB7940" w:rsidR="003E6AEE" w:rsidRPr="00BB3691" w:rsidRDefault="003E6AEE" w:rsidP="003E6AEE">
            <w:pPr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1. Головний корпус, А-</w:t>
            </w:r>
            <w:r w:rsidRPr="00BB3691">
              <w:rPr>
                <w:sz w:val="22"/>
                <w:szCs w:val="22"/>
                <w:lang w:val="en-US"/>
              </w:rPr>
              <w:t>I</w:t>
            </w:r>
            <w:r w:rsidRPr="00BB3691">
              <w:rPr>
                <w:sz w:val="22"/>
                <w:szCs w:val="22"/>
              </w:rPr>
              <w:t xml:space="preserve"> </w:t>
            </w:r>
          </w:p>
          <w:p w14:paraId="337CE8EE" w14:textId="2AFC3141" w:rsidR="003E6AEE" w:rsidRPr="00BB3691" w:rsidRDefault="003E6AEE" w:rsidP="003E6AEE">
            <w:pPr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2. Будівля складу та допоміжних приміщень, Б-</w:t>
            </w:r>
            <w:r w:rsidRPr="00BB3691">
              <w:rPr>
                <w:sz w:val="22"/>
                <w:szCs w:val="22"/>
                <w:lang w:val="en-US"/>
              </w:rPr>
              <w:t>I</w:t>
            </w:r>
          </w:p>
          <w:p w14:paraId="5A00BD2A" w14:textId="59915EB4" w:rsidR="003E6AEE" w:rsidRPr="00BB3691" w:rsidRDefault="003E6AEE" w:rsidP="003E6AEE">
            <w:pPr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3.</w:t>
            </w:r>
            <w:r w:rsidR="00BC4AC7">
              <w:rPr>
                <w:sz w:val="22"/>
                <w:szCs w:val="22"/>
              </w:rPr>
              <w:t> </w:t>
            </w:r>
            <w:r w:rsidRPr="00BB3691">
              <w:rPr>
                <w:sz w:val="22"/>
                <w:szCs w:val="22"/>
              </w:rPr>
              <w:t>Будівля котельні-пральні, В-</w:t>
            </w:r>
            <w:r w:rsidRPr="00BB3691">
              <w:rPr>
                <w:sz w:val="22"/>
                <w:szCs w:val="22"/>
                <w:lang w:val="en-US"/>
              </w:rPr>
              <w:t>II</w:t>
            </w:r>
          </w:p>
          <w:p w14:paraId="10AA3423" w14:textId="77777777" w:rsidR="003E6AEE" w:rsidRPr="00BB3691" w:rsidRDefault="003E6AEE" w:rsidP="003E6AE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65D1C4" w14:textId="77777777" w:rsidR="003E6AEE" w:rsidRPr="00BB3691" w:rsidRDefault="003E6AEE" w:rsidP="003E6AEE">
            <w:pPr>
              <w:jc w:val="center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297,4</w:t>
            </w:r>
          </w:p>
          <w:p w14:paraId="022D406C" w14:textId="77777777" w:rsidR="003E6AEE" w:rsidRPr="00BB3691" w:rsidRDefault="003E6AEE" w:rsidP="003E6AEE">
            <w:pPr>
              <w:jc w:val="center"/>
              <w:rPr>
                <w:sz w:val="22"/>
                <w:szCs w:val="22"/>
              </w:rPr>
            </w:pPr>
          </w:p>
          <w:p w14:paraId="1D0D1826" w14:textId="77777777" w:rsidR="003E6AEE" w:rsidRPr="00BB3691" w:rsidRDefault="003E6AEE" w:rsidP="003E6AEE">
            <w:pPr>
              <w:jc w:val="center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300,7</w:t>
            </w:r>
          </w:p>
          <w:p w14:paraId="1A642407" w14:textId="77777777" w:rsidR="003E6AEE" w:rsidRPr="00BB3691" w:rsidRDefault="003E6AEE" w:rsidP="003E6AEE">
            <w:pPr>
              <w:jc w:val="center"/>
              <w:rPr>
                <w:sz w:val="22"/>
                <w:szCs w:val="22"/>
              </w:rPr>
            </w:pPr>
          </w:p>
          <w:p w14:paraId="6C9ECB06" w14:textId="00F964DE" w:rsidR="003E6AEE" w:rsidRPr="00BB3691" w:rsidRDefault="003E6AEE" w:rsidP="003E6AEE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166,8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DF9ABF" w14:textId="7A9F3CB0" w:rsidR="003E6AEE" w:rsidRPr="00BB3691" w:rsidRDefault="003E6AEE" w:rsidP="003E6AEE">
            <w:pPr>
              <w:suppressAutoHyphens/>
              <w:jc w:val="center"/>
              <w:rPr>
                <w:bCs/>
                <w:color w:val="000000"/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0,7333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4044B6" w14:textId="49E813F0" w:rsidR="003E6AEE" w:rsidRPr="00BB3691" w:rsidRDefault="003E6AEE" w:rsidP="003E6AEE">
            <w:pPr>
              <w:suppressAutoHyphens/>
              <w:jc w:val="center"/>
              <w:rPr>
                <w:sz w:val="22"/>
                <w:szCs w:val="22"/>
                <w:lang w:val="ru-RU" w:eastAsia="ar-SA"/>
              </w:rPr>
            </w:pPr>
            <w:r w:rsidRPr="00BB3691">
              <w:rPr>
                <w:sz w:val="22"/>
                <w:szCs w:val="22"/>
                <w:lang w:val="en-US"/>
              </w:rPr>
              <w:t>6822483900</w:t>
            </w:r>
            <w:r w:rsidRPr="00BB3691">
              <w:rPr>
                <w:sz w:val="22"/>
                <w:szCs w:val="22"/>
              </w:rPr>
              <w:t>:01:001:0079</w:t>
            </w:r>
          </w:p>
        </w:tc>
      </w:tr>
      <w:tr w:rsidR="003E6AEE" w:rsidRPr="00BB3691" w14:paraId="17DB46DF" w14:textId="77777777" w:rsidTr="00D91BA1">
        <w:trPr>
          <w:trHeight w:val="342"/>
        </w:trPr>
        <w:tc>
          <w:tcPr>
            <w:tcW w:w="571" w:type="dxa"/>
            <w:vMerge/>
            <w:tcBorders>
              <w:left w:val="single" w:sz="4" w:space="0" w:color="000000"/>
            </w:tcBorders>
          </w:tcPr>
          <w:p w14:paraId="502670E8" w14:textId="77777777" w:rsidR="003E6AEE" w:rsidRPr="00BB3691" w:rsidRDefault="003E6AEE" w:rsidP="003E6AEE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406" w:type="dxa"/>
            <w:vMerge/>
            <w:tcBorders>
              <w:left w:val="single" w:sz="4" w:space="0" w:color="000000"/>
            </w:tcBorders>
          </w:tcPr>
          <w:p w14:paraId="6DC6510A" w14:textId="77777777" w:rsidR="003E6AEE" w:rsidRPr="00BB3691" w:rsidRDefault="003E6AEE" w:rsidP="003E6AEE">
            <w:pPr>
              <w:suppressAutoHyphens/>
              <w:snapToGrid w:val="0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51C80F" w14:textId="77777777" w:rsidR="003E6AEE" w:rsidRPr="00BB3691" w:rsidRDefault="003E6AEE" w:rsidP="003E6AEE">
            <w:pPr>
              <w:jc w:val="center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 xml:space="preserve">Кам’янець-Подільський р-н, </w:t>
            </w:r>
          </w:p>
          <w:p w14:paraId="4774DA8A" w14:textId="77777777" w:rsidR="003E6AEE" w:rsidRPr="00BB3691" w:rsidRDefault="003E6AEE" w:rsidP="003E6AEE">
            <w:pPr>
              <w:jc w:val="center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с. Китайгород,</w:t>
            </w:r>
          </w:p>
          <w:p w14:paraId="525842C0" w14:textId="77777777" w:rsidR="003E6AEE" w:rsidRPr="00BB3691" w:rsidRDefault="003E6AEE" w:rsidP="003E6AEE">
            <w:pPr>
              <w:jc w:val="center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вул. Центральна, 7-А</w:t>
            </w:r>
          </w:p>
          <w:p w14:paraId="6C1FE7E3" w14:textId="402559A3" w:rsidR="00DA576A" w:rsidRPr="00BB3691" w:rsidRDefault="00DA576A" w:rsidP="003E6AE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1B5720" w14:textId="5CEF5A36" w:rsidR="003E6AEE" w:rsidRPr="00BB3691" w:rsidRDefault="003E6AEE" w:rsidP="003E6AEE">
            <w:pPr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1.</w:t>
            </w:r>
            <w:r w:rsidR="00FF718D" w:rsidRPr="00BB3691">
              <w:rPr>
                <w:sz w:val="22"/>
                <w:szCs w:val="22"/>
              </w:rPr>
              <w:t xml:space="preserve"> </w:t>
            </w:r>
            <w:r w:rsidRPr="00BB3691">
              <w:rPr>
                <w:sz w:val="22"/>
                <w:szCs w:val="22"/>
              </w:rPr>
              <w:t>Будівля корпусу №</w:t>
            </w:r>
            <w:r w:rsidR="00BC4AC7">
              <w:rPr>
                <w:sz w:val="22"/>
                <w:szCs w:val="22"/>
              </w:rPr>
              <w:t> </w:t>
            </w:r>
            <w:r w:rsidR="00001047" w:rsidRPr="00BB3691">
              <w:rPr>
                <w:sz w:val="22"/>
                <w:szCs w:val="22"/>
              </w:rPr>
              <w:t>3</w:t>
            </w:r>
          </w:p>
          <w:p w14:paraId="11EA6662" w14:textId="372C528D" w:rsidR="003E6AEE" w:rsidRPr="00BB3691" w:rsidRDefault="003E6AEE" w:rsidP="003E6AEE">
            <w:pPr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2.</w:t>
            </w:r>
            <w:r w:rsidR="00FF718D" w:rsidRPr="00BB3691">
              <w:rPr>
                <w:sz w:val="22"/>
                <w:szCs w:val="22"/>
              </w:rPr>
              <w:t xml:space="preserve"> </w:t>
            </w:r>
            <w:r w:rsidRPr="00BB3691">
              <w:rPr>
                <w:sz w:val="22"/>
                <w:szCs w:val="22"/>
              </w:rPr>
              <w:t>Господарська будівля</w:t>
            </w:r>
          </w:p>
          <w:p w14:paraId="1F0FE807" w14:textId="3A67B9C0" w:rsidR="003E6AEE" w:rsidRPr="00BB3691" w:rsidRDefault="003E6AEE" w:rsidP="003E6AEE">
            <w:pPr>
              <w:rPr>
                <w:color w:val="000000"/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3.</w:t>
            </w:r>
            <w:r w:rsidR="00FF718D" w:rsidRPr="00BB3691">
              <w:rPr>
                <w:sz w:val="22"/>
                <w:szCs w:val="22"/>
              </w:rPr>
              <w:t xml:space="preserve"> </w:t>
            </w:r>
            <w:r w:rsidRPr="00BB3691">
              <w:rPr>
                <w:sz w:val="22"/>
                <w:szCs w:val="22"/>
              </w:rPr>
              <w:t>Гараж на 4 бокси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5231DB" w14:textId="133D2282" w:rsidR="003E6AEE" w:rsidRPr="00BB3691" w:rsidRDefault="00001047" w:rsidP="003E6AEE">
            <w:pPr>
              <w:jc w:val="center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379,5</w:t>
            </w:r>
          </w:p>
          <w:p w14:paraId="1018D1C5" w14:textId="77777777" w:rsidR="003E6AEE" w:rsidRPr="00BB3691" w:rsidRDefault="003E6AEE" w:rsidP="003E6AEE">
            <w:pPr>
              <w:jc w:val="center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85,0</w:t>
            </w:r>
          </w:p>
          <w:p w14:paraId="4045120F" w14:textId="215114EE" w:rsidR="003E6AEE" w:rsidRPr="00BB3691" w:rsidRDefault="003E6AEE" w:rsidP="003E6AEE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116,0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D2A829" w14:textId="77777777" w:rsidR="003E6AEE" w:rsidRPr="00BB3691" w:rsidRDefault="003E6AEE" w:rsidP="003E6AEE">
            <w:pPr>
              <w:suppressAutoHyphens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89F727" w14:textId="77777777" w:rsidR="003E6AEE" w:rsidRPr="00BB3691" w:rsidRDefault="003E6AEE" w:rsidP="003E6AEE">
            <w:pPr>
              <w:suppressAutoHyphens/>
              <w:jc w:val="center"/>
              <w:rPr>
                <w:sz w:val="22"/>
                <w:szCs w:val="22"/>
                <w:lang w:val="ru-RU" w:eastAsia="ar-SA"/>
              </w:rPr>
            </w:pPr>
          </w:p>
        </w:tc>
      </w:tr>
      <w:tr w:rsidR="003E6AEE" w:rsidRPr="00BB3691" w14:paraId="195AFAD3" w14:textId="77777777" w:rsidTr="00D91BA1">
        <w:trPr>
          <w:trHeight w:val="342"/>
        </w:trPr>
        <w:tc>
          <w:tcPr>
            <w:tcW w:w="571" w:type="dxa"/>
            <w:vMerge/>
            <w:tcBorders>
              <w:left w:val="single" w:sz="4" w:space="0" w:color="000000"/>
            </w:tcBorders>
          </w:tcPr>
          <w:p w14:paraId="46011B96" w14:textId="77777777" w:rsidR="003E6AEE" w:rsidRPr="00BB3691" w:rsidRDefault="003E6AEE" w:rsidP="003E6AEE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bookmarkStart w:id="0" w:name="_Hlk207101992"/>
          </w:p>
        </w:tc>
        <w:tc>
          <w:tcPr>
            <w:tcW w:w="2406" w:type="dxa"/>
            <w:vMerge/>
            <w:tcBorders>
              <w:left w:val="single" w:sz="4" w:space="0" w:color="000000"/>
            </w:tcBorders>
          </w:tcPr>
          <w:p w14:paraId="338C30AB" w14:textId="77777777" w:rsidR="003E6AEE" w:rsidRPr="00BB3691" w:rsidRDefault="003E6AEE" w:rsidP="003E6AEE">
            <w:pPr>
              <w:suppressAutoHyphens/>
              <w:snapToGrid w:val="0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9CBB6A" w14:textId="77777777" w:rsidR="003E6AEE" w:rsidRPr="00BB3691" w:rsidRDefault="003E6AEE" w:rsidP="003E6AEE">
            <w:pPr>
              <w:jc w:val="center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 xml:space="preserve">Кам’янець-Подільський р-н, </w:t>
            </w:r>
          </w:p>
          <w:p w14:paraId="2433EE88" w14:textId="1DCE99E4" w:rsidR="003E6AEE" w:rsidRPr="00BB3691" w:rsidRDefault="003E6AEE" w:rsidP="003E6AEE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с-ще Стара Ушиця, вул. Українська, будинок 2 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52AC26" w14:textId="19F28524" w:rsidR="003E6AEE" w:rsidRPr="00BB3691" w:rsidRDefault="003E6AEE" w:rsidP="003E6AEE">
            <w:pPr>
              <w:rPr>
                <w:color w:val="000000"/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Нежитлова будівля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A3185A" w14:textId="7EC99468" w:rsidR="003E6AEE" w:rsidRPr="00BB3691" w:rsidRDefault="003E6AEE" w:rsidP="003E6AEE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1735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EA19EC" w14:textId="46FA1D18" w:rsidR="003E6AEE" w:rsidRPr="00BB3691" w:rsidRDefault="003E6AEE" w:rsidP="003E6AEE">
            <w:pPr>
              <w:suppressAutoHyphens/>
              <w:jc w:val="center"/>
              <w:rPr>
                <w:bCs/>
                <w:color w:val="000000"/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0,4843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F15BC8" w14:textId="043AFC63" w:rsidR="003E6AEE" w:rsidRPr="00BB3691" w:rsidRDefault="003E6AEE" w:rsidP="003E6AEE">
            <w:pPr>
              <w:suppressAutoHyphens/>
              <w:jc w:val="center"/>
              <w:rPr>
                <w:sz w:val="22"/>
                <w:szCs w:val="22"/>
                <w:lang w:val="ru-RU" w:eastAsia="ar-SA"/>
              </w:rPr>
            </w:pPr>
            <w:r w:rsidRPr="00BB3691">
              <w:rPr>
                <w:sz w:val="22"/>
                <w:szCs w:val="22"/>
              </w:rPr>
              <w:t>6822455800:00:007:0132</w:t>
            </w:r>
          </w:p>
        </w:tc>
      </w:tr>
      <w:bookmarkEnd w:id="0"/>
      <w:tr w:rsidR="00C13E4D" w:rsidRPr="00BB3691" w14:paraId="4195CE3A" w14:textId="77777777" w:rsidTr="00D91BA1">
        <w:trPr>
          <w:trHeight w:val="342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</w:tcPr>
          <w:p w14:paraId="39E07C1B" w14:textId="77777777" w:rsidR="00C13E4D" w:rsidRPr="00BB3691" w:rsidRDefault="00C13E4D" w:rsidP="00C13E4D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</w:tcBorders>
          </w:tcPr>
          <w:p w14:paraId="7405D792" w14:textId="77777777" w:rsidR="00C13E4D" w:rsidRPr="00BB3691" w:rsidRDefault="00C13E4D" w:rsidP="00C13E4D">
            <w:pPr>
              <w:suppressAutoHyphens/>
              <w:snapToGrid w:val="0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E4EBE2" w14:textId="77777777" w:rsidR="00C13E4D" w:rsidRPr="00BB3691" w:rsidRDefault="00C13E4D" w:rsidP="00C13E4D">
            <w:pPr>
              <w:jc w:val="center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 xml:space="preserve">Кам’янець-Подільський р-н, </w:t>
            </w:r>
          </w:p>
          <w:p w14:paraId="497164B2" w14:textId="77777777" w:rsidR="00C13E4D" w:rsidRPr="00BB3691" w:rsidRDefault="00C13E4D" w:rsidP="00C13E4D">
            <w:pPr>
              <w:jc w:val="center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с-ще Стара Ушиця, вул. Українська, будинок 2-Б</w:t>
            </w:r>
          </w:p>
          <w:p w14:paraId="1F2BEBFC" w14:textId="2F9C4518" w:rsidR="00DA576A" w:rsidRPr="00BB3691" w:rsidRDefault="00DA576A" w:rsidP="00C13E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08E468" w14:textId="65F67027" w:rsidR="00C13E4D" w:rsidRPr="00BB3691" w:rsidRDefault="00C13E4D" w:rsidP="00C13E4D">
            <w:pPr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Модульна котельня на твердому паливі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2F5D06" w14:textId="5E701B02" w:rsidR="00C13E4D" w:rsidRPr="00BB3691" w:rsidRDefault="00C13E4D" w:rsidP="00C13E4D">
            <w:pPr>
              <w:jc w:val="center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9,3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1070BE" w14:textId="77777777" w:rsidR="00C13E4D" w:rsidRPr="00BB3691" w:rsidRDefault="00C13E4D" w:rsidP="00C13E4D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C20064" w14:textId="77777777" w:rsidR="00C13E4D" w:rsidRPr="00BB3691" w:rsidRDefault="00C13E4D" w:rsidP="00C13E4D">
            <w:pPr>
              <w:suppressAutoHyphens/>
              <w:jc w:val="center"/>
              <w:rPr>
                <w:sz w:val="22"/>
                <w:szCs w:val="22"/>
              </w:rPr>
            </w:pPr>
          </w:p>
        </w:tc>
      </w:tr>
    </w:tbl>
    <w:p w14:paraId="16B7D40D" w14:textId="77777777" w:rsidR="00F97A64" w:rsidRDefault="00F97A64" w:rsidP="00F97A64">
      <w:pPr>
        <w:pStyle w:val="a3"/>
        <w:ind w:left="1440"/>
        <w:rPr>
          <w:szCs w:val="28"/>
        </w:rPr>
      </w:pPr>
    </w:p>
    <w:p w14:paraId="6B1663A4" w14:textId="17F05603" w:rsidR="009D6F00" w:rsidRPr="009D6F00" w:rsidRDefault="00C13E4D" w:rsidP="009D6F00">
      <w:pPr>
        <w:pStyle w:val="a3"/>
        <w:numPr>
          <w:ilvl w:val="0"/>
          <w:numId w:val="7"/>
        </w:numPr>
        <w:ind w:left="1134" w:firstLine="284"/>
        <w:jc w:val="both"/>
        <w:rPr>
          <w:szCs w:val="28"/>
        </w:rPr>
      </w:pPr>
      <w:r w:rsidRPr="00DA576A">
        <w:rPr>
          <w:szCs w:val="28"/>
        </w:rPr>
        <w:t>П</w:t>
      </w:r>
      <w:r w:rsidR="0095128A" w:rsidRPr="00DA576A">
        <w:rPr>
          <w:szCs w:val="28"/>
        </w:rPr>
        <w:t>ункт</w:t>
      </w:r>
      <w:r w:rsidR="00BB3691">
        <w:rPr>
          <w:szCs w:val="28"/>
        </w:rPr>
        <w:t>и 1 і</w:t>
      </w:r>
      <w:r w:rsidR="0095128A" w:rsidRPr="00DA576A">
        <w:rPr>
          <w:szCs w:val="28"/>
        </w:rPr>
        <w:t xml:space="preserve"> </w:t>
      </w:r>
      <w:r w:rsidR="00146E3A" w:rsidRPr="00DA576A">
        <w:rPr>
          <w:szCs w:val="28"/>
        </w:rPr>
        <w:t>17</w:t>
      </w:r>
      <w:r w:rsidR="0095128A" w:rsidRPr="00DA576A">
        <w:rPr>
          <w:szCs w:val="28"/>
        </w:rPr>
        <w:t xml:space="preserve"> </w:t>
      </w:r>
      <w:r w:rsidR="0026148D" w:rsidRPr="00DA576A">
        <w:rPr>
          <w:szCs w:val="28"/>
        </w:rPr>
        <w:t>Додатк</w:t>
      </w:r>
      <w:r w:rsidR="0095128A" w:rsidRPr="00DA576A">
        <w:rPr>
          <w:szCs w:val="28"/>
        </w:rPr>
        <w:t>у</w:t>
      </w:r>
      <w:r w:rsidR="0026148D" w:rsidRPr="00DA576A">
        <w:rPr>
          <w:szCs w:val="28"/>
        </w:rPr>
        <w:t xml:space="preserve"> 5 «Перелік об’єктів нерухомого майна та земельних ділянок спільної власності територіальних громад сіл, селищ, міст Хмельницької області, балансоутримувачами яких є заклади охорони здоров’я» викласти в новій редакції:</w:t>
      </w:r>
    </w:p>
    <w:p w14:paraId="094FACEE" w14:textId="17F05603" w:rsidR="001F65ED" w:rsidRPr="00DA576A" w:rsidRDefault="001F65ED" w:rsidP="001F65ED">
      <w:pPr>
        <w:pStyle w:val="a3"/>
        <w:ind w:left="1440"/>
        <w:rPr>
          <w:szCs w:val="28"/>
        </w:rPr>
      </w:pPr>
    </w:p>
    <w:tbl>
      <w:tblPr>
        <w:tblpPr w:leftFromText="180" w:rightFromText="180" w:vertAnchor="text" w:tblpX="1086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562"/>
        <w:gridCol w:w="1994"/>
        <w:gridCol w:w="2409"/>
        <w:gridCol w:w="3544"/>
        <w:gridCol w:w="1701"/>
        <w:gridCol w:w="1134"/>
        <w:gridCol w:w="2693"/>
      </w:tblGrid>
      <w:tr w:rsidR="001F65ED" w:rsidRPr="001F65ED" w14:paraId="78963D96" w14:textId="77777777" w:rsidTr="00150022">
        <w:trPr>
          <w:trHeight w:val="342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51A465FE" w14:textId="77777777" w:rsidR="001F65ED" w:rsidRPr="00BB3691" w:rsidRDefault="001F65ED" w:rsidP="00150022">
            <w:pPr>
              <w:jc w:val="center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1.</w:t>
            </w:r>
          </w:p>
        </w:tc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E998CB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 xml:space="preserve">Комунальне некомерційне підприємство «Хмельницька обласна лікарня» Хмельницької обласної ради </w:t>
            </w:r>
          </w:p>
          <w:p w14:paraId="5E975D37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 xml:space="preserve">код 02004717 </w:t>
            </w:r>
          </w:p>
          <w:p w14:paraId="6FDFED08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C9534E1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м. Хмельницький</w:t>
            </w:r>
          </w:p>
          <w:p w14:paraId="031A8804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вул. Пілотська, 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E0A0B3" w14:textId="77777777" w:rsidR="001F65ED" w:rsidRPr="00BB3691" w:rsidRDefault="001F65ED" w:rsidP="00150022">
            <w:pPr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1. Будівля корпусу № 7 літ «Р-7»</w:t>
            </w:r>
          </w:p>
          <w:p w14:paraId="6381C30D" w14:textId="77777777" w:rsidR="001F65ED" w:rsidRPr="00BB3691" w:rsidRDefault="001F65ED" w:rsidP="00150022">
            <w:pPr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2. Будівля корпусу № 3 літ. «П-4»</w:t>
            </w:r>
          </w:p>
          <w:p w14:paraId="0424BA45" w14:textId="61334591" w:rsidR="001F65ED" w:rsidRPr="00BB3691" w:rsidRDefault="001F65ED" w:rsidP="00150022">
            <w:pPr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3. Будівля лікувального корпусу №</w:t>
            </w:r>
            <w:r w:rsidR="00164BC6">
              <w:rPr>
                <w:color w:val="000000"/>
                <w:sz w:val="22"/>
                <w:szCs w:val="22"/>
              </w:rPr>
              <w:t> </w:t>
            </w:r>
            <w:r w:rsidRPr="00BB3691">
              <w:rPr>
                <w:color w:val="000000"/>
                <w:sz w:val="22"/>
                <w:szCs w:val="22"/>
              </w:rPr>
              <w:t>4 літ. «В-2»</w:t>
            </w:r>
          </w:p>
          <w:p w14:paraId="100A95CD" w14:textId="77777777" w:rsidR="001F65ED" w:rsidRPr="00BB3691" w:rsidRDefault="001F65ED" w:rsidP="00150022">
            <w:pPr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4. Палатний корпус Хмельницької обласної лікарні</w:t>
            </w:r>
          </w:p>
          <w:p w14:paraId="01219DD0" w14:textId="5C5E78FF" w:rsidR="001F65ED" w:rsidRPr="00BB3691" w:rsidRDefault="001F65ED" w:rsidP="00150022">
            <w:pPr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5.Будівля  лікувального корпусу №</w:t>
            </w:r>
            <w:r w:rsidR="00BC4AC7">
              <w:rPr>
                <w:color w:val="000000"/>
                <w:sz w:val="22"/>
                <w:szCs w:val="22"/>
              </w:rPr>
              <w:t> </w:t>
            </w:r>
            <w:r w:rsidRPr="00BB3691">
              <w:rPr>
                <w:color w:val="000000"/>
                <w:sz w:val="22"/>
                <w:szCs w:val="22"/>
              </w:rPr>
              <w:t>2 літ. «Н-2»</w:t>
            </w:r>
          </w:p>
          <w:p w14:paraId="01AFDADB" w14:textId="77777777" w:rsidR="001F65ED" w:rsidRPr="00BB3691" w:rsidRDefault="001F65ED" w:rsidP="00150022">
            <w:pPr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6. Будівля поліклініки літ. «О-2»</w:t>
            </w:r>
          </w:p>
          <w:p w14:paraId="526BB011" w14:textId="77777777" w:rsidR="001F65ED" w:rsidRPr="00BB3691" w:rsidRDefault="001F65ED" w:rsidP="00150022">
            <w:pPr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 xml:space="preserve">7. Будівля  пральні, столярної майстерні. літ. «Б»  </w:t>
            </w:r>
          </w:p>
          <w:p w14:paraId="084E5D79" w14:textId="77777777" w:rsidR="001F65ED" w:rsidRPr="00BB3691" w:rsidRDefault="001F65ED" w:rsidP="00150022">
            <w:pPr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8. Будівля токарського цеху літ. «і»</w:t>
            </w:r>
          </w:p>
          <w:p w14:paraId="4164954B" w14:textId="77777777" w:rsidR="001F65ED" w:rsidRPr="00BB3691" w:rsidRDefault="001F65ED" w:rsidP="00150022">
            <w:pPr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 xml:space="preserve">9. Будівля </w:t>
            </w:r>
            <w:proofErr w:type="spellStart"/>
            <w:r w:rsidRPr="00BB3691">
              <w:rPr>
                <w:color w:val="000000"/>
                <w:sz w:val="22"/>
                <w:szCs w:val="22"/>
              </w:rPr>
              <w:t>автоклавної</w:t>
            </w:r>
            <w:proofErr w:type="spellEnd"/>
            <w:r w:rsidRPr="00BB3691">
              <w:rPr>
                <w:color w:val="000000"/>
                <w:sz w:val="22"/>
                <w:szCs w:val="22"/>
              </w:rPr>
              <w:t xml:space="preserve"> ЦСО літ. «Л»</w:t>
            </w:r>
          </w:p>
          <w:p w14:paraId="4AC029C6" w14:textId="77777777" w:rsidR="001F65ED" w:rsidRPr="00BB3691" w:rsidRDefault="001F65ED" w:rsidP="00150022">
            <w:pPr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10. Будівля архіву літ «Д, д»</w:t>
            </w:r>
          </w:p>
          <w:p w14:paraId="490F6E5D" w14:textId="77777777" w:rsidR="001F65ED" w:rsidRPr="00BB3691" w:rsidRDefault="001F65ED" w:rsidP="00150022">
            <w:pPr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11. Будівля гаража «Е»</w:t>
            </w:r>
          </w:p>
          <w:p w14:paraId="7009D307" w14:textId="77777777" w:rsidR="001F65ED" w:rsidRPr="00BB3691" w:rsidRDefault="001F65ED" w:rsidP="00150022">
            <w:pPr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12. Будівля гаража літ. «Ж»</w:t>
            </w:r>
          </w:p>
          <w:p w14:paraId="43F1AD4D" w14:textId="77777777" w:rsidR="001F65ED" w:rsidRPr="00BB3691" w:rsidRDefault="001F65ED" w:rsidP="00150022">
            <w:pPr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13. Будівля гаража літ. «З»</w:t>
            </w:r>
          </w:p>
          <w:p w14:paraId="29924342" w14:textId="77777777" w:rsidR="001F65ED" w:rsidRPr="00BB3691" w:rsidRDefault="001F65ED" w:rsidP="00150022">
            <w:pPr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14. Будівля прохідної</w:t>
            </w:r>
          </w:p>
          <w:p w14:paraId="6B2AFE1C" w14:textId="77777777" w:rsidR="001F65ED" w:rsidRPr="00BB3691" w:rsidRDefault="001F65ED" w:rsidP="00150022">
            <w:pPr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15.Будівля  гуртожитку літ. «Г»</w:t>
            </w:r>
          </w:p>
          <w:p w14:paraId="6B636EC8" w14:textId="77777777" w:rsidR="001F65ED" w:rsidRPr="00BB3691" w:rsidRDefault="001F65ED" w:rsidP="00150022">
            <w:pPr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 xml:space="preserve">16. Будівля </w:t>
            </w:r>
            <w:proofErr w:type="spellStart"/>
            <w:r w:rsidRPr="00BB3691">
              <w:rPr>
                <w:color w:val="000000"/>
                <w:sz w:val="22"/>
                <w:szCs w:val="22"/>
              </w:rPr>
              <w:t>адмінкорпусу</w:t>
            </w:r>
            <w:proofErr w:type="spellEnd"/>
            <w:r w:rsidRPr="00BB3691">
              <w:rPr>
                <w:color w:val="000000"/>
                <w:sz w:val="22"/>
                <w:szCs w:val="22"/>
              </w:rPr>
              <w:t xml:space="preserve"> літ. «А-1»</w:t>
            </w:r>
          </w:p>
          <w:p w14:paraId="609DDD2C" w14:textId="77777777" w:rsidR="001F65ED" w:rsidRPr="00BB3691" w:rsidRDefault="001F65ED" w:rsidP="00150022">
            <w:pPr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17. Будівля складу літ. «И»</w:t>
            </w:r>
          </w:p>
          <w:p w14:paraId="233ADE31" w14:textId="77777777" w:rsidR="001F65ED" w:rsidRPr="00BB3691" w:rsidRDefault="001F65ED" w:rsidP="00150022">
            <w:pPr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18. Будівля водолікарні літ. «К»</w:t>
            </w:r>
          </w:p>
          <w:p w14:paraId="246AC549" w14:textId="77777777" w:rsidR="001F65ED" w:rsidRPr="00BB3691" w:rsidRDefault="001F65ED" w:rsidP="00150022">
            <w:pPr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19. Будівля столової літ. «С»</w:t>
            </w:r>
          </w:p>
          <w:p w14:paraId="2F1F3FF0" w14:textId="77777777" w:rsidR="001F65ED" w:rsidRPr="00BB3691" w:rsidRDefault="001F65ED" w:rsidP="00150022">
            <w:pPr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20. Будівля овочесховища літ. «М»</w:t>
            </w:r>
          </w:p>
          <w:p w14:paraId="5CE4996D" w14:textId="77777777" w:rsidR="001F65ED" w:rsidRPr="00BB3691" w:rsidRDefault="001F65ED" w:rsidP="0015002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DED020" w14:textId="77777777" w:rsidR="001F65ED" w:rsidRPr="00BB3691" w:rsidRDefault="001F65ED" w:rsidP="0015002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11632,2</w:t>
            </w:r>
          </w:p>
          <w:p w14:paraId="763BFFC0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5974,3</w:t>
            </w:r>
          </w:p>
          <w:p w14:paraId="76CF716B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0F3EFBB4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650,4</w:t>
            </w:r>
          </w:p>
          <w:p w14:paraId="7E4AD62B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18072F27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5073,0</w:t>
            </w:r>
          </w:p>
          <w:p w14:paraId="66A8A4A3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6EC0E744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3586,8</w:t>
            </w:r>
          </w:p>
          <w:p w14:paraId="19414D1F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1410,2</w:t>
            </w:r>
          </w:p>
          <w:p w14:paraId="793863DE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035C320A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535,3</w:t>
            </w:r>
          </w:p>
          <w:p w14:paraId="02F85CD0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0D0D4D5D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67,8</w:t>
            </w:r>
          </w:p>
          <w:p w14:paraId="525DAC4C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6EA7C354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377,7</w:t>
            </w:r>
          </w:p>
          <w:p w14:paraId="75C0C7B2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  <w:bookmarkStart w:id="1" w:name="_GoBack"/>
            <w:bookmarkEnd w:id="1"/>
            <w:r w:rsidRPr="00BB3691">
              <w:rPr>
                <w:color w:val="000000"/>
                <w:sz w:val="22"/>
                <w:szCs w:val="22"/>
              </w:rPr>
              <w:t>103,1</w:t>
            </w:r>
          </w:p>
          <w:p w14:paraId="7FB9DB9D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350,7</w:t>
            </w:r>
          </w:p>
          <w:p w14:paraId="182B223B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177,1</w:t>
            </w:r>
          </w:p>
          <w:p w14:paraId="49CCDF37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63,9</w:t>
            </w:r>
          </w:p>
          <w:p w14:paraId="539C1A25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5,7</w:t>
            </w:r>
          </w:p>
          <w:p w14:paraId="26A3DD20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128,8</w:t>
            </w:r>
          </w:p>
          <w:p w14:paraId="7766ECBD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384,4</w:t>
            </w:r>
          </w:p>
          <w:p w14:paraId="4294FFE1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69291FE5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79,7</w:t>
            </w:r>
          </w:p>
          <w:p w14:paraId="69B98721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150,9</w:t>
            </w:r>
          </w:p>
          <w:p w14:paraId="0D81EF42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992,2</w:t>
            </w:r>
          </w:p>
          <w:p w14:paraId="4CC46A87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117,6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795AF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6,5656</w:t>
            </w:r>
          </w:p>
          <w:p w14:paraId="3D762FD8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7A164011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42A4BAC5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 xml:space="preserve"> 0,1380</w:t>
            </w:r>
          </w:p>
          <w:p w14:paraId="449DF54D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0,046</w:t>
            </w:r>
          </w:p>
          <w:p w14:paraId="7AD86DBA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0,06</w:t>
            </w:r>
          </w:p>
          <w:p w14:paraId="5BF661D8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16147D41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5DBAA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0098D351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01EF73A4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5A340A4F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6810100000:07:003:0208</w:t>
            </w:r>
          </w:p>
          <w:p w14:paraId="197C52BA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6810100000:07:003:0182</w:t>
            </w:r>
          </w:p>
          <w:p w14:paraId="517E6284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6810100000:07:003:0183</w:t>
            </w:r>
          </w:p>
        </w:tc>
      </w:tr>
      <w:tr w:rsidR="001F65ED" w:rsidRPr="001F65ED" w14:paraId="44A2799F" w14:textId="77777777" w:rsidTr="00150022">
        <w:trPr>
          <w:trHeight w:val="342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6C5A951" w14:textId="77777777" w:rsidR="001F65ED" w:rsidRPr="00BB3691" w:rsidRDefault="001F65ED" w:rsidP="0015002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FD4BC9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B51432D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м. Хмельницький,</w:t>
            </w:r>
          </w:p>
          <w:p w14:paraId="678AD110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вул. Пілотська, 1-а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834A19" w14:textId="77777777" w:rsidR="001F65ED" w:rsidRPr="00BB3691" w:rsidRDefault="001F65ED" w:rsidP="00150022">
            <w:pPr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Будівля патологоанатомічного</w:t>
            </w:r>
          </w:p>
          <w:p w14:paraId="6EBE8183" w14:textId="77777777" w:rsidR="001F65ED" w:rsidRPr="00BB3691" w:rsidRDefault="001F65ED" w:rsidP="00150022">
            <w:pPr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корпусу літ. «А-4»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7B7607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4327,7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BB2B3" w14:textId="77777777" w:rsidR="001F65ED" w:rsidRPr="00BB3691" w:rsidRDefault="001F65ED" w:rsidP="00150022">
            <w:pPr>
              <w:ind w:right="-165"/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0,6104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353CB" w14:textId="77777777" w:rsidR="001F65ED" w:rsidRPr="00BB3691" w:rsidRDefault="001F65ED" w:rsidP="00150022">
            <w:pPr>
              <w:ind w:right="-165"/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6810100000:07:003:0168</w:t>
            </w:r>
          </w:p>
        </w:tc>
      </w:tr>
      <w:tr w:rsidR="001F65ED" w:rsidRPr="001F65ED" w14:paraId="29FE1689" w14:textId="77777777" w:rsidTr="00150022">
        <w:trPr>
          <w:trHeight w:val="342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820B1AA" w14:textId="77777777" w:rsidR="001F65ED" w:rsidRPr="00BB3691" w:rsidRDefault="001F65ED" w:rsidP="0015002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4C85A0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7AF0DCF" w14:textId="77777777" w:rsidR="001F65ED" w:rsidRPr="00BB3691" w:rsidRDefault="001F65ED" w:rsidP="00150022">
            <w:pPr>
              <w:jc w:val="center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м. Хмельницький,</w:t>
            </w:r>
          </w:p>
          <w:p w14:paraId="71B1B15C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вул. Пілотська, 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EE1D98" w14:textId="77777777" w:rsidR="001F65ED" w:rsidRPr="00BB3691" w:rsidRDefault="001F65ED" w:rsidP="00150022">
            <w:pPr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Гараж</w:t>
            </w:r>
          </w:p>
          <w:p w14:paraId="71F21DC4" w14:textId="77777777" w:rsidR="001F65ED" w:rsidRPr="00BB3691" w:rsidRDefault="001F65ED" w:rsidP="0015002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6CE854" w14:textId="77777777" w:rsidR="001F65ED" w:rsidRPr="00BB3691" w:rsidRDefault="001F65ED" w:rsidP="00150022">
            <w:pPr>
              <w:jc w:val="center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73,7</w:t>
            </w:r>
          </w:p>
          <w:p w14:paraId="1D19CFBC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32476" w14:textId="77777777" w:rsidR="001F65ED" w:rsidRPr="00BB3691" w:rsidRDefault="001F65ED" w:rsidP="00150022">
            <w:pPr>
              <w:ind w:right="-16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A6914" w14:textId="77777777" w:rsidR="001F65ED" w:rsidRPr="00BB3691" w:rsidRDefault="001F65ED" w:rsidP="00150022">
            <w:pPr>
              <w:ind w:right="-16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F65ED" w:rsidRPr="001F65ED" w14:paraId="253B31FD" w14:textId="77777777" w:rsidTr="00150022">
        <w:trPr>
          <w:trHeight w:val="342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3B35054" w14:textId="77777777" w:rsidR="001F65ED" w:rsidRPr="00BB3691" w:rsidRDefault="001F65ED" w:rsidP="0015002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1D4FB9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C8868AA" w14:textId="77777777" w:rsidR="001F65ED" w:rsidRPr="00BB3691" w:rsidRDefault="001F65ED" w:rsidP="00150022">
            <w:pPr>
              <w:jc w:val="center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м. Хмельницький,</w:t>
            </w:r>
          </w:p>
          <w:p w14:paraId="58241048" w14:textId="77777777" w:rsidR="001F65ED" w:rsidRPr="00BB3691" w:rsidRDefault="001F65ED" w:rsidP="00150022">
            <w:pPr>
              <w:jc w:val="center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вул. Пілотська, 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9181C7" w14:textId="77777777" w:rsidR="001F65ED" w:rsidRPr="00BB3691" w:rsidRDefault="001F65ED" w:rsidP="00150022">
            <w:pPr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1. Головний корпус</w:t>
            </w:r>
          </w:p>
          <w:p w14:paraId="3B2CB783" w14:textId="77777777" w:rsidR="001F65ED" w:rsidRPr="00BB3691" w:rsidRDefault="001F65ED" w:rsidP="00150022">
            <w:pPr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2. Гаражі</w:t>
            </w:r>
          </w:p>
          <w:p w14:paraId="3D88FF1F" w14:textId="77777777" w:rsidR="001F65ED" w:rsidRPr="00BB3691" w:rsidRDefault="001F65ED" w:rsidP="0015002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B01CA1" w14:textId="77777777" w:rsidR="001F65ED" w:rsidRPr="00BB3691" w:rsidRDefault="001F65ED" w:rsidP="00150022">
            <w:pPr>
              <w:jc w:val="center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155,6</w:t>
            </w:r>
          </w:p>
          <w:p w14:paraId="3E473A8F" w14:textId="77777777" w:rsidR="001F65ED" w:rsidRPr="00BB3691" w:rsidRDefault="001F65ED" w:rsidP="00150022">
            <w:pPr>
              <w:jc w:val="center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156,5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E5345" w14:textId="77777777" w:rsidR="001F65ED" w:rsidRPr="00BB3691" w:rsidRDefault="001F65ED" w:rsidP="00150022">
            <w:pPr>
              <w:ind w:right="-16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D574E" w14:textId="77777777" w:rsidR="001F65ED" w:rsidRPr="00BB3691" w:rsidRDefault="001F65ED" w:rsidP="00150022">
            <w:pPr>
              <w:ind w:right="-16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F65ED" w:rsidRPr="001F65ED" w14:paraId="7BA33A86" w14:textId="77777777" w:rsidTr="00150022">
        <w:trPr>
          <w:trHeight w:val="342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AF98AE7" w14:textId="77777777" w:rsidR="001F65ED" w:rsidRPr="00BB3691" w:rsidRDefault="001F65ED" w:rsidP="0015002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52B183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970B027" w14:textId="77777777" w:rsidR="001F65ED" w:rsidRPr="00BB3691" w:rsidRDefault="001F65ED" w:rsidP="00150022">
            <w:pPr>
              <w:jc w:val="center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м. Хмельницький,</w:t>
            </w:r>
          </w:p>
          <w:p w14:paraId="33229F8A" w14:textId="77777777" w:rsidR="001F65ED" w:rsidRPr="00BB3691" w:rsidRDefault="001F65ED" w:rsidP="00150022">
            <w:pPr>
              <w:jc w:val="center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вул. Пілотська, 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4F33AB" w14:textId="77777777" w:rsidR="001F65ED" w:rsidRPr="00BB3691" w:rsidRDefault="001F65ED" w:rsidP="00150022">
            <w:pPr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1. Приміщення гаража</w:t>
            </w:r>
          </w:p>
          <w:p w14:paraId="437E0C59" w14:textId="77777777" w:rsidR="001F65ED" w:rsidRPr="00BB3691" w:rsidRDefault="001F65ED" w:rsidP="00150022">
            <w:pPr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2. Приміщення гаража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AC9B61" w14:textId="77777777" w:rsidR="001F65ED" w:rsidRPr="00BB3691" w:rsidRDefault="001F65ED" w:rsidP="00150022">
            <w:pPr>
              <w:jc w:val="center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39,7</w:t>
            </w:r>
          </w:p>
          <w:p w14:paraId="59D1CB67" w14:textId="77777777" w:rsidR="001F65ED" w:rsidRPr="00BB3691" w:rsidRDefault="001F65ED" w:rsidP="00150022">
            <w:pPr>
              <w:jc w:val="center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35,5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50F39" w14:textId="77777777" w:rsidR="001F65ED" w:rsidRPr="00BB3691" w:rsidRDefault="001F65ED" w:rsidP="00150022">
            <w:pPr>
              <w:ind w:right="-16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5F1A0" w14:textId="77777777" w:rsidR="001F65ED" w:rsidRPr="00BB3691" w:rsidRDefault="001F65ED" w:rsidP="00150022">
            <w:pPr>
              <w:ind w:right="-16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F65ED" w:rsidRPr="001F65ED" w14:paraId="36AEC804" w14:textId="77777777" w:rsidTr="00971652">
        <w:trPr>
          <w:trHeight w:val="342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00917BF" w14:textId="77777777" w:rsidR="001F65ED" w:rsidRPr="00BB3691" w:rsidRDefault="001F65ED" w:rsidP="0015002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0D7F9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47CA4047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м. Хмельницький,</w:t>
            </w:r>
          </w:p>
          <w:p w14:paraId="3510AEF2" w14:textId="0D0FD244" w:rsidR="001F65ED" w:rsidRPr="00BB3691" w:rsidRDefault="001F65ED" w:rsidP="00150022">
            <w:pPr>
              <w:jc w:val="center"/>
              <w:rPr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вул. І.</w:t>
            </w:r>
            <w:r w:rsidR="00971652">
              <w:rPr>
                <w:color w:val="000000"/>
                <w:sz w:val="22"/>
                <w:szCs w:val="22"/>
              </w:rPr>
              <w:t> </w:t>
            </w:r>
            <w:r w:rsidRPr="00BB3691">
              <w:rPr>
                <w:color w:val="000000"/>
                <w:sz w:val="22"/>
                <w:szCs w:val="22"/>
              </w:rPr>
              <w:t>Франка, 13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145ADF" w14:textId="77777777" w:rsidR="001F65ED" w:rsidRPr="00BB3691" w:rsidRDefault="001F65ED" w:rsidP="00150022">
            <w:pPr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1. Будівля гаражів літ. «</w:t>
            </w:r>
            <w:proofErr w:type="spellStart"/>
            <w:r w:rsidRPr="00BB3691">
              <w:rPr>
                <w:color w:val="000000"/>
                <w:sz w:val="22"/>
                <w:szCs w:val="22"/>
              </w:rPr>
              <w:t>Д,д</w:t>
            </w:r>
            <w:proofErr w:type="spellEnd"/>
            <w:r w:rsidRPr="00BB3691">
              <w:rPr>
                <w:color w:val="000000"/>
                <w:sz w:val="22"/>
                <w:szCs w:val="22"/>
              </w:rPr>
              <w:t>, д-1, д-2, д-3, д-4»</w:t>
            </w:r>
          </w:p>
          <w:p w14:paraId="13EEF881" w14:textId="53233D09" w:rsidR="001F65ED" w:rsidRPr="00BB3691" w:rsidRDefault="00255D17" w:rsidP="0015002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 Будівля </w:t>
            </w:r>
            <w:r w:rsidR="001F65ED" w:rsidRPr="00BB3691">
              <w:rPr>
                <w:color w:val="000000"/>
                <w:sz w:val="22"/>
                <w:szCs w:val="22"/>
              </w:rPr>
              <w:t>лабораторії лі</w:t>
            </w:r>
            <w:r>
              <w:rPr>
                <w:color w:val="000000"/>
                <w:sz w:val="22"/>
                <w:szCs w:val="22"/>
              </w:rPr>
              <w:t>т</w:t>
            </w:r>
            <w:r w:rsidR="001F65ED" w:rsidRPr="00BB3691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 xml:space="preserve"> «</w:t>
            </w:r>
            <w:r w:rsidR="001F65ED" w:rsidRPr="00BB3691">
              <w:rPr>
                <w:color w:val="000000"/>
                <w:sz w:val="22"/>
                <w:szCs w:val="22"/>
              </w:rPr>
              <w:t xml:space="preserve">В, Г, г,г-1, г-2» </w:t>
            </w:r>
          </w:p>
          <w:p w14:paraId="51C01805" w14:textId="77777777" w:rsidR="001F65ED" w:rsidRPr="00BB3691" w:rsidRDefault="001F65ED" w:rsidP="00150022">
            <w:pPr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 xml:space="preserve">3. Будівля </w:t>
            </w:r>
            <w:proofErr w:type="spellStart"/>
            <w:r w:rsidRPr="00BB3691">
              <w:rPr>
                <w:color w:val="000000"/>
                <w:sz w:val="22"/>
                <w:szCs w:val="22"/>
              </w:rPr>
              <w:t>адмінприміщення</w:t>
            </w:r>
            <w:proofErr w:type="spellEnd"/>
            <w:r w:rsidRPr="00BB3691">
              <w:rPr>
                <w:color w:val="000000"/>
                <w:sz w:val="22"/>
                <w:szCs w:val="22"/>
              </w:rPr>
              <w:t xml:space="preserve"> із стаціонаром літ. «А-2, а» </w:t>
            </w:r>
          </w:p>
          <w:p w14:paraId="516669A2" w14:textId="77777777" w:rsidR="001F65ED" w:rsidRPr="00BB3691" w:rsidRDefault="001F65ED" w:rsidP="00150022">
            <w:pPr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4. Будівля складу літ. «Е»</w:t>
            </w:r>
          </w:p>
          <w:p w14:paraId="60EF4251" w14:textId="77777777" w:rsidR="001F65ED" w:rsidRPr="00BB3691" w:rsidRDefault="001F65ED" w:rsidP="00150022">
            <w:pPr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5. Будівля диспансерного відділення літ. «Б»</w:t>
            </w:r>
          </w:p>
          <w:p w14:paraId="55D00ECB" w14:textId="77777777" w:rsidR="001F65ED" w:rsidRPr="00BB3691" w:rsidRDefault="001F65ED" w:rsidP="00150022">
            <w:pPr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6.Приміщення гаражів</w:t>
            </w:r>
            <w:r w:rsidRPr="00BB3691">
              <w:rPr>
                <w:color w:val="000000"/>
                <w:sz w:val="22"/>
                <w:szCs w:val="22"/>
              </w:rPr>
              <w:tab/>
            </w:r>
          </w:p>
          <w:p w14:paraId="29D454C5" w14:textId="77777777" w:rsidR="001F65ED" w:rsidRPr="00BB3691" w:rsidRDefault="001F65ED" w:rsidP="0015002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C4C6EF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213,3</w:t>
            </w:r>
          </w:p>
          <w:p w14:paraId="05108F9A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6761B313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397,4</w:t>
            </w:r>
          </w:p>
          <w:p w14:paraId="2A1FDF95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23D11E63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1187,0</w:t>
            </w:r>
          </w:p>
          <w:p w14:paraId="28878BD7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730C82B5" w14:textId="77777777" w:rsidR="001F65ED" w:rsidRPr="00BB3691" w:rsidRDefault="001F65ED" w:rsidP="00150022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132,9</w:t>
            </w:r>
          </w:p>
          <w:p w14:paraId="41FF3E28" w14:textId="77777777" w:rsidR="001F65ED" w:rsidRPr="00BB3691" w:rsidRDefault="001F65ED" w:rsidP="00150022">
            <w:pPr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 xml:space="preserve">        245,9</w:t>
            </w:r>
          </w:p>
          <w:p w14:paraId="78006DA7" w14:textId="77777777" w:rsidR="001F65ED" w:rsidRPr="00BB3691" w:rsidRDefault="001F65ED" w:rsidP="00150022">
            <w:pPr>
              <w:rPr>
                <w:color w:val="000000"/>
                <w:sz w:val="22"/>
                <w:szCs w:val="22"/>
              </w:rPr>
            </w:pPr>
          </w:p>
          <w:p w14:paraId="437B99CD" w14:textId="77777777" w:rsidR="001F65ED" w:rsidRPr="00BB3691" w:rsidRDefault="001F65ED" w:rsidP="00150022">
            <w:pPr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 xml:space="preserve">        166,4</w:t>
            </w:r>
          </w:p>
          <w:p w14:paraId="77C82A4E" w14:textId="77777777" w:rsidR="001F65ED" w:rsidRPr="00BB3691" w:rsidRDefault="001F65ED" w:rsidP="001500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BF48F" w14:textId="77777777" w:rsidR="001F65ED" w:rsidRPr="00BB3691" w:rsidRDefault="001F65ED" w:rsidP="00150022">
            <w:pPr>
              <w:ind w:right="-165"/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0,67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20676" w14:textId="77777777" w:rsidR="001F65ED" w:rsidRPr="00BB3691" w:rsidRDefault="001F65ED" w:rsidP="00150022">
            <w:pPr>
              <w:ind w:right="-165"/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color w:val="000000"/>
                <w:sz w:val="22"/>
                <w:szCs w:val="22"/>
              </w:rPr>
              <w:t>681010000:07:001:0385</w:t>
            </w:r>
          </w:p>
        </w:tc>
      </w:tr>
      <w:tr w:rsidR="00150022" w:rsidRPr="001F65ED" w14:paraId="1D528AD5" w14:textId="77777777" w:rsidTr="00971652">
        <w:trPr>
          <w:trHeight w:val="342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6F13CDA" w14:textId="5675995C" w:rsidR="00150022" w:rsidRPr="00BB3691" w:rsidRDefault="00150022" w:rsidP="00150022">
            <w:pPr>
              <w:jc w:val="center"/>
              <w:rPr>
                <w:sz w:val="22"/>
                <w:szCs w:val="22"/>
                <w:highlight w:val="yellow"/>
              </w:rPr>
            </w:pPr>
            <w:r w:rsidRPr="00BB3691">
              <w:rPr>
                <w:sz w:val="22"/>
                <w:szCs w:val="22"/>
              </w:rPr>
              <w:t>17.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3637" w14:textId="788953D5" w:rsidR="00150022" w:rsidRPr="00BB3691" w:rsidRDefault="00150022" w:rsidP="00150022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BB3691">
              <w:rPr>
                <w:sz w:val="22"/>
                <w:szCs w:val="22"/>
              </w:rPr>
              <w:t xml:space="preserve">Комунальне некомерційне підприємство «Хмельницький обласний центр медичної реабілітації та паліативної допомоги дітям» Хмельницької обласної ради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4762046B" w14:textId="77777777" w:rsidR="00150022" w:rsidRPr="00BB3691" w:rsidRDefault="00150022" w:rsidP="00150022">
            <w:pPr>
              <w:jc w:val="center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м. Хмельницький,</w:t>
            </w:r>
          </w:p>
          <w:p w14:paraId="2904863E" w14:textId="16506865" w:rsidR="00150022" w:rsidRPr="00BB3691" w:rsidRDefault="00150022" w:rsidP="00150022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вул. Івана Пулюя (</w:t>
            </w:r>
            <w:proofErr w:type="spellStart"/>
            <w:r w:rsidRPr="00BB3691">
              <w:rPr>
                <w:sz w:val="22"/>
                <w:szCs w:val="22"/>
              </w:rPr>
              <w:t>Хотовицького</w:t>
            </w:r>
            <w:proofErr w:type="spellEnd"/>
            <w:r w:rsidRPr="00BB3691">
              <w:rPr>
                <w:sz w:val="22"/>
                <w:szCs w:val="22"/>
              </w:rPr>
              <w:t>), 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C1B745" w14:textId="77777777" w:rsidR="00150022" w:rsidRPr="00BB3691" w:rsidRDefault="00150022" w:rsidP="00150022">
            <w:pPr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 xml:space="preserve"> Нежитлові приміщення :</w:t>
            </w:r>
          </w:p>
          <w:p w14:paraId="13A09DF9" w14:textId="77777777" w:rsidR="00150022" w:rsidRPr="00BB3691" w:rsidRDefault="00150022" w:rsidP="00150022">
            <w:pPr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1. Літ «А-2»</w:t>
            </w:r>
          </w:p>
          <w:p w14:paraId="13D90D03" w14:textId="77777777" w:rsidR="00150022" w:rsidRPr="00BB3691" w:rsidRDefault="00150022" w:rsidP="00150022">
            <w:pPr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2. Літ «Б»</w:t>
            </w:r>
          </w:p>
          <w:p w14:paraId="08D4DE5F" w14:textId="77777777" w:rsidR="00150022" w:rsidRPr="00BB3691" w:rsidRDefault="00150022" w:rsidP="00150022">
            <w:pPr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3. літ. «Г»</w:t>
            </w:r>
          </w:p>
          <w:p w14:paraId="6963916A" w14:textId="77777777" w:rsidR="00150022" w:rsidRPr="00BB3691" w:rsidRDefault="00150022" w:rsidP="00150022">
            <w:pPr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 xml:space="preserve">4. Літ. «В» </w:t>
            </w:r>
          </w:p>
          <w:p w14:paraId="2BCE8479" w14:textId="77777777" w:rsidR="00150022" w:rsidRPr="00BB3691" w:rsidRDefault="00150022" w:rsidP="00150022">
            <w:pPr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5. Літ. «Е»</w:t>
            </w:r>
          </w:p>
          <w:p w14:paraId="2D9EBD16" w14:textId="2CBCDE30" w:rsidR="00150022" w:rsidRPr="00BB3691" w:rsidRDefault="00150022" w:rsidP="00150022">
            <w:pPr>
              <w:rPr>
                <w:color w:val="000000"/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6. Літ. «Д»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A4B52C" w14:textId="77777777" w:rsidR="00150022" w:rsidRPr="00BB3691" w:rsidRDefault="00150022" w:rsidP="00150022">
            <w:pPr>
              <w:jc w:val="center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5279,2:</w:t>
            </w:r>
          </w:p>
          <w:p w14:paraId="1DC73BBE" w14:textId="77777777" w:rsidR="00150022" w:rsidRPr="00BB3691" w:rsidRDefault="00150022" w:rsidP="00150022">
            <w:pPr>
              <w:jc w:val="center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5102,2</w:t>
            </w:r>
          </w:p>
          <w:p w14:paraId="7F4BAAEE" w14:textId="77777777" w:rsidR="00150022" w:rsidRPr="00BB3691" w:rsidRDefault="00150022" w:rsidP="00150022">
            <w:pPr>
              <w:jc w:val="center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14,8</w:t>
            </w:r>
          </w:p>
          <w:p w14:paraId="14E97489" w14:textId="77777777" w:rsidR="00150022" w:rsidRPr="00BB3691" w:rsidRDefault="00150022" w:rsidP="00150022">
            <w:pPr>
              <w:jc w:val="center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13,2</w:t>
            </w:r>
          </w:p>
          <w:p w14:paraId="5B2859D9" w14:textId="77777777" w:rsidR="00150022" w:rsidRPr="00BB3691" w:rsidRDefault="00150022" w:rsidP="00150022">
            <w:pPr>
              <w:jc w:val="center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25,1</w:t>
            </w:r>
          </w:p>
          <w:p w14:paraId="360BCEDF" w14:textId="77777777" w:rsidR="00150022" w:rsidRPr="00BB3691" w:rsidRDefault="00150022" w:rsidP="00150022">
            <w:pPr>
              <w:jc w:val="center"/>
              <w:rPr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66,2</w:t>
            </w:r>
          </w:p>
          <w:p w14:paraId="3DC8B030" w14:textId="7E0C1035" w:rsidR="00150022" w:rsidRPr="00BB3691" w:rsidRDefault="00150022" w:rsidP="00150022">
            <w:pPr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57,7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E7F2" w14:textId="2FD6C13C" w:rsidR="00150022" w:rsidRPr="00BB3691" w:rsidRDefault="00150022" w:rsidP="00150022">
            <w:pPr>
              <w:ind w:right="-165"/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2,0518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E05D4" w14:textId="5CBFD790" w:rsidR="00150022" w:rsidRPr="00BB3691" w:rsidRDefault="00150022" w:rsidP="00150022">
            <w:pPr>
              <w:ind w:right="-165"/>
              <w:jc w:val="center"/>
              <w:rPr>
                <w:color w:val="000000"/>
                <w:sz w:val="22"/>
                <w:szCs w:val="22"/>
              </w:rPr>
            </w:pPr>
            <w:r w:rsidRPr="00BB3691">
              <w:rPr>
                <w:sz w:val="22"/>
                <w:szCs w:val="22"/>
              </w:rPr>
              <w:t>6810100000:09:005:0040</w:t>
            </w:r>
          </w:p>
        </w:tc>
      </w:tr>
    </w:tbl>
    <w:p w14:paraId="5EE9A353" w14:textId="77777777" w:rsidR="00F97A64" w:rsidRPr="00F97A64" w:rsidRDefault="00F97A64" w:rsidP="00150022">
      <w:pPr>
        <w:rPr>
          <w:szCs w:val="28"/>
        </w:rPr>
      </w:pPr>
    </w:p>
    <w:p w14:paraId="1A6ADA1F" w14:textId="77777777" w:rsidR="004A222E" w:rsidRDefault="004A222E" w:rsidP="0026148D">
      <w:pPr>
        <w:ind w:right="-1192" w:firstLine="567"/>
        <w:jc w:val="both"/>
        <w:rPr>
          <w:sz w:val="10"/>
          <w:szCs w:val="28"/>
        </w:rPr>
      </w:pPr>
    </w:p>
    <w:p w14:paraId="4B3A9C60" w14:textId="77777777" w:rsidR="004A222E" w:rsidRDefault="004A222E" w:rsidP="0026148D">
      <w:pPr>
        <w:ind w:right="-1192" w:firstLine="567"/>
        <w:jc w:val="both"/>
        <w:rPr>
          <w:sz w:val="10"/>
          <w:szCs w:val="28"/>
        </w:rPr>
      </w:pPr>
    </w:p>
    <w:p w14:paraId="001BA655" w14:textId="77777777" w:rsidR="004A222E" w:rsidRDefault="004A222E" w:rsidP="0026148D">
      <w:pPr>
        <w:ind w:right="-1192" w:firstLine="567"/>
        <w:jc w:val="both"/>
        <w:rPr>
          <w:szCs w:val="28"/>
        </w:rPr>
      </w:pPr>
    </w:p>
    <w:p w14:paraId="09C2CC9F" w14:textId="77777777" w:rsidR="004A222E" w:rsidRDefault="004A222E" w:rsidP="0026148D">
      <w:pPr>
        <w:ind w:right="-1192" w:firstLine="567"/>
        <w:jc w:val="both"/>
        <w:rPr>
          <w:szCs w:val="28"/>
        </w:rPr>
      </w:pPr>
    </w:p>
    <w:p w14:paraId="124C48D3" w14:textId="77777777" w:rsidR="004A222E" w:rsidRDefault="004A222E" w:rsidP="0026148D">
      <w:pPr>
        <w:ind w:right="-1192" w:firstLine="567"/>
        <w:jc w:val="both"/>
        <w:rPr>
          <w:szCs w:val="28"/>
        </w:rPr>
      </w:pPr>
    </w:p>
    <w:p w14:paraId="792CCA13" w14:textId="77777777" w:rsidR="004A222E" w:rsidRDefault="004A222E" w:rsidP="0026148D">
      <w:pPr>
        <w:ind w:right="-1192" w:firstLine="567"/>
        <w:jc w:val="both"/>
        <w:rPr>
          <w:szCs w:val="28"/>
        </w:rPr>
      </w:pPr>
    </w:p>
    <w:p w14:paraId="4047CC26" w14:textId="77777777" w:rsidR="004A222E" w:rsidRDefault="004A222E" w:rsidP="004A222E">
      <w:pPr>
        <w:ind w:left="1134" w:right="-1192"/>
        <w:jc w:val="both"/>
        <w:rPr>
          <w:szCs w:val="28"/>
        </w:rPr>
      </w:pPr>
    </w:p>
    <w:p w14:paraId="1B6F54FD" w14:textId="77777777" w:rsidR="00167B8A" w:rsidRDefault="00167B8A" w:rsidP="004A222E">
      <w:pPr>
        <w:ind w:left="1134" w:right="-1192"/>
        <w:jc w:val="both"/>
        <w:rPr>
          <w:szCs w:val="28"/>
        </w:rPr>
      </w:pPr>
    </w:p>
    <w:p w14:paraId="66BB2A53" w14:textId="77777777" w:rsidR="00167B8A" w:rsidRDefault="00167B8A" w:rsidP="004A222E">
      <w:pPr>
        <w:ind w:left="1134" w:right="-1192"/>
        <w:jc w:val="both"/>
        <w:rPr>
          <w:szCs w:val="28"/>
        </w:rPr>
      </w:pPr>
    </w:p>
    <w:p w14:paraId="654A719C" w14:textId="77777777" w:rsidR="00167B8A" w:rsidRDefault="00167B8A" w:rsidP="004A222E">
      <w:pPr>
        <w:ind w:left="1134" w:right="-1192"/>
        <w:jc w:val="both"/>
        <w:rPr>
          <w:szCs w:val="28"/>
        </w:rPr>
      </w:pPr>
    </w:p>
    <w:p w14:paraId="2D4A06C1" w14:textId="3553A76B" w:rsidR="004A222E" w:rsidRDefault="0026148D" w:rsidP="004A222E">
      <w:pPr>
        <w:ind w:left="1134" w:right="-1192"/>
        <w:jc w:val="both"/>
        <w:rPr>
          <w:szCs w:val="28"/>
        </w:rPr>
      </w:pPr>
      <w:r w:rsidRPr="00DC79B0">
        <w:rPr>
          <w:szCs w:val="28"/>
        </w:rPr>
        <w:t>Начальник управління з питань</w:t>
      </w:r>
    </w:p>
    <w:p w14:paraId="2ADE529B" w14:textId="08D03ACF" w:rsidR="00A8230C" w:rsidRPr="004A222E" w:rsidRDefault="0026148D" w:rsidP="004A222E">
      <w:pPr>
        <w:ind w:left="1134" w:right="-1192"/>
        <w:jc w:val="both"/>
        <w:rPr>
          <w:sz w:val="22"/>
          <w:szCs w:val="22"/>
        </w:rPr>
      </w:pPr>
      <w:r w:rsidRPr="00DC79B0">
        <w:rPr>
          <w:szCs w:val="28"/>
        </w:rPr>
        <w:t xml:space="preserve">спільної власності територіальних громад                          </w:t>
      </w:r>
      <w:r w:rsidR="004A222E">
        <w:rPr>
          <w:szCs w:val="28"/>
        </w:rPr>
        <w:t xml:space="preserve">                                                 </w:t>
      </w:r>
      <w:r w:rsidRPr="00DC79B0">
        <w:rPr>
          <w:szCs w:val="28"/>
        </w:rPr>
        <w:t xml:space="preserve"> Едуард МОНАСТИРСЬКИЙ </w:t>
      </w:r>
    </w:p>
    <w:sectPr w:rsidR="00A8230C" w:rsidRPr="004A222E" w:rsidSect="00D044A4">
      <w:headerReference w:type="default" r:id="rId8"/>
      <w:pgSz w:w="16838" w:h="11906" w:orient="landscape"/>
      <w:pgMar w:top="993" w:right="850" w:bottom="993" w:left="850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7D074A" w14:textId="77777777" w:rsidR="00D044A4" w:rsidRDefault="00D044A4" w:rsidP="00D044A4">
      <w:r>
        <w:separator/>
      </w:r>
    </w:p>
  </w:endnote>
  <w:endnote w:type="continuationSeparator" w:id="0">
    <w:p w14:paraId="5494DDEF" w14:textId="77777777" w:rsidR="00D044A4" w:rsidRDefault="00D044A4" w:rsidP="00D04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3A2DE2" w14:textId="77777777" w:rsidR="00D044A4" w:rsidRDefault="00D044A4" w:rsidP="00D044A4">
      <w:r>
        <w:separator/>
      </w:r>
    </w:p>
  </w:footnote>
  <w:footnote w:type="continuationSeparator" w:id="0">
    <w:p w14:paraId="4AC72016" w14:textId="77777777" w:rsidR="00D044A4" w:rsidRDefault="00D044A4" w:rsidP="00D044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8316895"/>
      <w:docPartObj>
        <w:docPartGallery w:val="Page Numbers (Top of Page)"/>
        <w:docPartUnique/>
      </w:docPartObj>
    </w:sdtPr>
    <w:sdtContent>
      <w:p w14:paraId="4AEEF62E" w14:textId="1A722C9E" w:rsidR="00D044A4" w:rsidRDefault="00D044A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DFE" w:rsidRPr="00AD2DFE">
          <w:rPr>
            <w:noProof/>
            <w:lang w:val="ru-RU"/>
          </w:rPr>
          <w:t>6</w:t>
        </w:r>
        <w:r>
          <w:fldChar w:fldCharType="end"/>
        </w:r>
      </w:p>
    </w:sdtContent>
  </w:sdt>
  <w:p w14:paraId="6CD329E7" w14:textId="77777777" w:rsidR="00D044A4" w:rsidRDefault="00D044A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70E66"/>
    <w:multiLevelType w:val="hybridMultilevel"/>
    <w:tmpl w:val="146E42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765D33"/>
    <w:multiLevelType w:val="hybridMultilevel"/>
    <w:tmpl w:val="FB0CB9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37555C"/>
    <w:multiLevelType w:val="hybridMultilevel"/>
    <w:tmpl w:val="146E42AA"/>
    <w:lvl w:ilvl="0" w:tplc="662AE7E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60E122A"/>
    <w:multiLevelType w:val="hybridMultilevel"/>
    <w:tmpl w:val="1C9850EA"/>
    <w:lvl w:ilvl="0" w:tplc="38B4A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B85460E"/>
    <w:multiLevelType w:val="hybridMultilevel"/>
    <w:tmpl w:val="157C72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711C3C"/>
    <w:multiLevelType w:val="hybridMultilevel"/>
    <w:tmpl w:val="9928FE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53231"/>
    <w:multiLevelType w:val="hybridMultilevel"/>
    <w:tmpl w:val="326470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E3033A"/>
    <w:multiLevelType w:val="hybridMultilevel"/>
    <w:tmpl w:val="A716A16E"/>
    <w:lvl w:ilvl="0" w:tplc="AB74FF38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0813C8"/>
    <w:multiLevelType w:val="hybridMultilevel"/>
    <w:tmpl w:val="822E8C4A"/>
    <w:lvl w:ilvl="0" w:tplc="ABB60B58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7F443369"/>
    <w:multiLevelType w:val="hybridMultilevel"/>
    <w:tmpl w:val="8A7E76D8"/>
    <w:lvl w:ilvl="0" w:tplc="47062722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2"/>
  </w:num>
  <w:num w:numId="8">
    <w:abstractNumId w:val="8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FF2"/>
    <w:rsid w:val="000006A6"/>
    <w:rsid w:val="00001047"/>
    <w:rsid w:val="00034C82"/>
    <w:rsid w:val="00036E27"/>
    <w:rsid w:val="00057185"/>
    <w:rsid w:val="00082240"/>
    <w:rsid w:val="0009127A"/>
    <w:rsid w:val="00095306"/>
    <w:rsid w:val="000C015A"/>
    <w:rsid w:val="000E0882"/>
    <w:rsid w:val="000E095F"/>
    <w:rsid w:val="000E7000"/>
    <w:rsid w:val="000E7B89"/>
    <w:rsid w:val="00131BB4"/>
    <w:rsid w:val="00144B10"/>
    <w:rsid w:val="00146E3A"/>
    <w:rsid w:val="00150022"/>
    <w:rsid w:val="00157344"/>
    <w:rsid w:val="00161C79"/>
    <w:rsid w:val="00164BC6"/>
    <w:rsid w:val="00167B8A"/>
    <w:rsid w:val="001E1259"/>
    <w:rsid w:val="001F65ED"/>
    <w:rsid w:val="00200600"/>
    <w:rsid w:val="00212EF3"/>
    <w:rsid w:val="0023600B"/>
    <w:rsid w:val="002474FE"/>
    <w:rsid w:val="00255761"/>
    <w:rsid w:val="00255D17"/>
    <w:rsid w:val="0026148D"/>
    <w:rsid w:val="00271DE8"/>
    <w:rsid w:val="002754DD"/>
    <w:rsid w:val="00281161"/>
    <w:rsid w:val="00287CDD"/>
    <w:rsid w:val="002F54FE"/>
    <w:rsid w:val="00335C13"/>
    <w:rsid w:val="00337817"/>
    <w:rsid w:val="00356255"/>
    <w:rsid w:val="003B3B4A"/>
    <w:rsid w:val="003D2B74"/>
    <w:rsid w:val="003E6AEE"/>
    <w:rsid w:val="00402A90"/>
    <w:rsid w:val="0042636E"/>
    <w:rsid w:val="004641AB"/>
    <w:rsid w:val="00476E03"/>
    <w:rsid w:val="004A222E"/>
    <w:rsid w:val="005048BA"/>
    <w:rsid w:val="005435CE"/>
    <w:rsid w:val="00553844"/>
    <w:rsid w:val="005726D7"/>
    <w:rsid w:val="005809F5"/>
    <w:rsid w:val="00591C00"/>
    <w:rsid w:val="005920C2"/>
    <w:rsid w:val="0059218A"/>
    <w:rsid w:val="00600E66"/>
    <w:rsid w:val="006051D6"/>
    <w:rsid w:val="00624089"/>
    <w:rsid w:val="00636126"/>
    <w:rsid w:val="00646B87"/>
    <w:rsid w:val="0065146A"/>
    <w:rsid w:val="006721A5"/>
    <w:rsid w:val="0068131B"/>
    <w:rsid w:val="00693256"/>
    <w:rsid w:val="00694049"/>
    <w:rsid w:val="00694E47"/>
    <w:rsid w:val="00695303"/>
    <w:rsid w:val="006A64CB"/>
    <w:rsid w:val="006E6118"/>
    <w:rsid w:val="0071067A"/>
    <w:rsid w:val="007264F3"/>
    <w:rsid w:val="007766AD"/>
    <w:rsid w:val="00777A93"/>
    <w:rsid w:val="0078466A"/>
    <w:rsid w:val="007A378C"/>
    <w:rsid w:val="007A47D5"/>
    <w:rsid w:val="007E5177"/>
    <w:rsid w:val="007E657A"/>
    <w:rsid w:val="007E685E"/>
    <w:rsid w:val="007F285D"/>
    <w:rsid w:val="00824459"/>
    <w:rsid w:val="00893F08"/>
    <w:rsid w:val="008A0DBB"/>
    <w:rsid w:val="008A64C2"/>
    <w:rsid w:val="008D4063"/>
    <w:rsid w:val="008E1D67"/>
    <w:rsid w:val="00903D60"/>
    <w:rsid w:val="00906D12"/>
    <w:rsid w:val="0095128A"/>
    <w:rsid w:val="00963DC4"/>
    <w:rsid w:val="00971652"/>
    <w:rsid w:val="009D1639"/>
    <w:rsid w:val="009D6F00"/>
    <w:rsid w:val="00A348D9"/>
    <w:rsid w:val="00A5055F"/>
    <w:rsid w:val="00A52C54"/>
    <w:rsid w:val="00A80944"/>
    <w:rsid w:val="00A8230C"/>
    <w:rsid w:val="00A85B8B"/>
    <w:rsid w:val="00A94FF2"/>
    <w:rsid w:val="00A97AFD"/>
    <w:rsid w:val="00AA4F6E"/>
    <w:rsid w:val="00AA7292"/>
    <w:rsid w:val="00AC1BB9"/>
    <w:rsid w:val="00AD2DFE"/>
    <w:rsid w:val="00AD772A"/>
    <w:rsid w:val="00AE0F26"/>
    <w:rsid w:val="00AE3EEB"/>
    <w:rsid w:val="00AF1054"/>
    <w:rsid w:val="00B8372F"/>
    <w:rsid w:val="00BA1183"/>
    <w:rsid w:val="00BA7F0C"/>
    <w:rsid w:val="00BB3691"/>
    <w:rsid w:val="00BB54DA"/>
    <w:rsid w:val="00BC4AC7"/>
    <w:rsid w:val="00BE4B13"/>
    <w:rsid w:val="00C13E4D"/>
    <w:rsid w:val="00C2692D"/>
    <w:rsid w:val="00C35462"/>
    <w:rsid w:val="00C44F25"/>
    <w:rsid w:val="00C46061"/>
    <w:rsid w:val="00C864C1"/>
    <w:rsid w:val="00C94624"/>
    <w:rsid w:val="00CD557E"/>
    <w:rsid w:val="00CD6961"/>
    <w:rsid w:val="00CE51D6"/>
    <w:rsid w:val="00CF51EA"/>
    <w:rsid w:val="00CF5255"/>
    <w:rsid w:val="00D044A4"/>
    <w:rsid w:val="00D338EE"/>
    <w:rsid w:val="00D46BF3"/>
    <w:rsid w:val="00D721E5"/>
    <w:rsid w:val="00D75E71"/>
    <w:rsid w:val="00D91BA1"/>
    <w:rsid w:val="00D977A1"/>
    <w:rsid w:val="00DA576A"/>
    <w:rsid w:val="00DB4475"/>
    <w:rsid w:val="00DC3D3B"/>
    <w:rsid w:val="00DC4423"/>
    <w:rsid w:val="00DD7B33"/>
    <w:rsid w:val="00E15986"/>
    <w:rsid w:val="00E37754"/>
    <w:rsid w:val="00E42BA7"/>
    <w:rsid w:val="00E50D8B"/>
    <w:rsid w:val="00EA0E63"/>
    <w:rsid w:val="00EA0EF2"/>
    <w:rsid w:val="00EE5A1E"/>
    <w:rsid w:val="00F138BC"/>
    <w:rsid w:val="00F20395"/>
    <w:rsid w:val="00F46936"/>
    <w:rsid w:val="00F64F24"/>
    <w:rsid w:val="00F808F1"/>
    <w:rsid w:val="00F832E6"/>
    <w:rsid w:val="00F97A64"/>
    <w:rsid w:val="00FD6B0E"/>
    <w:rsid w:val="00FE4B38"/>
    <w:rsid w:val="00FE59C5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9E7D60"/>
  <w15:chartTrackingRefBased/>
  <w15:docId w15:val="{68A34B56-2B5E-4400-9E71-E23B37FBF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04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1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4F2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4F25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39"/>
    <w:rsid w:val="008A0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8A0DB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a7">
    <w:name w:val="Hyperlink"/>
    <w:uiPriority w:val="99"/>
    <w:unhideWhenUsed/>
    <w:rsid w:val="0026148D"/>
    <w:rPr>
      <w:color w:val="0563C1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C015A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D044A4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044A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044A4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044A4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1FBA2C-44D7-4363-9E90-A757C991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6</Pages>
  <Words>4713</Words>
  <Characters>2687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Гребенюк</dc:creator>
  <cp:keywords/>
  <dc:description/>
  <cp:lastModifiedBy>Семенчук</cp:lastModifiedBy>
  <cp:revision>11</cp:revision>
  <cp:lastPrinted>2025-08-26T10:20:00Z</cp:lastPrinted>
  <dcterms:created xsi:type="dcterms:W3CDTF">2025-08-25T13:24:00Z</dcterms:created>
  <dcterms:modified xsi:type="dcterms:W3CDTF">2025-09-09T07:25:00Z</dcterms:modified>
</cp:coreProperties>
</file>